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75"/>
        <w:gridCol w:w="7175"/>
      </w:tblGrid>
      <w:tr w:rsidR="00EE09BF" w:rsidRPr="00EE09BF" w14:paraId="6B5D383E" w14:textId="77777777" w:rsidTr="004F7B6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E02C4E6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 ԸՆՏՐԱԿԱՆ ՕՐԵՆՍԳԻՐՔ</w:t>
            </w:r>
          </w:p>
          <w:p w14:paraId="0B488FBD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սահմանադրական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օրենք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</w:p>
          <w:p w14:paraId="79BEF383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90EF16" w14:textId="163A3B00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Ա Ռ Ա Ջ Ի </w:t>
            </w:r>
            <w:proofErr w:type="gram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="006C1E0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</w:t>
            </w:r>
            <w:proofErr w:type="gram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Ա Ս</w:t>
            </w:r>
          </w:p>
          <w:p w14:paraId="2C30FAA2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0BD1F2" w14:textId="7F5CB8A4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Ժ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Ի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Ն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proofErr w:type="gramEnd"/>
          </w:p>
          <w:p w14:paraId="56821A7D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83F04B3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04A43853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116DD8" w14:textId="1E3195AE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56AFB8F4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575F67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68F3C86F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</w:tc>
      </w:tr>
      <w:tr w:rsidR="00EE09BF" w:rsidRPr="00EE09BF" w14:paraId="6DC77693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72438E45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7204" w:type="dxa"/>
            <w:hideMark/>
          </w:tcPr>
          <w:p w14:paraId="24B5CEB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հիմունքները</w:t>
            </w:r>
            <w:proofErr w:type="spellEnd"/>
          </w:p>
        </w:tc>
      </w:tr>
      <w:tr w:rsidR="00EE09BF" w:rsidRPr="00EE09BF" w14:paraId="016C986E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181CE588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7204" w:type="dxa"/>
            <w:hideMark/>
          </w:tcPr>
          <w:p w14:paraId="279E5D4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EE09BF" w:rsidRPr="00EE09BF" w14:paraId="17EFD0CD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3E205335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7204" w:type="dxa"/>
            <w:hideMark/>
          </w:tcPr>
          <w:p w14:paraId="7924E846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EE09BF" w:rsidRPr="00EE09BF" w14:paraId="083355FB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6629F640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7204" w:type="dxa"/>
            <w:hideMark/>
          </w:tcPr>
          <w:p w14:paraId="72D8F4C6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Ազատ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EE09BF" w:rsidRPr="00EE09BF" w14:paraId="295535F9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3476300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7204" w:type="dxa"/>
            <w:hideMark/>
          </w:tcPr>
          <w:p w14:paraId="351CB4EA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Ուղղակի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EE09BF" w:rsidRPr="00EE09BF" w14:paraId="2C544A86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45045771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7204" w:type="dxa"/>
            <w:hideMark/>
          </w:tcPr>
          <w:p w14:paraId="529B568D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</w:p>
        </w:tc>
      </w:tr>
      <w:tr w:rsidR="00EE09BF" w:rsidRPr="00EE09BF" w14:paraId="490BD828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38BBAE5A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7204" w:type="dxa"/>
            <w:hideMark/>
          </w:tcPr>
          <w:p w14:paraId="131C8AF7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պարտադիրությունն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պարբերականությունը</w:t>
            </w:r>
            <w:proofErr w:type="spellEnd"/>
          </w:p>
        </w:tc>
      </w:tr>
      <w:tr w:rsidR="00EE09BF" w:rsidRPr="00EE09BF" w14:paraId="599C7ECC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667059BC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7204" w:type="dxa"/>
            <w:hideMark/>
          </w:tcPr>
          <w:p w14:paraId="7F2F6E04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հրապարակայնությունը</w:t>
            </w:r>
            <w:proofErr w:type="spellEnd"/>
          </w:p>
        </w:tc>
      </w:tr>
      <w:tr w:rsidR="00EE09BF" w:rsidRPr="00EE09BF" w14:paraId="2469A00B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63B92EF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8.1.</w:t>
            </w:r>
          </w:p>
        </w:tc>
        <w:tc>
          <w:tcPr>
            <w:tcW w:w="7204" w:type="dxa"/>
            <w:hideMark/>
          </w:tcPr>
          <w:p w14:paraId="524B0E1F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Կենտրոնական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համացանցային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կայքը</w:t>
            </w:r>
            <w:proofErr w:type="spellEnd"/>
          </w:p>
        </w:tc>
      </w:tr>
      <w:tr w:rsidR="00EE09BF" w:rsidRPr="00EE09BF" w14:paraId="14477D8C" w14:textId="77777777" w:rsidTr="004F7B6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32D853D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5D3454" w14:textId="7B2CABDC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  <w:proofErr w:type="gramEnd"/>
          </w:p>
          <w:p w14:paraId="06AD32B8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7F69CB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ԸՆՏՐՈՂՆԵՐԻ ՑՈՒՑԱԿՆԵՐԸ</w:t>
            </w:r>
          </w:p>
          <w:p w14:paraId="5C0A5ABA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EE09BF" w:rsidRPr="00EE09BF" w14:paraId="192B2DB9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15A80D86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7204" w:type="dxa"/>
            <w:hideMark/>
          </w:tcPr>
          <w:p w14:paraId="6B1B80DA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ռեգիստրը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կազմելը</w:t>
            </w:r>
            <w:proofErr w:type="spellEnd"/>
          </w:p>
        </w:tc>
      </w:tr>
      <w:tr w:rsidR="00EE09BF" w:rsidRPr="00EE09BF" w14:paraId="5DC94EA8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2885D5DE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7204" w:type="dxa"/>
            <w:hideMark/>
          </w:tcPr>
          <w:p w14:paraId="316A8050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ցուցակում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ընդգրկելը</w:t>
            </w:r>
            <w:proofErr w:type="spellEnd"/>
          </w:p>
        </w:tc>
      </w:tr>
      <w:tr w:rsidR="00EE09BF" w:rsidRPr="00EE09BF" w14:paraId="009AEFD0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0EDB7BD2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7204" w:type="dxa"/>
            <w:hideMark/>
          </w:tcPr>
          <w:p w14:paraId="1529D346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ցուցակներին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EE09BF" w:rsidRPr="00EE09BF" w14:paraId="4230AF47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52EEA7B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7204" w:type="dxa"/>
            <w:hideMark/>
          </w:tcPr>
          <w:p w14:paraId="28A44D28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կենտրոնի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տիրապետողին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</w:p>
        </w:tc>
      </w:tr>
      <w:tr w:rsidR="00EE09BF" w:rsidRPr="00EE09BF" w14:paraId="6D5DFE32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60C11606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7204" w:type="dxa"/>
            <w:hideMark/>
          </w:tcPr>
          <w:p w14:paraId="6A76DF36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մատչելիությունը</w:t>
            </w:r>
            <w:proofErr w:type="spellEnd"/>
          </w:p>
        </w:tc>
      </w:tr>
      <w:tr w:rsidR="00EE09BF" w:rsidRPr="00EE09BF" w14:paraId="052E2440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49EDAD5D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</w:t>
            </w: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.</w:t>
            </w:r>
          </w:p>
        </w:tc>
        <w:tc>
          <w:tcPr>
            <w:tcW w:w="7204" w:type="dxa"/>
            <w:hideMark/>
          </w:tcPr>
          <w:p w14:paraId="3E20A386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անճշտությունները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քննարկելու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անճշտությունները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EE09BF" w:rsidRPr="00EE09BF" w14:paraId="6DF18BC0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56315330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7204" w:type="dxa"/>
            <w:hideMark/>
          </w:tcPr>
          <w:p w14:paraId="3D512B29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կազմվող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ցուցակը</w:t>
            </w:r>
            <w:proofErr w:type="spellEnd"/>
          </w:p>
        </w:tc>
      </w:tr>
      <w:tr w:rsidR="00EE09BF" w:rsidRPr="00EE09BF" w14:paraId="288031A6" w14:textId="77777777" w:rsidTr="004F7B6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68B2601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33DEBE1" w14:textId="35D68995" w:rsidR="00EE09BF" w:rsidRPr="00EE09BF" w:rsidRDefault="00D46DFA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EE09BF"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798EBF59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4FA467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ԸՆՏՐԱԿԱՆ ՏԵՂԱՄԱՍԵՐԸ ԵՎ ՏԵՂԱՄԱՍԱՅԻՆ ԿԵՆՏՐՈՆՆԵՐԸ</w:t>
            </w:r>
          </w:p>
          <w:p w14:paraId="2E6309EA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EE09BF" w:rsidRPr="00EE09BF" w14:paraId="311237B5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58FD6666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7204" w:type="dxa"/>
            <w:hideMark/>
          </w:tcPr>
          <w:p w14:paraId="0C4E40A2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տեղամասերը</w:t>
            </w:r>
            <w:proofErr w:type="spellEnd"/>
          </w:p>
        </w:tc>
      </w:tr>
      <w:tr w:rsidR="00EE09BF" w:rsidRPr="00EE09BF" w14:paraId="18E70826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22EFDEB7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7204" w:type="dxa"/>
            <w:hideMark/>
          </w:tcPr>
          <w:p w14:paraId="673FE2A7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կենտրոնը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սենյակը</w:t>
            </w:r>
            <w:proofErr w:type="spellEnd"/>
          </w:p>
        </w:tc>
      </w:tr>
      <w:tr w:rsidR="00EE09BF" w:rsidRPr="00EE09BF" w14:paraId="2FCCB51E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7230475C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7204" w:type="dxa"/>
            <w:hideMark/>
          </w:tcPr>
          <w:p w14:paraId="412E7F0C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կենտրոն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սահմանելը</w:t>
            </w:r>
            <w:proofErr w:type="spellEnd"/>
          </w:p>
        </w:tc>
      </w:tr>
      <w:tr w:rsidR="00EE09BF" w:rsidRPr="00EE09BF" w14:paraId="0C11F4D6" w14:textId="77777777" w:rsidTr="004F7B6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B4D1DDB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7F5238" w14:textId="3A3DB611" w:rsidR="00EE09BF" w:rsidRPr="00EE09BF" w:rsidRDefault="00D46DFA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EE09BF"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07820B42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F69F72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ՆԱԽԸՆՏՐԱԿԱՆ ՔԱՐՈԶՉՈՒԹՅՈՒՆԸ</w:t>
            </w:r>
          </w:p>
          <w:p w14:paraId="6A4FA24B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EE09BF" w:rsidRPr="00EE09BF" w14:paraId="78E9CB2A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27EA643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7204" w:type="dxa"/>
            <w:hideMark/>
          </w:tcPr>
          <w:p w14:paraId="6612C3AE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EE09BF" w:rsidRPr="00EE09BF" w14:paraId="3FF3DAFD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3C240C1C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7204" w:type="dxa"/>
            <w:hideMark/>
          </w:tcPr>
          <w:p w14:paraId="4DF15FC5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լրատվության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</w:p>
        </w:tc>
      </w:tr>
      <w:tr w:rsidR="00EE09BF" w:rsidRPr="00EE09BF" w14:paraId="5406E38E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0924EE4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20.1.</w:t>
            </w:r>
          </w:p>
        </w:tc>
        <w:tc>
          <w:tcPr>
            <w:tcW w:w="7204" w:type="dxa"/>
            <w:hideMark/>
          </w:tcPr>
          <w:p w14:paraId="68D5255A" w14:textId="3D0B93B3" w:rsidR="00EE09BF" w:rsidRPr="00375E27" w:rsidRDefault="00375E27" w:rsidP="00EE09BF">
            <w:pPr>
              <w:spacing w:before="100" w:beforeAutospacing="1" w:after="100" w:afterAutospacing="1" w:line="240" w:lineRule="auto"/>
            </w:pPr>
            <w:proofErr w:type="spellStart"/>
            <w:r w:rsidRPr="00375E27">
              <w:t>Նախընտրական</w:t>
            </w:r>
            <w:proofErr w:type="spellEnd"/>
            <w:r w:rsidRPr="00375E27">
              <w:t xml:space="preserve"> </w:t>
            </w:r>
            <w:proofErr w:type="spellStart"/>
            <w:r w:rsidRPr="00375E27">
              <w:t>քարոզչությունը</w:t>
            </w:r>
            <w:proofErr w:type="spellEnd"/>
            <w:r w:rsidRPr="00375E27">
              <w:t xml:space="preserve"> </w:t>
            </w:r>
            <w:proofErr w:type="spellStart"/>
            <w:r w:rsidRPr="00375E27">
              <w:t>համացանցում</w:t>
            </w:r>
            <w:proofErr w:type="spellEnd"/>
          </w:p>
        </w:tc>
      </w:tr>
      <w:tr w:rsidR="00EE09BF" w:rsidRPr="00EE09BF" w14:paraId="799A551B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2754B41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7204" w:type="dxa"/>
            <w:hideMark/>
          </w:tcPr>
          <w:p w14:paraId="778D0F8C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ժամանակահատվածում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պաստառի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EE09BF" w:rsidRPr="00EE09BF" w14:paraId="65A9420B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30BFF8B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7204" w:type="dxa"/>
            <w:hideMark/>
          </w:tcPr>
          <w:p w14:paraId="4FB4C9A9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կամքի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ազատ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արտահայտման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արգելումը</w:t>
            </w:r>
            <w:proofErr w:type="spellEnd"/>
          </w:p>
        </w:tc>
      </w:tr>
      <w:tr w:rsidR="00EE09BF" w:rsidRPr="00EE09BF" w14:paraId="7114318E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29577E2F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7204" w:type="dxa"/>
            <w:hideMark/>
          </w:tcPr>
          <w:p w14:paraId="1C9090EA" w14:textId="013D6D17" w:rsidR="00EE09BF" w:rsidRPr="00451DE6" w:rsidRDefault="00451DE6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ռեսուրսի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արգելքը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EE09BF" w:rsidRPr="00EE09BF" w14:paraId="149192E5" w14:textId="77777777" w:rsidTr="004F7B6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EBDF88B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F4ABF6" w14:textId="3295F5A7" w:rsidR="00EE09BF" w:rsidRPr="00EE09BF" w:rsidRDefault="00D46DFA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EE09BF"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6D75D06F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CA2AE2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ԸՆՏՐՈՒԹՅՈՒՆՆԵՐԻ ՖԻՆԱՆՍԱՎՈՐՈՒՄԸ</w:t>
            </w:r>
          </w:p>
          <w:p w14:paraId="75DC03FA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EE09BF" w:rsidRPr="00EE09BF" w14:paraId="214C0EE6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2FBD2572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7204" w:type="dxa"/>
            <w:hideMark/>
          </w:tcPr>
          <w:p w14:paraId="0652607B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ֆինանսավորումը</w:t>
            </w:r>
            <w:proofErr w:type="spellEnd"/>
          </w:p>
        </w:tc>
      </w:tr>
      <w:tr w:rsidR="00EE09BF" w:rsidRPr="00EE09BF" w14:paraId="42D190F2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7DE45A94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7204" w:type="dxa"/>
            <w:hideMark/>
          </w:tcPr>
          <w:p w14:paraId="3C73D57B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գրավը</w:t>
            </w:r>
            <w:proofErr w:type="spellEnd"/>
          </w:p>
        </w:tc>
      </w:tr>
      <w:tr w:rsidR="00EE09BF" w:rsidRPr="00EE09BF" w14:paraId="386178C9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7CB275C4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7204" w:type="dxa"/>
            <w:hideMark/>
          </w:tcPr>
          <w:p w14:paraId="655CE8F2" w14:textId="63EEAB6B" w:rsidR="00EE09BF" w:rsidRPr="00451DE6" w:rsidRDefault="00451DE6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հիմնադրամի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ձևավորումը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</w:t>
            </w:r>
            <w:r w:rsidRPr="00451DE6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Fonts w:ascii="Arial Unicode" w:hAnsi="Arial Unicode"/>
                <w:sz w:val="21"/>
                <w:szCs w:val="21"/>
              </w:rPr>
              <w:t>թեկնածուների</w:t>
            </w:r>
            <w:proofErr w:type="spellEnd"/>
            <w:r w:rsidRPr="00451DE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51DE6">
              <w:rPr>
                <w:rFonts w:ascii="Arial Unicode" w:hAnsi="Arial Unicode"/>
                <w:sz w:val="21"/>
                <w:szCs w:val="21"/>
              </w:rPr>
              <w:t>ընտրություններին</w:t>
            </w:r>
            <w:proofErr w:type="spellEnd"/>
            <w:r w:rsidRPr="00451DE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Fonts w:ascii="Arial Unicode" w:hAnsi="Arial Unicode"/>
                <w:sz w:val="21"/>
                <w:szCs w:val="21"/>
              </w:rPr>
              <w:t>մասնակցող</w:t>
            </w:r>
            <w:proofErr w:type="spellEnd"/>
            <w:r w:rsidRPr="00451DE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451DE6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451DE6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451DE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Fonts w:ascii="Arial Unicode" w:hAnsi="Arial Unicode"/>
                <w:sz w:val="21"/>
                <w:szCs w:val="21"/>
              </w:rPr>
              <w:t>դաշինքների</w:t>
            </w:r>
            <w:proofErr w:type="spellEnd"/>
            <w:r w:rsidRPr="00451DE6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451DE6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451DE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451DE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Fonts w:ascii="Arial Unicode" w:hAnsi="Arial Unicode"/>
                <w:sz w:val="21"/>
                <w:szCs w:val="21"/>
              </w:rPr>
              <w:t>տեղեկատվությունը</w:t>
            </w:r>
            <w:proofErr w:type="spellEnd"/>
          </w:p>
        </w:tc>
      </w:tr>
      <w:tr w:rsidR="00EE09BF" w:rsidRPr="00EE09BF" w14:paraId="375D93E0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0E638DF1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7204" w:type="dxa"/>
            <w:hideMark/>
          </w:tcPr>
          <w:p w14:paraId="1C48FEA4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հիմնադրամի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EE09BF" w:rsidRPr="00EE09BF" w14:paraId="17DE6F54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1BFEB7FE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7204" w:type="dxa"/>
            <w:hideMark/>
          </w:tcPr>
          <w:p w14:paraId="15E546EB" w14:textId="57CAD169" w:rsidR="00EE09BF" w:rsidRPr="00451DE6" w:rsidRDefault="00451DE6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հիմնադրամներ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կատարված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մուծումների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հայտարարագիրը</w:t>
            </w:r>
            <w:proofErr w:type="spellEnd"/>
          </w:p>
        </w:tc>
      </w:tr>
      <w:tr w:rsidR="00EE09BF" w:rsidRPr="00EE09BF" w14:paraId="47377CAB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4B61A7B5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7204" w:type="dxa"/>
            <w:hideMark/>
          </w:tcPr>
          <w:p w14:paraId="7C6B9B7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Վերահսկիչ-վերստուգիչ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EE09BF" w:rsidRPr="00EE09BF" w14:paraId="25172D42" w14:textId="77777777" w:rsidTr="004F7B6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6B6898F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C7F9D6" w14:textId="35B9C1AA" w:rsidR="00EE09BF" w:rsidRPr="00EE09BF" w:rsidRDefault="00D46DFA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EE09BF"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79C833C5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771324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ԴԻՏՈՐԴՆԵՐԸ, ՎՍՏԱՀՎԱԾ ԱՆՁԻՆՔ, ԶԱՆԳՎԱԾԱՅԻՆ ԼՐԱՏՎՈՒԹՅԱՆ ՄԻՋՈՑՆԵՐԻ ՆԵՐԿԱՅԱՑՈՒՑԻՉՆԵՐԸ, ԼԻԱԶՈՐ ՆԵՐԿԱՅԱՑՈՒՑԻՉՆԵՐԸ</w:t>
            </w:r>
          </w:p>
          <w:p w14:paraId="4326083F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EE09BF" w:rsidRPr="00EE09BF" w14:paraId="45CDAA6E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053004B0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7204" w:type="dxa"/>
            <w:hideMark/>
          </w:tcPr>
          <w:p w14:paraId="1E3080E6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Դիտորդական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EE09BF" w:rsidRPr="00EE09BF" w14:paraId="1E055136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7E10249C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7204" w:type="dxa"/>
            <w:hideMark/>
          </w:tcPr>
          <w:p w14:paraId="4C596F08" w14:textId="7D96948B" w:rsidR="00EE09BF" w:rsidRPr="00451DE6" w:rsidRDefault="00451DE6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Դիտորդների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զանգվածային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լրատվության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միջոցի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ներկայացուցիչների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հավատարմագրումը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դիտորդների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միջազգային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դիտորդներին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այցելուներին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ուղեկցող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թարգմանիչների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451DE6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զանգվածային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լրատվության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միջոցի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ներկայացուցիչների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այցելուների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վկայականների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EE09BF" w:rsidRPr="00EE09BF" w14:paraId="7DAD8AFE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4D094D26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7204" w:type="dxa"/>
            <w:hideMark/>
          </w:tcPr>
          <w:p w14:paraId="78E17E0C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Դիտորդի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լրատվության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այցելուի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EE09BF" w:rsidRPr="00EE09BF" w14:paraId="0135A797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05BA1D3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7204" w:type="dxa"/>
            <w:hideMark/>
          </w:tcPr>
          <w:p w14:paraId="4FFEE8CC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Վստահված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</w:p>
        </w:tc>
      </w:tr>
      <w:tr w:rsidR="00EE09BF" w:rsidRPr="00EE09BF" w14:paraId="65E8F163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026AF84B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7204" w:type="dxa"/>
            <w:hideMark/>
          </w:tcPr>
          <w:p w14:paraId="5CC3FDB5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Վստահված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EE09BF" w:rsidRPr="00EE09BF" w14:paraId="6C1A8120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34815262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7204" w:type="dxa"/>
            <w:hideMark/>
          </w:tcPr>
          <w:p w14:paraId="6042574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Ընտրություններին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</w:p>
        </w:tc>
      </w:tr>
      <w:tr w:rsidR="00EE09BF" w:rsidRPr="00EE09BF" w14:paraId="716DD5A8" w14:textId="77777777" w:rsidTr="004F7B6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FD89605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001F26" w14:textId="0CA52076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Ժ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Ի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Ն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  <w:proofErr w:type="gramEnd"/>
          </w:p>
          <w:p w14:paraId="76B7CCC4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3784DA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ԸՆՏՐԱԿԱՆ ՀԱՆՁՆԱԺՈՂՈՎՆԵՐԸ</w:t>
            </w:r>
          </w:p>
          <w:p w14:paraId="60F0463B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C3379F" w14:textId="550023B0" w:rsidR="00EE09BF" w:rsidRPr="00EE09BF" w:rsidRDefault="00D46DFA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EE09BF"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6839C812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BBD3761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ԸՆՏՐԱԿԱՆ ՀԱՆՁՆԱԺՈՂՈՎՆԵՐԻ ՀԱՄԱԿԱՐԳԸ, ԳՈՐԾԱՌՈՒՅԹՆԵՐԸ: ԸՆՏՐԱԿԱՆ ՀԱՆՁՆԱԺՈՂՈՎՆԵՐԻ ԱՆԴԱՄՆԵՐԻ ԿԱՐԳԱՎԻՃԱԿԸ</w:t>
            </w:r>
          </w:p>
          <w:p w14:paraId="750239BC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EE09BF" w:rsidRPr="00EE09BF" w14:paraId="272E6CD4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1DAA91AF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7204" w:type="dxa"/>
            <w:hideMark/>
          </w:tcPr>
          <w:p w14:paraId="33A39F99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EE09BF" w:rsidRPr="00EE09BF" w14:paraId="067E8F9F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3B11B5FE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7204" w:type="dxa"/>
            <w:hideMark/>
          </w:tcPr>
          <w:p w14:paraId="317F94DC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գործառույթները</w:t>
            </w:r>
            <w:proofErr w:type="spellEnd"/>
          </w:p>
        </w:tc>
      </w:tr>
      <w:tr w:rsidR="00EE09BF" w:rsidRPr="00EE09BF" w14:paraId="60EDCFC8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4058761E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7204" w:type="dxa"/>
            <w:hideMark/>
          </w:tcPr>
          <w:p w14:paraId="1CB82EF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</w:p>
        </w:tc>
      </w:tr>
      <w:tr w:rsidR="00EE09BF" w:rsidRPr="00EE09BF" w14:paraId="6D878B9F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1E490BA4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7204" w:type="dxa"/>
            <w:hideMark/>
          </w:tcPr>
          <w:p w14:paraId="7350603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անդամների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</w:p>
        </w:tc>
      </w:tr>
      <w:tr w:rsidR="00EE09BF" w:rsidRPr="00EE09BF" w14:paraId="215C07AC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04043FC9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7204" w:type="dxa"/>
            <w:hideMark/>
          </w:tcPr>
          <w:p w14:paraId="320FC096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ֆինանսավորումը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անդամների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</w:p>
        </w:tc>
      </w:tr>
      <w:tr w:rsidR="00EE09BF" w:rsidRPr="00EE09BF" w14:paraId="49D1FA2F" w14:textId="77777777" w:rsidTr="004F7B6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29F0868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125D18" w14:textId="015CC667" w:rsidR="00EE09BF" w:rsidRPr="00EE09BF" w:rsidRDefault="00D46DFA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EE09BF"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7D8A16FD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A0EDBC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ԸՆՏՐԱԿԱՆ ՀԱՆՁՆԱԺՈՂՈՎՆԵՐԻ ԿԱԶՄԱՎՈՐՈՒՄԸ</w:t>
            </w:r>
          </w:p>
          <w:p w14:paraId="79CD08A7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EE09BF" w:rsidRPr="00EE09BF" w14:paraId="6E42405A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1777BF4F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7204" w:type="dxa"/>
            <w:hideMark/>
          </w:tcPr>
          <w:p w14:paraId="67F2F231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կազմավորելու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հիմունքները</w:t>
            </w:r>
            <w:proofErr w:type="spellEnd"/>
          </w:p>
        </w:tc>
      </w:tr>
      <w:tr w:rsidR="00EE09BF" w:rsidRPr="00EE09BF" w14:paraId="6B4D693B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7EABB4E0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7204" w:type="dxa"/>
            <w:hideMark/>
          </w:tcPr>
          <w:p w14:paraId="1C470311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Կենտրոնական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կազմավորելու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EE09BF" w:rsidRPr="00EE09BF" w14:paraId="4BFAD6E4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13CAF645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7204" w:type="dxa"/>
            <w:hideMark/>
          </w:tcPr>
          <w:p w14:paraId="6C567607" w14:textId="645B134D" w:rsidR="00EE09BF" w:rsidRPr="00451DE6" w:rsidRDefault="00451DE6" w:rsidP="00EE09BF">
            <w:pPr>
              <w:spacing w:before="100" w:beforeAutospacing="1" w:after="100" w:afterAutospacing="1" w:line="240" w:lineRule="auto"/>
              <w:rPr>
                <w:b/>
                <w:bCs/>
              </w:rPr>
            </w:pP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Ընտրատարածքային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ընտրական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հանձնաժողով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կազմավորելու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հանձնաժողովի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անդամների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պարտադիր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ատեստավորումը</w:t>
            </w:r>
            <w:proofErr w:type="spellEnd"/>
          </w:p>
        </w:tc>
      </w:tr>
      <w:tr w:rsidR="00EE09BF" w:rsidRPr="00EE09BF" w14:paraId="3B73D788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7112B57A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</w:t>
            </w:r>
          </w:p>
        </w:tc>
        <w:tc>
          <w:tcPr>
            <w:tcW w:w="7204" w:type="dxa"/>
            <w:hideMark/>
          </w:tcPr>
          <w:p w14:paraId="75C9028D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կազմավորելու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EE09BF" w:rsidRPr="00EE09BF" w14:paraId="3C7ACC14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66203D11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7204" w:type="dxa"/>
            <w:hideMark/>
          </w:tcPr>
          <w:p w14:paraId="7DD3AC02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տեղակալին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քարտուղարին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պաշտոնանկ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անելու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վաղաժամկետ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դադարելու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EE09BF" w:rsidRPr="00EE09BF" w14:paraId="2E82AAA8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4DF3DEC7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7204" w:type="dxa"/>
            <w:hideMark/>
          </w:tcPr>
          <w:p w14:paraId="1FB64506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</w:p>
        </w:tc>
      </w:tr>
      <w:tr w:rsidR="00EE09BF" w:rsidRPr="00EE09BF" w14:paraId="5C85D0E1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65D9C0B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7204" w:type="dxa"/>
            <w:hideMark/>
          </w:tcPr>
          <w:p w14:paraId="6DC292C7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Կենտրոնական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ընտրատարածքային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հանձնաժողովում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EE09BF" w:rsidRPr="00EE09BF" w14:paraId="6A8632A6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14AB39DB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7204" w:type="dxa"/>
            <w:hideMark/>
          </w:tcPr>
          <w:p w14:paraId="07D7528A" w14:textId="60241E30" w:rsidR="00451DE6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անգործությունը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բողոքարկելը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տեղամասում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անվավեր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անվավեր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դիմում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451DE6" w:rsidRPr="00EE09BF" w14:paraId="0B9AB6CB" w14:textId="77777777" w:rsidTr="004F7B67">
        <w:trPr>
          <w:tblCellSpacing w:w="0" w:type="dxa"/>
          <w:jc w:val="center"/>
        </w:trPr>
        <w:tc>
          <w:tcPr>
            <w:tcW w:w="2546" w:type="dxa"/>
          </w:tcPr>
          <w:p w14:paraId="569053A7" w14:textId="78F07435" w:rsidR="00451DE6" w:rsidRPr="00EE09BF" w:rsidRDefault="00451DE6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48.1.</w:t>
            </w:r>
          </w:p>
        </w:tc>
        <w:tc>
          <w:tcPr>
            <w:tcW w:w="7204" w:type="dxa"/>
          </w:tcPr>
          <w:p w14:paraId="79E61AAF" w14:textId="51708BC8" w:rsidR="00451DE6" w:rsidRPr="00451DE6" w:rsidRDefault="00451DE6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Կենտրոնական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ընտրական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հանձնաժողովի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սեփական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նախաձեռնությամբ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ընտրական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հանձնաժողովների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որոշումների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վերանայումը</w:t>
            </w:r>
            <w:proofErr w:type="spellEnd"/>
          </w:p>
        </w:tc>
      </w:tr>
      <w:tr w:rsidR="00EE09BF" w:rsidRPr="00EE09BF" w14:paraId="347768B5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39520530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7204" w:type="dxa"/>
            <w:hideMark/>
          </w:tcPr>
          <w:p w14:paraId="1A9DD815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Դիմումներին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հանձնաժողովներում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քննարկման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բեռը</w:t>
            </w:r>
            <w:proofErr w:type="spellEnd"/>
          </w:p>
        </w:tc>
      </w:tr>
      <w:tr w:rsidR="00EE09BF" w:rsidRPr="00EE09BF" w14:paraId="40069900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63F8C1BE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7204" w:type="dxa"/>
            <w:hideMark/>
          </w:tcPr>
          <w:p w14:paraId="592D75A1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վերահաշվարկը</w:t>
            </w:r>
            <w:proofErr w:type="spellEnd"/>
          </w:p>
        </w:tc>
      </w:tr>
      <w:tr w:rsidR="00EE09BF" w:rsidRPr="00EE09BF" w14:paraId="1766909E" w14:textId="77777777" w:rsidTr="004F7B6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82863F9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903288" w14:textId="22FD5618" w:rsidR="00EE09BF" w:rsidRPr="00EE09BF" w:rsidRDefault="00D46DFA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EE09BF"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56EF5489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8AF066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ԸՆՏՐԱԿԱՆ ՀԱՆՁՆԱԺՈՂՈՎՆԵՐԻ ԳՈՐԾԱՌՈՒՅԹՆԵՐԸ ԵՎ ԼԻԱԶՈՐՈՒԹՅՈՒՆՆԵՐԸ</w:t>
            </w:r>
          </w:p>
          <w:p w14:paraId="0B3550B9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EE09BF" w:rsidRPr="00EE09BF" w14:paraId="421EB8F4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54C6B4D8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7204" w:type="dxa"/>
            <w:hideMark/>
          </w:tcPr>
          <w:p w14:paraId="6614AC31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Կենտրոնական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գործառույթները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EE09BF" w:rsidRPr="00EE09BF" w14:paraId="589E0E6B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2FAA4AB9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7204" w:type="dxa"/>
            <w:hideMark/>
          </w:tcPr>
          <w:p w14:paraId="33016C21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Ընտրատարածքային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EE09BF" w:rsidRPr="00EE09BF" w14:paraId="0D589496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429C164F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7204" w:type="dxa"/>
            <w:hideMark/>
          </w:tcPr>
          <w:p w14:paraId="79109CB4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EE09BF" w:rsidRPr="00EE09BF" w14:paraId="09E4198B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1A490740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7204" w:type="dxa"/>
            <w:hideMark/>
          </w:tcPr>
          <w:p w14:paraId="7EA7E409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պարագաներ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հանձնաժողովներում</w:t>
            </w:r>
            <w:proofErr w:type="spellEnd"/>
          </w:p>
        </w:tc>
      </w:tr>
      <w:tr w:rsidR="00EE09BF" w:rsidRPr="00EE09BF" w14:paraId="72DEBAEA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0EB4AF1C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7204" w:type="dxa"/>
            <w:hideMark/>
          </w:tcPr>
          <w:p w14:paraId="44AE6ED5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գործակցությունը</w:t>
            </w:r>
            <w:proofErr w:type="spellEnd"/>
          </w:p>
        </w:tc>
      </w:tr>
      <w:tr w:rsidR="00EE09BF" w:rsidRPr="00EE09BF" w14:paraId="7346E748" w14:textId="77777777" w:rsidTr="004F7B6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5B5A588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9C3C6F" w14:textId="1FD54961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Ժ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Ի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Ն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</w:t>
            </w:r>
            <w:proofErr w:type="gramEnd"/>
          </w:p>
          <w:p w14:paraId="78C7229F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0A8825BA" w14:textId="59D43F25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ՔՎԵԱՐԿՈՒԹՅՈՒՆԸ: </w:t>
            </w:r>
            <w:r w:rsidR="007B03B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br/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ՔՎԵԱՐԿՈՒԹՅԱՆ ԱՐԴՅՈՒՆՔՆԵՐԻ ԱՄՓՈՓՈՒՄԸ</w:t>
            </w:r>
          </w:p>
          <w:p w14:paraId="241BFCB5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BA5EB4" w14:textId="5C029DA2" w:rsidR="00EE09BF" w:rsidRPr="00EE09BF" w:rsidRDefault="00D46DFA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EE09BF"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68D00D02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8FFBF7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ՔՎԵԱՐԿՈՒԹՅԱՆ ԿԱԶՄԱԿԵՐՊՈՒՄԸ</w:t>
            </w:r>
          </w:p>
          <w:p w14:paraId="7EC1FE54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EE09BF" w:rsidRPr="00EE09BF" w14:paraId="4FB257A8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02239E49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7204" w:type="dxa"/>
            <w:hideMark/>
          </w:tcPr>
          <w:p w14:paraId="2B7C0401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տեղը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ժամանակը</w:t>
            </w:r>
            <w:proofErr w:type="spellEnd"/>
          </w:p>
        </w:tc>
      </w:tr>
      <w:tr w:rsidR="00EE09BF" w:rsidRPr="00EE09BF" w14:paraId="5C2BBFCB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07D9A8D8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7204" w:type="dxa"/>
            <w:hideMark/>
          </w:tcPr>
          <w:p w14:paraId="442F0DA8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սենյակը</w:t>
            </w:r>
            <w:proofErr w:type="spellEnd"/>
          </w:p>
        </w:tc>
      </w:tr>
      <w:tr w:rsidR="00EE09BF" w:rsidRPr="00EE09BF" w14:paraId="666EE2C0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1569BFD1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7204" w:type="dxa"/>
            <w:hideMark/>
          </w:tcPr>
          <w:p w14:paraId="14F06C1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խցիկները</w:t>
            </w:r>
            <w:proofErr w:type="spellEnd"/>
          </w:p>
        </w:tc>
      </w:tr>
      <w:tr w:rsidR="00EE09BF" w:rsidRPr="00EE09BF" w14:paraId="1FC434DF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46FDD56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7204" w:type="dxa"/>
            <w:hideMark/>
          </w:tcPr>
          <w:p w14:paraId="12F0178D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Քվեաթերթիկը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ծրարը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ինքնասոսնձվող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դրոշմանիշը</w:t>
            </w:r>
            <w:proofErr w:type="spellEnd"/>
          </w:p>
        </w:tc>
      </w:tr>
      <w:tr w:rsidR="00EE09BF" w:rsidRPr="00EE09BF" w14:paraId="5260A016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452D0EC7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7204" w:type="dxa"/>
            <w:hideMark/>
          </w:tcPr>
          <w:p w14:paraId="6C9CB1DF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Կնիքը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կնիքը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քվեատուփը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սարքավորումները</w:t>
            </w:r>
            <w:proofErr w:type="spellEnd"/>
          </w:p>
        </w:tc>
      </w:tr>
      <w:tr w:rsidR="00EE09BF" w:rsidRPr="00EE09BF" w14:paraId="339A5546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5FEA515E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7204" w:type="dxa"/>
            <w:hideMark/>
          </w:tcPr>
          <w:p w14:paraId="3B407A2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նախապատրաստումը</w:t>
            </w:r>
            <w:proofErr w:type="spellEnd"/>
          </w:p>
        </w:tc>
      </w:tr>
      <w:tr w:rsidR="00EE09BF" w:rsidRPr="00EE09BF" w14:paraId="4DD146CA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42C63FFD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7204" w:type="dxa"/>
            <w:hideMark/>
          </w:tcPr>
          <w:p w14:paraId="4A91936B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Դիվանագիտական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հյուպատոսական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ներկայացուցչություններում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</w:p>
        </w:tc>
      </w:tr>
      <w:tr w:rsidR="00EE09BF" w:rsidRPr="00EE09BF" w14:paraId="253BA466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709581D5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7204" w:type="dxa"/>
            <w:hideMark/>
          </w:tcPr>
          <w:p w14:paraId="32A2A90A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քրեակատարողական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հիմնարկներում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</w:p>
        </w:tc>
      </w:tr>
      <w:tr w:rsidR="00EE09BF" w:rsidRPr="00EE09BF" w14:paraId="6D5F0C96" w14:textId="77777777" w:rsidTr="004F7B6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C1EA6A2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EB7CED" w14:textId="21F5F731" w:rsidR="00EE09BF" w:rsidRPr="00EE09BF" w:rsidRDefault="00D46DFA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EE09BF"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</w:t>
            </w:r>
            <w:proofErr w:type="gramEnd"/>
          </w:p>
          <w:p w14:paraId="6B247579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BB99F1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ՔՎԵԱՐԿՈՒԹՅԱՆ ԿԱՐԳԸ</w:t>
            </w:r>
          </w:p>
          <w:p w14:paraId="680D9D79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EE09BF" w:rsidRPr="00EE09BF" w14:paraId="0FF2087E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7272CA54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7204" w:type="dxa"/>
            <w:hideMark/>
          </w:tcPr>
          <w:p w14:paraId="38C8F1D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քվեարկությունից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առաջ</w:t>
            </w:r>
            <w:proofErr w:type="spellEnd"/>
          </w:p>
        </w:tc>
      </w:tr>
      <w:tr w:rsidR="00EE09BF" w:rsidRPr="00EE09BF" w14:paraId="2CF84F2C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533C7F45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7204" w:type="dxa"/>
            <w:hideMark/>
          </w:tcPr>
          <w:p w14:paraId="52EB6E6E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սկիզբը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EE09BF" w:rsidRPr="00EE09BF" w14:paraId="5C9FF7BA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4D02235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7204" w:type="dxa"/>
            <w:hideMark/>
          </w:tcPr>
          <w:p w14:paraId="661206E9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ինքնությունն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ստուգելը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գրանցումը</w:t>
            </w:r>
            <w:proofErr w:type="spellEnd"/>
          </w:p>
        </w:tc>
      </w:tr>
      <w:tr w:rsidR="00EE09BF" w:rsidRPr="00EE09BF" w14:paraId="2DCFC64B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7FEF87AA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7204" w:type="dxa"/>
            <w:hideMark/>
          </w:tcPr>
          <w:p w14:paraId="23347095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Քվեարկությունը</w:t>
            </w:r>
            <w:proofErr w:type="spellEnd"/>
          </w:p>
        </w:tc>
      </w:tr>
      <w:tr w:rsidR="00EE09BF" w:rsidRPr="00EE09BF" w14:paraId="0DB404CF" w14:textId="77777777" w:rsidTr="004F7B6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6F6EDA3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A073725" w14:textId="04EC6659" w:rsidR="00EE09BF" w:rsidRPr="00EE09BF" w:rsidRDefault="00D46DFA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EE09BF"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21DB515F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CD7590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ՔՎԵԱՐԿՈՒԹՅԱՆ ԱՐԴՅՈՒՆՔՆԵՐՆ ԱՄՓՈՓԵԼՈՒ ԵՎ ԱՂՅՈՒՍԱԿԱՎՈՐԵԼՈՒ, ԱՆՃՇՏՈՒԹՅՈՒՆՆԵՐԸ ՈՐՈՇԵԼՈՒ ԵՎ ԸՆՏՐՈՒԹՅՈՒՆՆԵՐԻ ԱՐԴՅՈՒՆՔՆԵՐՆ ԱՄՓՈՓԵԼՈՒ ԿԱՐԳԸ</w:t>
            </w:r>
          </w:p>
          <w:p w14:paraId="6623FD29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EE09BF" w:rsidRPr="00EE09BF" w14:paraId="775930F1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4E2936CA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7204" w:type="dxa"/>
            <w:hideMark/>
          </w:tcPr>
          <w:p w14:paraId="1E27C910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տեղամասում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ամփոփելու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EE09BF" w:rsidRPr="00EE09BF" w14:paraId="6ECF8567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33B78E5B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7204" w:type="dxa"/>
            <w:hideMark/>
          </w:tcPr>
          <w:p w14:paraId="23DCF5D4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Անվավեր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վավեր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քվեաթերթիկները</w:t>
            </w:r>
            <w:proofErr w:type="spellEnd"/>
          </w:p>
        </w:tc>
      </w:tr>
      <w:tr w:rsidR="00EE09BF" w:rsidRPr="00EE09BF" w14:paraId="2E67BB2C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2A3DB3E2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7204" w:type="dxa"/>
            <w:hideMark/>
          </w:tcPr>
          <w:p w14:paraId="1C2ABB7F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նմուշի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քվեաթերթիկները</w:t>
            </w:r>
            <w:proofErr w:type="spellEnd"/>
          </w:p>
        </w:tc>
      </w:tr>
      <w:tr w:rsidR="00EE09BF" w:rsidRPr="00EE09BF" w14:paraId="0FC6757B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5C845E20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71.</w:t>
            </w:r>
          </w:p>
        </w:tc>
        <w:tc>
          <w:tcPr>
            <w:tcW w:w="7204" w:type="dxa"/>
            <w:hideMark/>
          </w:tcPr>
          <w:p w14:paraId="5D1BD4FA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</w:p>
        </w:tc>
      </w:tr>
      <w:tr w:rsidR="00EE09BF" w:rsidRPr="00EE09BF" w14:paraId="6F0D23B6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4B95B06C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72.</w:t>
            </w:r>
          </w:p>
        </w:tc>
        <w:tc>
          <w:tcPr>
            <w:tcW w:w="7204" w:type="dxa"/>
            <w:hideMark/>
          </w:tcPr>
          <w:p w14:paraId="489DF6AD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Անճշտությունները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որոշելու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EE09BF" w:rsidRPr="00EE09BF" w14:paraId="184B4046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661FE74A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73.</w:t>
            </w:r>
          </w:p>
        </w:tc>
        <w:tc>
          <w:tcPr>
            <w:tcW w:w="7204" w:type="dxa"/>
            <w:hideMark/>
          </w:tcPr>
          <w:p w14:paraId="70F8EA8E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Ընտրատարածքային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արձանագրություններն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ստանալուց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</w:p>
        </w:tc>
      </w:tr>
      <w:tr w:rsidR="00EE09BF" w:rsidRPr="00EE09BF" w14:paraId="47EDB2CB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19ED8C7B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74.</w:t>
            </w:r>
          </w:p>
        </w:tc>
        <w:tc>
          <w:tcPr>
            <w:tcW w:w="7204" w:type="dxa"/>
            <w:hideMark/>
          </w:tcPr>
          <w:p w14:paraId="4933165C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Ընտրատարածքային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հանձնաժողովում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ինքնակառավարման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ամփոփելու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EE09BF" w:rsidRPr="00EE09BF" w14:paraId="75C8095A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04F0FAC1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75.</w:t>
            </w:r>
          </w:p>
        </w:tc>
        <w:tc>
          <w:tcPr>
            <w:tcW w:w="7204" w:type="dxa"/>
            <w:hideMark/>
          </w:tcPr>
          <w:p w14:paraId="2BD06BE5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Կենտրոնական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հանձնաժողովում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Ազգային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Երևանի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ավագանու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ամփոփման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EE09BF" w:rsidRPr="00EE09BF" w14:paraId="40CB4729" w14:textId="77777777" w:rsidTr="004F7B6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61BC7BF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42CA9C37" w14:textId="52F639A1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Ե Ր Կ Ր Ո </w:t>
            </w:r>
            <w:proofErr w:type="gram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Ր </w:t>
            </w:r>
            <w:r w:rsidR="006C1E0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Դ</w:t>
            </w:r>
            <w:proofErr w:type="gram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Մ Ա Ս</w:t>
            </w:r>
          </w:p>
          <w:p w14:paraId="71D7BBCD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4C8ECC" w14:textId="133A7140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Ժ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Ի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Ն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200F1488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9378F3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ԱԶԳԱՅԻՆ ԺՈՂՈՎԻ ԸՆՏՐՈՒԹՅՈՒՆՆԵՐԸ</w:t>
            </w:r>
          </w:p>
          <w:p w14:paraId="1D93F06D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F7B39AC" w14:textId="77FE6ABF" w:rsidR="00EE09BF" w:rsidRPr="00EE09BF" w:rsidRDefault="00D46DFA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EE09BF"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</w:p>
          <w:p w14:paraId="45605E8A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17B2EB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3137B298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</w:tc>
      </w:tr>
      <w:tr w:rsidR="00EE09BF" w:rsidRPr="00EE09BF" w14:paraId="52A62059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5175D6D8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76.</w:t>
            </w:r>
          </w:p>
        </w:tc>
        <w:tc>
          <w:tcPr>
            <w:tcW w:w="7204" w:type="dxa"/>
            <w:hideMark/>
          </w:tcPr>
          <w:p w14:paraId="30C00C57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Ազգային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կազմը</w:t>
            </w:r>
            <w:proofErr w:type="spellEnd"/>
          </w:p>
        </w:tc>
      </w:tr>
      <w:tr w:rsidR="00EE09BF" w:rsidRPr="00EE09BF" w14:paraId="1F3D84AE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4A33DFC1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77.</w:t>
            </w:r>
          </w:p>
        </w:tc>
        <w:tc>
          <w:tcPr>
            <w:tcW w:w="7204" w:type="dxa"/>
            <w:hideMark/>
          </w:tcPr>
          <w:p w14:paraId="431BDEC2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</w:p>
        </w:tc>
      </w:tr>
      <w:tr w:rsidR="00EE09BF" w:rsidRPr="00EE09BF" w14:paraId="19325A48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1617D6A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78.</w:t>
            </w:r>
          </w:p>
        </w:tc>
        <w:tc>
          <w:tcPr>
            <w:tcW w:w="7204" w:type="dxa"/>
            <w:hideMark/>
          </w:tcPr>
          <w:p w14:paraId="2B91F35F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տարածքները</w:t>
            </w:r>
            <w:proofErr w:type="spellEnd"/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  <w:tr w:rsidR="00EE09BF" w:rsidRPr="00EE09BF" w14:paraId="4F0C860B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3BBE3CAC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7204" w:type="dxa"/>
            <w:hideMark/>
          </w:tcPr>
          <w:p w14:paraId="0C2A5506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Ընտրելու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EE09BF" w:rsidRPr="00EE09BF" w14:paraId="0F067FB5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2E7F3D0C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7204" w:type="dxa"/>
            <w:hideMark/>
          </w:tcPr>
          <w:p w14:paraId="6255C229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Ընտրվելու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EE09BF" w:rsidRPr="00EE09BF" w14:paraId="25C3610C" w14:textId="77777777" w:rsidTr="004F7B6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75DE9F2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E49C51" w14:textId="09C86E33" w:rsidR="00EE09BF" w:rsidRPr="00EE09BF" w:rsidRDefault="00D46DFA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EE09BF"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354D9A21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1EC17F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ՊԱՏԳԱՄԱՎՈՐԻ ԹԵԿՆԱԾՈՒՆԵՐԻ ԱՌԱՋԱԴՐՈՒՄԸ ԵՎ ԳՐԱՆՑՈՒՄԸ</w:t>
            </w:r>
          </w:p>
          <w:p w14:paraId="1FF2195A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EE09BF" w:rsidRPr="00EE09BF" w14:paraId="7F3080E3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536ECA8C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7204" w:type="dxa"/>
            <w:hideMark/>
          </w:tcPr>
          <w:p w14:paraId="5C5D37BF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Պատգամավորի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առաջադրելու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EE09BF" w:rsidRPr="00EE09BF" w14:paraId="5E1EA2DF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02CD70E4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7204" w:type="dxa"/>
            <w:hideMark/>
          </w:tcPr>
          <w:p w14:paraId="1E70880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Առաջադրման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EE09BF" w:rsidRPr="00EE09BF" w14:paraId="15E42FD1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585B364D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7204" w:type="dxa"/>
            <w:hideMark/>
          </w:tcPr>
          <w:p w14:paraId="3E3F1A6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ցուցակը</w:t>
            </w:r>
            <w:proofErr w:type="spellEnd"/>
          </w:p>
        </w:tc>
      </w:tr>
      <w:tr w:rsidR="00EE09BF" w:rsidRPr="00EE09BF" w14:paraId="6B936A8A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6E0B3552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7204" w:type="dxa"/>
            <w:hideMark/>
          </w:tcPr>
          <w:p w14:paraId="3F09872C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Պատգամավորի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առաջադրելը</w:t>
            </w:r>
            <w:proofErr w:type="spellEnd"/>
          </w:p>
        </w:tc>
      </w:tr>
      <w:tr w:rsidR="00EE09BF" w:rsidRPr="00EE09BF" w14:paraId="4AC5D1FD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116B1BE2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7204" w:type="dxa"/>
            <w:hideMark/>
          </w:tcPr>
          <w:p w14:paraId="5519685E" w14:textId="213D81B6" w:rsidR="00EE09BF" w:rsidRPr="00451DE6" w:rsidRDefault="00451DE6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51DE6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451DE6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451DE6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451DE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Fonts w:ascii="Arial Unicode" w:hAnsi="Arial Unicode"/>
                <w:sz w:val="21"/>
                <w:szCs w:val="21"/>
              </w:rPr>
              <w:t>դաշինքի</w:t>
            </w:r>
            <w:proofErr w:type="spellEnd"/>
            <w:r w:rsidRPr="00451DE6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451DE6">
              <w:rPr>
                <w:rFonts w:ascii="Arial Unicode" w:hAnsi="Arial Unicode"/>
                <w:sz w:val="21"/>
                <w:szCs w:val="21"/>
              </w:rPr>
              <w:t>ընտրական</w:t>
            </w:r>
            <w:proofErr w:type="spellEnd"/>
            <w:r w:rsidRPr="00451DE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Fonts w:ascii="Arial Unicode" w:hAnsi="Arial Unicode"/>
                <w:sz w:val="21"/>
                <w:szCs w:val="21"/>
              </w:rPr>
              <w:t>ցուցակը</w:t>
            </w:r>
            <w:proofErr w:type="spellEnd"/>
            <w:r w:rsidRPr="00451DE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Fonts w:ascii="Arial Unicode" w:hAnsi="Arial Unicode"/>
                <w:sz w:val="21"/>
                <w:szCs w:val="21"/>
              </w:rPr>
              <w:t>գրանցելը</w:t>
            </w:r>
            <w:proofErr w:type="spellEnd"/>
          </w:p>
        </w:tc>
      </w:tr>
      <w:tr w:rsidR="00EE09BF" w:rsidRPr="00EE09BF" w14:paraId="3DBF31E7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2215A9B5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7204" w:type="dxa"/>
            <w:hideMark/>
          </w:tcPr>
          <w:p w14:paraId="341C5394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ցուցակում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ընդգրկված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մերժելը</w:t>
            </w:r>
            <w:proofErr w:type="spellEnd"/>
          </w:p>
        </w:tc>
      </w:tr>
      <w:tr w:rsidR="00EE09BF" w:rsidRPr="00EE09BF" w14:paraId="263105A0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6AEA3C4A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7204" w:type="dxa"/>
            <w:hideMark/>
          </w:tcPr>
          <w:p w14:paraId="3717C6C3" w14:textId="38C5B35B" w:rsidR="00EE09BF" w:rsidRPr="00451DE6" w:rsidRDefault="00451DE6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Կուսակցության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կուսակցությունների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դաշինքի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)</w:t>
            </w:r>
            <w:r w:rsidRPr="00451DE6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ընտրական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ցուցակի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ընտրական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ցուցակում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ընդգրկված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թեկնածուի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գրանցումն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անվավեր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ճանաչելը</w:t>
            </w:r>
            <w:proofErr w:type="spellEnd"/>
          </w:p>
        </w:tc>
      </w:tr>
      <w:tr w:rsidR="00EE09BF" w:rsidRPr="00EE09BF" w14:paraId="6EC0DC61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41B19C59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7204" w:type="dxa"/>
            <w:hideMark/>
          </w:tcPr>
          <w:p w14:paraId="55C7D846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ցուցակում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ընդգրկված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ուժը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կորցրած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ճանաչելը</w:t>
            </w:r>
            <w:proofErr w:type="spellEnd"/>
          </w:p>
        </w:tc>
      </w:tr>
      <w:tr w:rsidR="00EE09BF" w:rsidRPr="00EE09BF" w14:paraId="74EBE360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77D3651A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7204" w:type="dxa"/>
            <w:hideMark/>
          </w:tcPr>
          <w:p w14:paraId="03DA9DFF" w14:textId="67529C49" w:rsidR="00EE09BF" w:rsidRPr="00451DE6" w:rsidRDefault="00451DE6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Կուսակցության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կուսակցությունների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դաշինքի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)</w:t>
            </w:r>
            <w:r w:rsidRPr="00451DE6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ընտրական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ցուցակի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ընտրական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ցուցակում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ընդգրկված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թեկնածուի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գրանցումը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մերժելու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անվավեր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ուժը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կորցրած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ճանաչելու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որոշումների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բողոքարկման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</w:p>
        </w:tc>
      </w:tr>
      <w:tr w:rsidR="00EE09BF" w:rsidRPr="00EE09BF" w14:paraId="3F739583" w14:textId="77777777" w:rsidTr="004F7B6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87ECC5E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72FA9A" w14:textId="380A899F" w:rsidR="00EE09BF" w:rsidRPr="00EE09BF" w:rsidRDefault="00D46DFA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EE09BF"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7D04D895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F5C8E3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ՊԱՏԳԱՄԱՎՈՐԻ ԹԵԿՆԱԾՈՒԻ ԿԱՐԳԱՎԻՃԱԿԸ</w:t>
            </w:r>
          </w:p>
          <w:p w14:paraId="19287094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EE09BF" w:rsidRPr="00EE09BF" w14:paraId="36FF5D5F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503BA1D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7204" w:type="dxa"/>
            <w:hideMark/>
          </w:tcPr>
          <w:p w14:paraId="1ABBF05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Պատգամավորի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EE09BF" w:rsidRPr="00EE09BF" w14:paraId="08F3602F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7DADC858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7204" w:type="dxa"/>
            <w:hideMark/>
          </w:tcPr>
          <w:p w14:paraId="0EEBD91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Պատգամավորի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</w:p>
        </w:tc>
      </w:tr>
      <w:tr w:rsidR="00EE09BF" w:rsidRPr="00EE09BF" w14:paraId="001BA874" w14:textId="77777777" w:rsidTr="004F7B6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BBD99FA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C900C9" w14:textId="0520E27E" w:rsidR="00EE09BF" w:rsidRPr="00EE09BF" w:rsidRDefault="00D46DFA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EE09BF"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412FE753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CA3FDB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ՆԱԽԸՆՏՐԱԿԱՆ ՔԱՐՈԶՉՈՒԹՅՈՒՆՆ ԱԶԳԱՅԻՆ ԺՈՂՈՎԻ ԸՆՏՐՈՒԹՅՈՒՆՆԵՐԻ ԺԱՄԱՆԱԿ</w:t>
            </w:r>
          </w:p>
          <w:p w14:paraId="1B009332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EE09BF" w:rsidRPr="00EE09BF" w14:paraId="1D097FFA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401A21F6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7204" w:type="dxa"/>
            <w:hideMark/>
          </w:tcPr>
          <w:p w14:paraId="4595C092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Ազգային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ընտրություններին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հիմնադրամը</w:t>
            </w:r>
            <w:proofErr w:type="spellEnd"/>
          </w:p>
        </w:tc>
      </w:tr>
      <w:tr w:rsidR="00EE09BF" w:rsidRPr="00EE09BF" w14:paraId="0314B7C9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107F529F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7204" w:type="dxa"/>
            <w:hideMark/>
          </w:tcPr>
          <w:p w14:paraId="7F914518" w14:textId="0A507770" w:rsidR="00EE09BF" w:rsidRPr="00451DE6" w:rsidRDefault="00451DE6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եթերաժամանակը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տեսալսողական</w:t>
            </w:r>
            <w:proofErr w:type="spellEnd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1DE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հաղորդումներով</w:t>
            </w:r>
            <w:proofErr w:type="spellEnd"/>
          </w:p>
        </w:tc>
      </w:tr>
      <w:tr w:rsidR="00EE09BF" w:rsidRPr="00EE09BF" w14:paraId="09FEF9BA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4CDB5C7B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93.1.</w:t>
            </w:r>
          </w:p>
        </w:tc>
        <w:tc>
          <w:tcPr>
            <w:tcW w:w="7204" w:type="dxa"/>
            <w:hideMark/>
          </w:tcPr>
          <w:p w14:paraId="1677B8F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հասանելիությունը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զորամասերում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</w:p>
        </w:tc>
      </w:tr>
      <w:tr w:rsidR="00EE09BF" w:rsidRPr="00EE09BF" w14:paraId="41F6ABE5" w14:textId="77777777" w:rsidTr="004F7B6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5BF17EF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05EA9D" w14:textId="003A1C80" w:rsidR="00EE09BF" w:rsidRPr="00EE09BF" w:rsidRDefault="00D46DFA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EE09BF"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01066B1F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6ECC3D3" w14:textId="77777777" w:rsidR="007B03B1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ՔՎԵԱԹԵՐԹԻԿՆԵՐԸ: </w:t>
            </w:r>
          </w:p>
          <w:p w14:paraId="6E482ED2" w14:textId="3E874848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ԸՆՏՐՈՒԹՅՈՒՆՆԵՐԻ ԱՐԴՅՈՒՆՔՆԵՐԻ ԱՄՓՈՓՈՒՄԸ</w:t>
            </w:r>
          </w:p>
          <w:p w14:paraId="62390EB9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EE09BF" w:rsidRPr="00EE09BF" w14:paraId="3647D08A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2F2D3E1E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7204" w:type="dxa"/>
            <w:hideMark/>
          </w:tcPr>
          <w:p w14:paraId="75B4DB2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Քվեաթերթիկները</w:t>
            </w:r>
            <w:proofErr w:type="spellEnd"/>
          </w:p>
        </w:tc>
      </w:tr>
      <w:tr w:rsidR="00EE09BF" w:rsidRPr="00EE09BF" w14:paraId="0B20A439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7C181DAA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7204" w:type="dxa"/>
            <w:hideMark/>
          </w:tcPr>
          <w:p w14:paraId="4436F34D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Ազգային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ամփոփելը</w:t>
            </w:r>
            <w:proofErr w:type="spellEnd"/>
          </w:p>
        </w:tc>
      </w:tr>
      <w:tr w:rsidR="00EE09BF" w:rsidRPr="00EE09BF" w14:paraId="7A777FE4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7E48CA9D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7204" w:type="dxa"/>
            <w:hideMark/>
          </w:tcPr>
          <w:p w14:paraId="4991D3CF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Փոքրամասնության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մեծամասնության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մանդատները</w:t>
            </w:r>
            <w:proofErr w:type="spellEnd"/>
          </w:p>
        </w:tc>
      </w:tr>
      <w:tr w:rsidR="00EE09BF" w:rsidRPr="00EE09BF" w14:paraId="7F06F92A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557249E9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7204" w:type="dxa"/>
            <w:hideMark/>
          </w:tcPr>
          <w:p w14:paraId="1C8A41B2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կոալիցիաների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կազմումը</w:t>
            </w:r>
            <w:proofErr w:type="spellEnd"/>
          </w:p>
        </w:tc>
      </w:tr>
      <w:tr w:rsidR="00EE09BF" w:rsidRPr="00EE09BF" w14:paraId="6CF6926D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4991C69B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7204" w:type="dxa"/>
            <w:hideMark/>
          </w:tcPr>
          <w:p w14:paraId="787CF602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Ազգային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երկրորդ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փուլը</w:t>
            </w:r>
            <w:proofErr w:type="spellEnd"/>
          </w:p>
        </w:tc>
      </w:tr>
      <w:tr w:rsidR="00EE09BF" w:rsidRPr="00EE09BF" w14:paraId="003AEFD2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4A5C486C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7204" w:type="dxa"/>
            <w:hideMark/>
          </w:tcPr>
          <w:p w14:paraId="51533592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Ազգային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երկրորդ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փուլի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ամփոփելը</w:t>
            </w:r>
            <w:proofErr w:type="spellEnd"/>
          </w:p>
        </w:tc>
      </w:tr>
      <w:tr w:rsidR="00EE09BF" w:rsidRPr="00EE09BF" w14:paraId="7F908CBB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700EED3B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7204" w:type="dxa"/>
            <w:hideMark/>
          </w:tcPr>
          <w:p w14:paraId="07AFD524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Մանդատների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պատգամավորներին</w:t>
            </w:r>
            <w:proofErr w:type="spellEnd"/>
          </w:p>
        </w:tc>
      </w:tr>
      <w:tr w:rsidR="00EE09BF" w:rsidRPr="00EE09BF" w14:paraId="57567F06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6773ED26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7204" w:type="dxa"/>
            <w:hideMark/>
          </w:tcPr>
          <w:p w14:paraId="655DB786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Ազգային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վերաքվեարկություն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անվավեր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ճանաչելը</w:t>
            </w:r>
            <w:proofErr w:type="spellEnd"/>
          </w:p>
        </w:tc>
      </w:tr>
      <w:tr w:rsidR="00EE09BF" w:rsidRPr="00EE09BF" w14:paraId="747A1D64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2C53DFE0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7204" w:type="dxa"/>
            <w:hideMark/>
          </w:tcPr>
          <w:p w14:paraId="28C04DEC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Ազգային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բողոքարկելը</w:t>
            </w:r>
            <w:proofErr w:type="spellEnd"/>
          </w:p>
        </w:tc>
      </w:tr>
      <w:tr w:rsidR="00EE09BF" w:rsidRPr="00EE09BF" w14:paraId="2C19BDCD" w14:textId="77777777" w:rsidTr="004F7B6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BC66A2F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E4536E" w14:textId="53AE6121" w:rsidR="00EE09BF" w:rsidRPr="00EE09BF" w:rsidRDefault="00D46DFA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EE09BF"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</w:p>
          <w:p w14:paraId="3361924E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369107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ԱԶԳԱՅԻՆ ԺՈՂՈՎԻ ԸՆՏՐՈՒԹՅՈՒՆՆԵՐ ՆՇԱՆԱԿԵԼԸ ԵՎ ԱՆՑԿԱՑՆԵԼԸ</w:t>
            </w:r>
          </w:p>
          <w:p w14:paraId="65669973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EE09BF" w:rsidRPr="00EE09BF" w14:paraId="148334AC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72931FF6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7204" w:type="dxa"/>
            <w:hideMark/>
          </w:tcPr>
          <w:p w14:paraId="113E0CF1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Ազգային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հերթական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ընտրություններ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պատգամավորի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առաջադրելու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գրանցելու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EE09BF" w:rsidRPr="00EE09BF" w14:paraId="7917896A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08886A07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7204" w:type="dxa"/>
            <w:hideMark/>
          </w:tcPr>
          <w:p w14:paraId="74584337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Ազգային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արտահերթ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ընտրություններ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անցկացնելը</w:t>
            </w:r>
            <w:proofErr w:type="spellEnd"/>
          </w:p>
        </w:tc>
      </w:tr>
      <w:tr w:rsidR="00EE09BF" w:rsidRPr="00EE09BF" w14:paraId="60EE2F25" w14:textId="77777777" w:rsidTr="004F7B6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6FFB234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6430C2" w14:textId="50247BC2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Ժ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Ի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Ն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4.1</w:t>
            </w:r>
            <w:proofErr w:type="gramEnd"/>
          </w:p>
          <w:p w14:paraId="20AF6157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335F870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ՏԵՂԱԿԱՆ ԻՆՔՆԱԿԱՌԱՎԱՐՄԱՆ ՄԱՐՄԻՆՆԵՐԻ ԸՆՏՐՈՒԹՅՈՒՆՆԵՐԸ</w:t>
            </w:r>
          </w:p>
          <w:p w14:paraId="48888C25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9754EC5" w14:textId="4B95CDD3" w:rsidR="00EE09BF" w:rsidRPr="00EE09BF" w:rsidRDefault="00D46DFA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EE09BF"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18.1</w:t>
            </w:r>
            <w:proofErr w:type="gramEnd"/>
          </w:p>
          <w:p w14:paraId="645BB88D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C3E306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4EE922F0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EE09BF" w:rsidRPr="00EE09BF" w14:paraId="4C9BC5E3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2C93961A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104.1.</w:t>
            </w:r>
          </w:p>
        </w:tc>
        <w:tc>
          <w:tcPr>
            <w:tcW w:w="7204" w:type="dxa"/>
            <w:hideMark/>
          </w:tcPr>
          <w:p w14:paraId="34F2405B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</w:p>
        </w:tc>
      </w:tr>
      <w:tr w:rsidR="00EE09BF" w:rsidRPr="00EE09BF" w14:paraId="0F73D010" w14:textId="77777777" w:rsidTr="004F7B6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F0385B6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2D4E58" w14:textId="7C039A03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Ժ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Ի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Ն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</w:t>
            </w:r>
            <w:proofErr w:type="gramEnd"/>
          </w:p>
          <w:p w14:paraId="0623346E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9F04C1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ՀԱՄԱՅՆՔԻ ՂԵԿԱՎԱՐԻ ԵՎ ՀԱՄԱՅՆՔԻ ԱՎԱԳԱՆՈՒ ԱՆԴԱՄԻ ՄԵԾԱՄԱՍՆԱԿԱՆ ԸՆՏՐԱԿԱՐԳՈՎ ԸՆՏՐՈՒԹՅՈՒՆՆԵՐԸ</w:t>
            </w:r>
          </w:p>
          <w:p w14:paraId="62861AB5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BB6D3E" w14:textId="2EB30DDB" w:rsidR="00EE09BF" w:rsidRPr="00EE09BF" w:rsidRDefault="00D46DFA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EE09BF"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</w:p>
          <w:p w14:paraId="2A5AB50C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E058CF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DBBFA07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EE09BF" w:rsidRPr="00EE09BF" w14:paraId="2E756597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6901B067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7204" w:type="dxa"/>
            <w:hideMark/>
          </w:tcPr>
          <w:p w14:paraId="00D96146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  <w:tr w:rsidR="00EE09BF" w:rsidRPr="00EE09BF" w14:paraId="063016BD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68C71D4F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7204" w:type="dxa"/>
            <w:hideMark/>
          </w:tcPr>
          <w:p w14:paraId="39BC41AB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Ընտրելու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EE09BF" w:rsidRPr="00EE09BF" w14:paraId="71EAEDF2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7DE50D6C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7204" w:type="dxa"/>
            <w:hideMark/>
          </w:tcPr>
          <w:p w14:paraId="5740F459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ավագանու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առաջադրվող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EE09BF" w:rsidRPr="00EE09BF" w14:paraId="30B23832" w14:textId="77777777" w:rsidTr="004F7B6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CB7412B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4BE9F5" w14:textId="19045569" w:rsidR="00EE09BF" w:rsidRPr="00EE09BF" w:rsidRDefault="00D46DFA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EE09BF"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645B45F3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97757D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ՀԱՄԱՅՆՔԻ ՂԵԿԱՎԱՐԻ ԵՎ ԱՎԱԳԱՆՈՒ ԱՆԴԱՄԻ ԹԵԿՆԱԾՈՒՆԵՐ ԱՌԱՋԱԴՐԵԼԸ</w:t>
            </w:r>
          </w:p>
          <w:p w14:paraId="7982F9B3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EE09BF" w:rsidRPr="00EE09BF" w14:paraId="0B331B41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4022ACDB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7204" w:type="dxa"/>
            <w:hideMark/>
          </w:tcPr>
          <w:p w14:paraId="0D4E2D78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ավագանու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առաջադրելը</w:t>
            </w:r>
            <w:proofErr w:type="spellEnd"/>
          </w:p>
        </w:tc>
      </w:tr>
      <w:tr w:rsidR="00EE09BF" w:rsidRPr="00EE09BF" w14:paraId="37A0A7DC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42A94B1B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7204" w:type="dxa"/>
            <w:hideMark/>
          </w:tcPr>
          <w:p w14:paraId="73B3110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ավագանու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գրանցելը</w:t>
            </w:r>
            <w:proofErr w:type="spellEnd"/>
          </w:p>
        </w:tc>
      </w:tr>
      <w:tr w:rsidR="00EE09BF" w:rsidRPr="00EE09BF" w14:paraId="5877998B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295481DC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7204" w:type="dxa"/>
            <w:hideMark/>
          </w:tcPr>
          <w:p w14:paraId="2A068DB8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ավագանու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մերժելը</w:t>
            </w:r>
            <w:proofErr w:type="spellEnd"/>
          </w:p>
        </w:tc>
      </w:tr>
      <w:tr w:rsidR="00EE09BF" w:rsidRPr="00EE09BF" w14:paraId="36E66F3F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7F4A5131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7204" w:type="dxa"/>
            <w:hideMark/>
          </w:tcPr>
          <w:p w14:paraId="6119D3FD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ավագանու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անվավեր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ճանաչելը</w:t>
            </w:r>
            <w:proofErr w:type="spellEnd"/>
          </w:p>
        </w:tc>
      </w:tr>
      <w:tr w:rsidR="00EE09BF" w:rsidRPr="00EE09BF" w14:paraId="2E361D84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414691AA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7204" w:type="dxa"/>
            <w:hideMark/>
          </w:tcPr>
          <w:p w14:paraId="4B4EEF10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ավագանու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անվավեր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EE09BF" w:rsidRPr="00EE09BF" w14:paraId="0DAC7E6B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6D172F96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7204" w:type="dxa"/>
            <w:hideMark/>
          </w:tcPr>
          <w:p w14:paraId="2D897724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ավագանու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ուժը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կորցրած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ճանաչելը</w:t>
            </w:r>
            <w:proofErr w:type="spellEnd"/>
          </w:p>
        </w:tc>
      </w:tr>
      <w:tr w:rsidR="00EE09BF" w:rsidRPr="00EE09BF" w14:paraId="18ADE99D" w14:textId="77777777" w:rsidTr="004F7B6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D7A7649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1896D3" w14:textId="6AA3FF9C" w:rsidR="00EE09BF" w:rsidRPr="00EE09BF" w:rsidRDefault="00D46DFA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EE09BF"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</w:p>
          <w:p w14:paraId="205F015C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7C3DEB1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ՀԱՄԱՅՆՔԻ ՂԵԿԱՎԱՐԻ ԵՎ ԱՎԱԳԱՆՈՒ ԱՆԴԱՄԻ ԹԵԿՆԱԾՈՒՆԵՐԻ ԿԱՐԳԱՎԻՃԱԿԸ</w:t>
            </w:r>
          </w:p>
          <w:p w14:paraId="304315F3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EE09BF" w:rsidRPr="00EE09BF" w14:paraId="322EF15A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62E7F9CF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7204" w:type="dxa"/>
            <w:hideMark/>
          </w:tcPr>
          <w:p w14:paraId="786768DD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ավագանու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իրավահավասարությունը</w:t>
            </w:r>
            <w:proofErr w:type="spellEnd"/>
          </w:p>
        </w:tc>
      </w:tr>
      <w:tr w:rsidR="00EE09BF" w:rsidRPr="00EE09BF" w14:paraId="3F5EF0ED" w14:textId="77777777" w:rsidTr="004F7B6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DEDE854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F6C82A" w14:textId="0D394FBC" w:rsidR="00EE09BF" w:rsidRPr="00EE09BF" w:rsidRDefault="00D46DFA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EE09BF"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</w:p>
          <w:p w14:paraId="2869D172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94C240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ՀԱՄԱՅՆՔԻ ՂԵԿԱՎԱՐԻ ԵՎ ԱՎԱԳԱՆՈՒ ԱՆԴԱՄԻ ԹԵԿՆԱԾՈՒՆԵՐԻ ՆԱԽԸՆՏՐԱԿԱՆ ՔԱՐՈԶՉՈՒԹՅՈՒՆԸ</w:t>
            </w:r>
          </w:p>
          <w:p w14:paraId="2BED082A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EE09BF" w:rsidRPr="00EE09BF" w14:paraId="74C938D8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384D7A62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7204" w:type="dxa"/>
            <w:hideMark/>
          </w:tcPr>
          <w:p w14:paraId="0F5CC39E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ավագանու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հիմնադրամը</w:t>
            </w:r>
            <w:proofErr w:type="spellEnd"/>
          </w:p>
        </w:tc>
      </w:tr>
      <w:tr w:rsidR="00EE09BF" w:rsidRPr="00EE09BF" w14:paraId="0A45457C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6696BC5D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7204" w:type="dxa"/>
            <w:hideMark/>
          </w:tcPr>
          <w:p w14:paraId="3FC52C67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քարոզչությունը</w:t>
            </w:r>
            <w:proofErr w:type="spellEnd"/>
          </w:p>
        </w:tc>
      </w:tr>
      <w:tr w:rsidR="00EE09BF" w:rsidRPr="00EE09BF" w14:paraId="4D8F554B" w14:textId="77777777" w:rsidTr="004F7B6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EE1EDAF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C6853D3" w14:textId="062FA8CB" w:rsidR="00EE09BF" w:rsidRPr="00EE09BF" w:rsidRDefault="00D46DFA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EE09BF"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23</w:t>
            </w:r>
            <w:proofErr w:type="gramEnd"/>
          </w:p>
          <w:p w14:paraId="7964AC3A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302089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ՀԱՄԱՅՆՔԻ ՂԵԿԱՎԱՐԻ ԵՎ ԱՎԱԳԱՆՈՒ ԱՆԴԱՄԻ ԸՆՏՐՈՒԹՅՈՒՆՆԵՐԻ ԱՐԴՅՈՒՆՔՆԵՐԻ ԱՄՓՈՓՈՒՄԸ</w:t>
            </w:r>
          </w:p>
          <w:p w14:paraId="1F5CFE2A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A14126" w:rsidRPr="00EE09BF" w14:paraId="1781B016" w14:textId="77777777" w:rsidTr="004F7B67">
        <w:trPr>
          <w:tblCellSpacing w:w="0" w:type="dxa"/>
          <w:jc w:val="center"/>
        </w:trPr>
        <w:tc>
          <w:tcPr>
            <w:tcW w:w="2546" w:type="dxa"/>
          </w:tcPr>
          <w:p w14:paraId="0EC7F564" w14:textId="790AEE41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7204" w:type="dxa"/>
          </w:tcPr>
          <w:p w14:paraId="281DBA52" w14:textId="27F86D58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Քվեաթերթիկները</w:t>
            </w:r>
            <w:proofErr w:type="spellEnd"/>
          </w:p>
        </w:tc>
      </w:tr>
      <w:tr w:rsidR="00A14126" w:rsidRPr="00EE09BF" w14:paraId="17684D24" w14:textId="77777777" w:rsidTr="004F7B67">
        <w:trPr>
          <w:tblCellSpacing w:w="0" w:type="dxa"/>
          <w:jc w:val="center"/>
        </w:trPr>
        <w:tc>
          <w:tcPr>
            <w:tcW w:w="2546" w:type="dxa"/>
          </w:tcPr>
          <w:p w14:paraId="5FD20320" w14:textId="20C0FE45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7204" w:type="dxa"/>
          </w:tcPr>
          <w:p w14:paraId="16CED259" w14:textId="25396706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ամփոփելը</w:t>
            </w:r>
            <w:proofErr w:type="spellEnd"/>
          </w:p>
        </w:tc>
      </w:tr>
      <w:tr w:rsidR="00A14126" w:rsidRPr="00EE09BF" w14:paraId="6D3F60BD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654CFCBA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7204" w:type="dxa"/>
            <w:hideMark/>
          </w:tcPr>
          <w:p w14:paraId="55886960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Ավագանու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անդամների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ամփոփելը</w:t>
            </w:r>
            <w:proofErr w:type="spellEnd"/>
          </w:p>
        </w:tc>
      </w:tr>
      <w:tr w:rsidR="00A14126" w:rsidRPr="00EE09BF" w14:paraId="35113859" w14:textId="77777777" w:rsidTr="004F7B6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36F1CD6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B2000E" w14:textId="7F37453D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</w:t>
            </w:r>
            <w:proofErr w:type="gramEnd"/>
          </w:p>
          <w:p w14:paraId="6FB8E968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DF3032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ՀԱՄԱՅՆՔԻ ՂԵԿԱՎԱՐԻ ԵՎ ԱՎԱԳԱՆՈՒ ԱՆԴԱՄԻ ԸՆՏՐՈՒԹՅՈՒՆՆԵՐ ՆՇԱՆԱԿԵԼՈՒ ԵՎ ԱՆՑԿԱՑՆԵԼՈՒ ԺԱՄԿԵՏՆԵՐՆ ՈՒ ԿԱՐԳԸ</w:t>
            </w:r>
          </w:p>
          <w:p w14:paraId="4448B9EB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lastRenderedPageBreak/>
              <w:t> </w:t>
            </w:r>
          </w:p>
        </w:tc>
      </w:tr>
      <w:tr w:rsidR="00A14126" w:rsidRPr="00EE09BF" w14:paraId="62B9D524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70AB8F36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7204" w:type="dxa"/>
            <w:hideMark/>
          </w:tcPr>
          <w:p w14:paraId="00A20581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Հերթական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առաջադրելու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գրանցելու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A14126" w:rsidRPr="00EE09BF" w14:paraId="7555B328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0E32B786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7204" w:type="dxa"/>
            <w:hideMark/>
          </w:tcPr>
          <w:p w14:paraId="4AB74EC5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անցկացնելը</w:t>
            </w:r>
            <w:proofErr w:type="spellEnd"/>
          </w:p>
        </w:tc>
      </w:tr>
      <w:tr w:rsidR="00A14126" w:rsidRPr="00EE09BF" w14:paraId="1859A0A0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73C6EC54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</w:t>
            </w:r>
          </w:p>
        </w:tc>
        <w:tc>
          <w:tcPr>
            <w:tcW w:w="7204" w:type="dxa"/>
            <w:hideMark/>
          </w:tcPr>
          <w:p w14:paraId="31655AD0" w14:textId="6AFA662B" w:rsidR="00A14126" w:rsidRPr="0096138D" w:rsidRDefault="0096138D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Արտահերթ</w:t>
            </w:r>
            <w:proofErr w:type="spellEnd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ընտրություն</w:t>
            </w:r>
            <w:proofErr w:type="spellEnd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նշանակելն</w:t>
            </w:r>
            <w:proofErr w:type="spellEnd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</w:t>
            </w:r>
            <w:proofErr w:type="spellEnd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անցկացնելը</w:t>
            </w:r>
            <w:proofErr w:type="spellEnd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թեկնածուներ</w:t>
            </w:r>
            <w:proofErr w:type="spellEnd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առաջադրելու</w:t>
            </w:r>
            <w:proofErr w:type="spellEnd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գրանցելու</w:t>
            </w:r>
            <w:proofErr w:type="spellEnd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ժամկետները</w:t>
            </w:r>
            <w:proofErr w:type="spellEnd"/>
          </w:p>
        </w:tc>
      </w:tr>
      <w:tr w:rsidR="00A14126" w:rsidRPr="00EE09BF" w14:paraId="7A7C0AF8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4173E368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122.1.</w:t>
            </w:r>
          </w:p>
        </w:tc>
        <w:tc>
          <w:tcPr>
            <w:tcW w:w="7204" w:type="dxa"/>
            <w:hideMark/>
          </w:tcPr>
          <w:p w14:paraId="15E7D8FC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ավարտից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հերթական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արտահերթ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նշանակումը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անցկացումը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առաջադրումը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գրանցումը</w:t>
            </w:r>
            <w:proofErr w:type="spellEnd"/>
          </w:p>
        </w:tc>
      </w:tr>
      <w:tr w:rsidR="00A14126" w:rsidRPr="00EE09BF" w14:paraId="29189B63" w14:textId="77777777" w:rsidTr="004F7B6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3BDBA9E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ACEFE1" w14:textId="02DB7D26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Ժ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Ի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Ն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</w:t>
            </w:r>
            <w:proofErr w:type="gramEnd"/>
          </w:p>
          <w:p w14:paraId="257B5239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0E1320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ՏԵՂԱԿԱՆ ԻՆՔՆԱԿԱՌԱՎԱՐՄԱՆ ՄԱՐՄԻՆՆԵՐԻ ԸՆՏՐՈՒԹՅՈՒՆՆԵՐԸ ՀԱՄԱՄԱՍՆԱԿԱՆ ԸՆՏՐԱԿԱՐԳՈՎ</w:t>
            </w:r>
          </w:p>
          <w:p w14:paraId="420071DD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1D10D1" w14:textId="4BC651FF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</w:t>
            </w:r>
            <w:proofErr w:type="gramEnd"/>
          </w:p>
          <w:p w14:paraId="441ADA1F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2EB9F1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ՀԱՄԱՄԱՍՆԱԿԱՆ ԸՆՏՐԱԿԱՐԳՈՎ ՀԱՄԱՅՆՔՆԵՐԻ ԱՎԱԳԱՆԻՆԵՐԻ ԸՆՏՐՈՒԹՅՈՒՆՆԵՐԸ</w:t>
            </w:r>
          </w:p>
          <w:p w14:paraId="7CA034DA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A14126" w:rsidRPr="00EE09BF" w14:paraId="4ABA42ED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300DF91C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7204" w:type="dxa"/>
            <w:hideMark/>
          </w:tcPr>
          <w:p w14:paraId="231A8057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Երևանի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Գյումրու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Վանաձորի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ավագանիների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կազմը</w:t>
            </w:r>
            <w:proofErr w:type="spellEnd"/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  <w:tr w:rsidR="00A14126" w:rsidRPr="00EE09BF" w14:paraId="211844D4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66A65636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7204" w:type="dxa"/>
            <w:hideMark/>
          </w:tcPr>
          <w:p w14:paraId="164646D6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  <w:tr w:rsidR="00A14126" w:rsidRPr="00EE09BF" w14:paraId="41DF9B58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3B153EA0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7204" w:type="dxa"/>
            <w:hideMark/>
          </w:tcPr>
          <w:p w14:paraId="39105026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Ընտրելու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A14126" w:rsidRPr="00EE09BF" w14:paraId="48F1ED03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3A575B22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7204" w:type="dxa"/>
            <w:hideMark/>
          </w:tcPr>
          <w:p w14:paraId="444FEADD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Ընտրվելու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A14126" w:rsidRPr="00EE09BF" w14:paraId="361F1A57" w14:textId="77777777" w:rsidTr="004F7B6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41E65EF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392D23" w14:textId="5DDCD80D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</w:t>
            </w:r>
            <w:proofErr w:type="gramEnd"/>
          </w:p>
          <w:p w14:paraId="35854ABE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91293F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ՀԱՄԱՄԱՍՆԱԿԱՆ ԸՆՏՐԱԿԱՐԳՈՎ ԱՆՑԿԱՑՎՈՂ ՀԱՄԱՅՆՔՆԵՐԻ ԱՎԱԳԱՆԻՆԵՐԻ ԸՆՏՐՈՒԹՅՈՒՆՆԵՐ ՆՇԱՆԱԿԵԼԸ ԵՎ ԱՆՑԿԱՑՆԵԼԸ</w:t>
            </w:r>
          </w:p>
          <w:p w14:paraId="3CE84801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A14126" w:rsidRPr="00EE09BF" w14:paraId="6CE7AF1A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62425C7C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7204" w:type="dxa"/>
            <w:hideMark/>
          </w:tcPr>
          <w:p w14:paraId="26E2FBEE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Համամասնական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ընտրակարգով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անցկացվող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ավագանիների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հերթական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ընտրություններ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ընտրություններին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առաջադրելու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գրանցելու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A14126" w:rsidRPr="00EE09BF" w14:paraId="2693187E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0F3569E4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7204" w:type="dxa"/>
            <w:hideMark/>
          </w:tcPr>
          <w:p w14:paraId="0F2C039B" w14:textId="2CFD97AD" w:rsidR="00A14126" w:rsidRPr="0096138D" w:rsidRDefault="0096138D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Համամասնական</w:t>
            </w:r>
            <w:proofErr w:type="spellEnd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ընտրակարգով</w:t>
            </w:r>
            <w:proofErr w:type="spellEnd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անցկացվող</w:t>
            </w:r>
            <w:proofErr w:type="spellEnd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համայնքների</w:t>
            </w:r>
            <w:proofErr w:type="spellEnd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ավագանիների</w:t>
            </w:r>
            <w:proofErr w:type="spellEnd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արտահերթ</w:t>
            </w:r>
            <w:proofErr w:type="spellEnd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ընտրություններ</w:t>
            </w:r>
            <w:proofErr w:type="spellEnd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նշանակելը</w:t>
            </w:r>
            <w:proofErr w:type="spellEnd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անցկացնելը</w:t>
            </w:r>
            <w:proofErr w:type="spellEnd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ընտրական</w:t>
            </w:r>
            <w:proofErr w:type="spellEnd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ցուցակների</w:t>
            </w:r>
            <w:proofErr w:type="spellEnd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գրանցման</w:t>
            </w:r>
            <w:proofErr w:type="spellEnd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նախատեսվող</w:t>
            </w:r>
            <w:proofErr w:type="spellEnd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ժամկետները</w:t>
            </w:r>
            <w:proofErr w:type="spellEnd"/>
          </w:p>
        </w:tc>
      </w:tr>
      <w:tr w:rsidR="00A14126" w:rsidRPr="00EE09BF" w14:paraId="33DAC0DB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741F62AD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128.1.</w:t>
            </w:r>
          </w:p>
        </w:tc>
        <w:tc>
          <w:tcPr>
            <w:tcW w:w="7204" w:type="dxa"/>
            <w:hideMark/>
          </w:tcPr>
          <w:p w14:paraId="73197CEF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ավարտից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ավագանիների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համամասնական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ընտրակարգով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անցկացվող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հերթական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արտահերթ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նշանակումը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անցկացումը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առաջադրումը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գրանցումը</w:t>
            </w:r>
            <w:proofErr w:type="spellEnd"/>
          </w:p>
        </w:tc>
      </w:tr>
      <w:tr w:rsidR="00A14126" w:rsidRPr="00EE09BF" w14:paraId="7A5756C2" w14:textId="77777777" w:rsidTr="004F7B6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A2557EA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AA9B5A" w14:textId="778B2CEB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</w:t>
            </w:r>
            <w:proofErr w:type="gramEnd"/>
          </w:p>
          <w:p w14:paraId="6D16A263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8608FE0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ՀԱՄԱՄԱՍՆԱԿԱՆ ԸՆՏՐԱԿԱՐԳՈՎ ԱՆՑԿԱՑՎՈՂ ՀԱՄԱՅՆՔՆԵՐԻ ԱՎԱԳԱՆՈՒ ԱՆԴԱՄԻ ԹԵԿՆԱԾՈՒՆԵՐԻ ԱՌԱՋԱԴՐՈՒՄԸ ԵՎ ԳՐԱՆՑՈՒՄԸ</w:t>
            </w:r>
          </w:p>
          <w:p w14:paraId="4B7C4B08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A14126" w:rsidRPr="00EE09BF" w14:paraId="3450DC02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03A83D0D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7204" w:type="dxa"/>
            <w:hideMark/>
          </w:tcPr>
          <w:p w14:paraId="683AD6D7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Համամասնական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ընտրակարգով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անցկացվող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ավագանու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առաջադրելու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A14126" w:rsidRPr="00EE09BF" w14:paraId="4DAACBF9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1D1513C4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7204" w:type="dxa"/>
            <w:hideMark/>
          </w:tcPr>
          <w:p w14:paraId="4CA41447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Համամասնական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ընտրակարգով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անցկացվող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ավագանու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առաջադրելը</w:t>
            </w:r>
            <w:proofErr w:type="spellEnd"/>
          </w:p>
        </w:tc>
      </w:tr>
      <w:tr w:rsidR="00A14126" w:rsidRPr="00EE09BF" w14:paraId="3972CFBF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2C5FE3AE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7204" w:type="dxa"/>
            <w:hideMark/>
          </w:tcPr>
          <w:p w14:paraId="75AE43FA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գրանցելը</w:t>
            </w:r>
            <w:proofErr w:type="spellEnd"/>
          </w:p>
        </w:tc>
      </w:tr>
      <w:tr w:rsidR="00A14126" w:rsidRPr="00EE09BF" w14:paraId="65B9FA29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0498AB08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7204" w:type="dxa"/>
            <w:hideMark/>
          </w:tcPr>
          <w:p w14:paraId="6FE600CF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ցուցակում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ընդգրկված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մերժելը</w:t>
            </w:r>
            <w:proofErr w:type="spellEnd"/>
          </w:p>
        </w:tc>
      </w:tr>
      <w:tr w:rsidR="00A14126" w:rsidRPr="00EE09BF" w14:paraId="6E7C3A16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2ABEE591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7204" w:type="dxa"/>
            <w:hideMark/>
          </w:tcPr>
          <w:p w14:paraId="7879AA03" w14:textId="08D54A17" w:rsidR="00A14126" w:rsidRPr="0096138D" w:rsidRDefault="0096138D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96138D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96138D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96138D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96138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96138D">
              <w:rPr>
                <w:rFonts w:ascii="Arial Unicode" w:hAnsi="Arial Unicode"/>
                <w:sz w:val="21"/>
                <w:szCs w:val="21"/>
              </w:rPr>
              <w:t>դաշինքի</w:t>
            </w:r>
            <w:proofErr w:type="spellEnd"/>
            <w:r w:rsidRPr="0096138D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96138D">
              <w:rPr>
                <w:rFonts w:ascii="Arial Unicode" w:hAnsi="Arial Unicode"/>
                <w:sz w:val="21"/>
                <w:szCs w:val="21"/>
              </w:rPr>
              <w:t>ընտրական</w:t>
            </w:r>
            <w:proofErr w:type="spellEnd"/>
            <w:r w:rsidRPr="0096138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96138D">
              <w:rPr>
                <w:rFonts w:ascii="Arial Unicode" w:hAnsi="Arial Unicode"/>
                <w:sz w:val="21"/>
                <w:szCs w:val="21"/>
              </w:rPr>
              <w:t>ցուցակի</w:t>
            </w:r>
            <w:proofErr w:type="spellEnd"/>
            <w:r w:rsidRPr="0096138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96138D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96138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96138D">
              <w:rPr>
                <w:rFonts w:ascii="Arial Unicode" w:hAnsi="Arial Unicode"/>
                <w:sz w:val="21"/>
                <w:szCs w:val="21"/>
              </w:rPr>
              <w:t>ցուցակում</w:t>
            </w:r>
            <w:proofErr w:type="spellEnd"/>
            <w:r w:rsidRPr="0096138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96138D">
              <w:rPr>
                <w:rFonts w:ascii="Arial Unicode" w:hAnsi="Arial Unicode"/>
                <w:sz w:val="21"/>
                <w:szCs w:val="21"/>
              </w:rPr>
              <w:t>ընդգրկված</w:t>
            </w:r>
            <w:proofErr w:type="spellEnd"/>
            <w:r w:rsidRPr="0096138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96138D">
              <w:rPr>
                <w:rFonts w:ascii="Arial Unicode" w:hAnsi="Arial Unicode"/>
                <w:sz w:val="21"/>
                <w:szCs w:val="21"/>
              </w:rPr>
              <w:t>թեկնածուի</w:t>
            </w:r>
            <w:proofErr w:type="spellEnd"/>
            <w:r w:rsidRPr="0096138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96138D">
              <w:rPr>
                <w:rFonts w:ascii="Arial Unicode" w:hAnsi="Arial Unicode"/>
                <w:sz w:val="21"/>
                <w:szCs w:val="21"/>
              </w:rPr>
              <w:t>գրանցումն</w:t>
            </w:r>
            <w:proofErr w:type="spellEnd"/>
            <w:r w:rsidRPr="0096138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96138D">
              <w:rPr>
                <w:rFonts w:ascii="Arial Unicode" w:hAnsi="Arial Unicode"/>
                <w:sz w:val="21"/>
                <w:szCs w:val="21"/>
              </w:rPr>
              <w:t>անվավեր</w:t>
            </w:r>
            <w:proofErr w:type="spellEnd"/>
            <w:r w:rsidRPr="0096138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96138D">
              <w:rPr>
                <w:rFonts w:ascii="Arial Unicode" w:hAnsi="Arial Unicode"/>
                <w:sz w:val="21"/>
                <w:szCs w:val="21"/>
              </w:rPr>
              <w:t>ճանաչելը</w:t>
            </w:r>
            <w:proofErr w:type="spellEnd"/>
          </w:p>
        </w:tc>
      </w:tr>
      <w:tr w:rsidR="00A14126" w:rsidRPr="00EE09BF" w14:paraId="3A6B34CE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2ECD47B8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7204" w:type="dxa"/>
            <w:hideMark/>
          </w:tcPr>
          <w:p w14:paraId="14451CB6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ցուցակում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ընդգրկված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անվավեր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ուժը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կորցրած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A14126" w:rsidRPr="00EE09BF" w14:paraId="696F50BA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3DD58FA3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7204" w:type="dxa"/>
            <w:hideMark/>
          </w:tcPr>
          <w:p w14:paraId="44F44106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ցուցակում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ընդգրկված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ուժը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կորցրած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ճանաչելը</w:t>
            </w:r>
            <w:proofErr w:type="spellEnd"/>
          </w:p>
        </w:tc>
      </w:tr>
      <w:tr w:rsidR="00A14126" w:rsidRPr="00EE09BF" w14:paraId="30419385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6E78EFB2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135.1.</w:t>
            </w:r>
          </w:p>
        </w:tc>
        <w:tc>
          <w:tcPr>
            <w:tcW w:w="7204" w:type="dxa"/>
            <w:hideMark/>
          </w:tcPr>
          <w:p w14:paraId="309070BB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Համամասնական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ընտրակարգով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անցկացվող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ավագանու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չկայացած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ճանաչելը</w:t>
            </w:r>
            <w:proofErr w:type="spellEnd"/>
          </w:p>
        </w:tc>
      </w:tr>
      <w:tr w:rsidR="00A14126" w:rsidRPr="00EE09BF" w14:paraId="2AF95A2D" w14:textId="77777777" w:rsidTr="004F7B6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EC52A22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EE4BDE" w14:textId="249356C6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</w:t>
            </w:r>
            <w:proofErr w:type="gramEnd"/>
          </w:p>
          <w:p w14:paraId="6CE1649A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DD69CC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ՀԱՄԱՄԱՍՆԱԿԱՆ ԸՆՏՐԱԿԱՐԳՈՎ ԱՆՑԿԱՑՎՈՂ ՀԱՄԱՅՆՔՆԵՐԻ ԱՎԱԳԱՆՈՒ ԱՆԴԱՄԻ ԹԵԿՆԱԾՈՒԻ ԿԱՐԳԱՎԻՃԱԿԸ</w:t>
            </w:r>
          </w:p>
          <w:p w14:paraId="523088B5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A14126" w:rsidRPr="00EE09BF" w14:paraId="4B0FDF7F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3B0542B2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</w:t>
            </w:r>
          </w:p>
        </w:tc>
        <w:tc>
          <w:tcPr>
            <w:tcW w:w="7204" w:type="dxa"/>
            <w:hideMark/>
          </w:tcPr>
          <w:p w14:paraId="53DC720B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Համամասնական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ընտրակարգով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ընտրվող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ավագանու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իրավասությունները</w:t>
            </w:r>
            <w:proofErr w:type="spellEnd"/>
          </w:p>
        </w:tc>
      </w:tr>
      <w:tr w:rsidR="00A14126" w:rsidRPr="00EE09BF" w14:paraId="386AC0CD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3AFDDA43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7204" w:type="dxa"/>
            <w:hideMark/>
          </w:tcPr>
          <w:p w14:paraId="37AB0EFD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Համամասնական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ընտրակարգով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ընտրվող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ավագանու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.</w:t>
            </w:r>
          </w:p>
        </w:tc>
      </w:tr>
      <w:tr w:rsidR="00A14126" w:rsidRPr="00EE09BF" w14:paraId="05F05891" w14:textId="77777777" w:rsidTr="004F7B6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273377C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248708" w14:textId="355AB326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29</w:t>
            </w:r>
            <w:proofErr w:type="gramEnd"/>
          </w:p>
          <w:p w14:paraId="195D28D5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F42E93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ՆԱԽԸՆՏՐԱԿԱՆ ՔԱՐՈԶՉՈՒԹՅՈՒՆԸ ՀԱՄԱՄԱՍՆԱԿԱՆ ԸՆՏՐԱԿԱՐԳՈՎ ԱՆՑԿԱՑՎՈՂ ՀԱՄԱՅՆՔՆԵՐԻ ԱՎԱԳԱՆԻՆԵՐԻ ԸՆՏՐՈՒԹՅՈՒՆՆԵՐԻ ԺԱՄԱՆԱԿ</w:t>
            </w:r>
          </w:p>
          <w:p w14:paraId="23AB83E9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A14126" w:rsidRPr="00EE09BF" w14:paraId="71EBAD43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70825AC3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7204" w:type="dxa"/>
            <w:hideMark/>
          </w:tcPr>
          <w:p w14:paraId="53E0CB7F" w14:textId="0F9AA4A5" w:rsidR="00A14126" w:rsidRPr="0096138D" w:rsidRDefault="0096138D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եթերաժամանակը</w:t>
            </w:r>
            <w:proofErr w:type="spellEnd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տեսալսողական</w:t>
            </w:r>
            <w:proofErr w:type="spellEnd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6138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հաղորդումներով</w:t>
            </w:r>
            <w:proofErr w:type="spellEnd"/>
          </w:p>
        </w:tc>
      </w:tr>
      <w:tr w:rsidR="00A14126" w:rsidRPr="00EE09BF" w14:paraId="2881D18E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7962D348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7204" w:type="dxa"/>
            <w:hideMark/>
          </w:tcPr>
          <w:p w14:paraId="5F505961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Համամասնական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ընտրակարգով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անցկացվող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ավագանիների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ընտրություններին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հիմնադրամը</w:t>
            </w:r>
            <w:proofErr w:type="spellEnd"/>
          </w:p>
        </w:tc>
      </w:tr>
      <w:tr w:rsidR="00A14126" w:rsidRPr="00EE09BF" w14:paraId="10018DB8" w14:textId="77777777" w:rsidTr="004F7B6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750FCF8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057B68" w14:textId="2F4231F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30</w:t>
            </w:r>
            <w:proofErr w:type="gramEnd"/>
          </w:p>
          <w:p w14:paraId="025BF8EF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69AC7D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ԸՆՏՐՈՒԹՅՈՒՆՆԵՐԻ ԱՐԴՅՈՒՆՔՆԵՐԻ ԱՄՓՈՓՈՒՄԸ</w:t>
            </w:r>
          </w:p>
          <w:p w14:paraId="7A0AEBB6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A14126" w:rsidRPr="00EE09BF" w14:paraId="7B0CD654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26A69533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7204" w:type="dxa"/>
            <w:hideMark/>
          </w:tcPr>
          <w:p w14:paraId="5FB698B2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Քվեաթերթիկները</w:t>
            </w:r>
            <w:proofErr w:type="spellEnd"/>
          </w:p>
        </w:tc>
      </w:tr>
      <w:tr w:rsidR="00A14126" w:rsidRPr="00EE09BF" w14:paraId="5B605C99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36874369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7204" w:type="dxa"/>
            <w:hideMark/>
          </w:tcPr>
          <w:p w14:paraId="7E31E663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Համամասնական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ընտրակարգով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անցկացվող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ավագանիների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ամփոփումը</w:t>
            </w:r>
            <w:proofErr w:type="spellEnd"/>
          </w:p>
        </w:tc>
      </w:tr>
      <w:tr w:rsidR="00A14126" w:rsidRPr="00EE09BF" w14:paraId="1032F7BF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1ACD4482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</w:t>
            </w: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.</w:t>
            </w:r>
          </w:p>
        </w:tc>
        <w:tc>
          <w:tcPr>
            <w:tcW w:w="7204" w:type="dxa"/>
            <w:hideMark/>
          </w:tcPr>
          <w:p w14:paraId="4FC9EA6B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Համամասնական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ընտրակարգով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անցկացվող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ավագանիների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վերաքվեարկություն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ընտրությունների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անվավեր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ընտրությունները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չկայացած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ճանաչելը</w:t>
            </w:r>
            <w:proofErr w:type="spellEnd"/>
          </w:p>
        </w:tc>
      </w:tr>
      <w:tr w:rsidR="00A14126" w:rsidRPr="00EE09BF" w14:paraId="1B9E2B0C" w14:textId="77777777" w:rsidTr="004F7B6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E570AF2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4B8E00" w14:textId="3F2410B5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Ժ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Ի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Ն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</w:t>
            </w:r>
            <w:proofErr w:type="gramEnd"/>
          </w:p>
          <w:p w14:paraId="399376A9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3BF102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ՀԱՄԱՅՆՔԻ ՂԵԿԱՎԱՐԻ ԸՆՏՐՈՒԹՅՈՒՆԸ</w:t>
            </w:r>
          </w:p>
          <w:p w14:paraId="3B99BBBC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C3E541" w14:textId="5FDC85AC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30.1</w:t>
            </w:r>
            <w:proofErr w:type="gramEnd"/>
          </w:p>
          <w:p w14:paraId="5D3EACCD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782B89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ՀԱՄԱՅՆՔԻ ՂԵԿԱՎԱՐԻ ԸՆՏՐՈՒԹՅԱՆ ԱՆՑԿԱՑՄԱՆ ԿԱՐԳԸ</w:t>
            </w:r>
          </w:p>
          <w:p w14:paraId="452AF24C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A14126" w:rsidRPr="00EE09BF" w14:paraId="752DE293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1DE6323E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142.1.</w:t>
            </w:r>
          </w:p>
        </w:tc>
        <w:tc>
          <w:tcPr>
            <w:tcW w:w="7204" w:type="dxa"/>
            <w:hideMark/>
          </w:tcPr>
          <w:p w14:paraId="232247EC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ընտրությունը</w:t>
            </w:r>
            <w:proofErr w:type="spellEnd"/>
          </w:p>
        </w:tc>
      </w:tr>
      <w:tr w:rsidR="00A14126" w:rsidRPr="00EE09BF" w14:paraId="14F839D7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7C5A2A4B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142.2.</w:t>
            </w:r>
          </w:p>
        </w:tc>
        <w:tc>
          <w:tcPr>
            <w:tcW w:w="7204" w:type="dxa"/>
            <w:hideMark/>
          </w:tcPr>
          <w:p w14:paraId="2A157A0E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անցկացումը</w:t>
            </w:r>
            <w:proofErr w:type="spellEnd"/>
          </w:p>
        </w:tc>
      </w:tr>
      <w:tr w:rsidR="00A14126" w:rsidRPr="00EE09BF" w14:paraId="38185E38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11CF9CEA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142.3.</w:t>
            </w:r>
          </w:p>
        </w:tc>
        <w:tc>
          <w:tcPr>
            <w:tcW w:w="7204" w:type="dxa"/>
            <w:hideMark/>
          </w:tcPr>
          <w:p w14:paraId="64C36C23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արտահերթ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ընտրությունը</w:t>
            </w:r>
            <w:proofErr w:type="spellEnd"/>
          </w:p>
        </w:tc>
      </w:tr>
      <w:tr w:rsidR="00A14126" w:rsidRPr="00EE09BF" w14:paraId="1ADD8DA7" w14:textId="77777777" w:rsidTr="004F7B6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9E36C94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4C92243" w14:textId="42592015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Ե Ր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Ր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Ո Ր </w:t>
            </w:r>
            <w:proofErr w:type="gram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Դ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 </w:t>
            </w:r>
            <w:r w:rsidRPr="00EE09BF">
              <w:rPr>
                <w:rFonts w:ascii="Arial Unicode" w:eastAsia="Times New Roman" w:hAnsi="Arial Unicode" w:cs="Arial Unicode"/>
                <w:b/>
                <w:bCs/>
                <w:sz w:val="21"/>
                <w:szCs w:val="21"/>
              </w:rPr>
              <w:t>Մ</w:t>
            </w:r>
            <w:proofErr w:type="gram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Arial Unicode"/>
                <w:b/>
                <w:bCs/>
                <w:sz w:val="21"/>
                <w:szCs w:val="21"/>
              </w:rPr>
              <w:t>Ա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Ս</w:t>
            </w:r>
          </w:p>
          <w:p w14:paraId="73343C87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02FF3B" w14:textId="2C8108B1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31</w:t>
            </w:r>
            <w:proofErr w:type="gramEnd"/>
          </w:p>
          <w:p w14:paraId="2C063B66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6217E0B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ԼՐԱՑՈՒՑԻՉ, ԱՆՑՈՒՄԱՅԻՆ ԵՎ ԵԶՐԱՓԱԿԻՉ ԴՐՈՒՅԹՆԵՐ</w:t>
            </w:r>
          </w:p>
          <w:p w14:paraId="4DED1222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A14126" w:rsidRPr="00EE09BF" w14:paraId="0E5EEFCE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408FF757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7204" w:type="dxa"/>
            <w:hideMark/>
          </w:tcPr>
          <w:p w14:paraId="6E109CDE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Նախապատվության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քվեակարգը</w:t>
            </w:r>
            <w:proofErr w:type="spellEnd"/>
          </w:p>
        </w:tc>
      </w:tr>
      <w:tr w:rsidR="00A14126" w:rsidRPr="00EE09BF" w14:paraId="45FA46E9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6B226EC0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7204" w:type="dxa"/>
            <w:hideMark/>
          </w:tcPr>
          <w:p w14:paraId="22FFAF71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</w:t>
            </w:r>
            <w:proofErr w:type="spellEnd"/>
          </w:p>
        </w:tc>
      </w:tr>
      <w:tr w:rsidR="00A14126" w:rsidRPr="00EE09BF" w14:paraId="1D4F6E48" w14:textId="77777777" w:rsidTr="004F7B67">
        <w:trPr>
          <w:tblCellSpacing w:w="0" w:type="dxa"/>
          <w:jc w:val="center"/>
        </w:trPr>
        <w:tc>
          <w:tcPr>
            <w:tcW w:w="2546" w:type="dxa"/>
            <w:hideMark/>
          </w:tcPr>
          <w:p w14:paraId="2D7F2FB6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7204" w:type="dxa"/>
            <w:hideMark/>
          </w:tcPr>
          <w:p w14:paraId="03563582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</w:t>
            </w:r>
            <w:proofErr w:type="spellEnd"/>
          </w:p>
        </w:tc>
      </w:tr>
    </w:tbl>
    <w:p w14:paraId="5868773D" w14:textId="77777777" w:rsidR="00BA6A4D" w:rsidRDefault="00BA6A4D"/>
    <w:sectPr w:rsidR="00BA6A4D" w:rsidSect="004A2AF2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21"/>
    <w:rsid w:val="00021A1D"/>
    <w:rsid w:val="002B6656"/>
    <w:rsid w:val="00375E27"/>
    <w:rsid w:val="00451DE6"/>
    <w:rsid w:val="004A2AF2"/>
    <w:rsid w:val="004F7B67"/>
    <w:rsid w:val="006C1E07"/>
    <w:rsid w:val="007B03B1"/>
    <w:rsid w:val="009176F3"/>
    <w:rsid w:val="0096138D"/>
    <w:rsid w:val="00A14126"/>
    <w:rsid w:val="00B20C21"/>
    <w:rsid w:val="00BA6A4D"/>
    <w:rsid w:val="00C469F5"/>
    <w:rsid w:val="00D46DFA"/>
    <w:rsid w:val="00EE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4AF69"/>
  <w15:chartTrackingRefBased/>
  <w15:docId w15:val="{97F32954-DD9B-4E3E-8969-94D98FCD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09BF"/>
    <w:rPr>
      <w:b/>
      <w:bCs/>
    </w:rPr>
  </w:style>
  <w:style w:type="character" w:styleId="Emphasis">
    <w:name w:val="Emphasis"/>
    <w:basedOn w:val="DefaultParagraphFont"/>
    <w:uiPriority w:val="20"/>
    <w:qFormat/>
    <w:rsid w:val="00EE09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7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2380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Haykaz Harutyunyan</cp:lastModifiedBy>
  <cp:revision>14</cp:revision>
  <dcterms:created xsi:type="dcterms:W3CDTF">2022-01-11T07:12:00Z</dcterms:created>
  <dcterms:modified xsi:type="dcterms:W3CDTF">2025-03-27T08:59:00Z</dcterms:modified>
</cp:coreProperties>
</file>