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97CF" w14:textId="6AE1C6F2" w:rsidR="006D0B5A" w:rsidRPr="00D63DF6" w:rsidRDefault="006D0B5A" w:rsidP="006D0B5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1CF8A86F" w14:textId="77777777" w:rsidR="006D0B5A" w:rsidRPr="006B7192" w:rsidRDefault="006D0B5A" w:rsidP="006D0B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A6261B3" w14:textId="326D7A5A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 </w:t>
      </w:r>
      <w:r w:rsidR="00F021E1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 </w:t>
      </w:r>
      <w:r>
        <w:rPr>
          <w:rFonts w:ascii="GHEA Mariam" w:hAnsi="GHEA Mariam"/>
          <w:spacing w:val="-2"/>
          <w:lang w:val="hy-AM"/>
        </w:rPr>
        <w:t>1354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B4ACC6B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7F910E24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2070"/>
        <w:gridCol w:w="2070"/>
        <w:gridCol w:w="6496"/>
        <w:gridCol w:w="2234"/>
        <w:gridCol w:w="1980"/>
      </w:tblGrid>
      <w:tr w:rsidR="006D0B5A" w:rsidRPr="00E435CF" w14:paraId="5F2EFD31" w14:textId="77777777" w:rsidTr="002033A6">
        <w:trPr>
          <w:trHeight w:val="1575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88338" w14:textId="77777777" w:rsidR="006D0B5A" w:rsidRPr="000A68F3" w:rsidRDefault="006D0B5A" w:rsidP="002033A6">
            <w:pPr>
              <w:pStyle w:val="mechtex"/>
              <w:rPr>
                <w:rFonts w:ascii="GHEA Mariam" w:hAnsi="GHEA Mariam"/>
                <w:lang w:eastAsia="en-US"/>
              </w:rPr>
            </w:pPr>
            <w:r w:rsidRPr="000A68F3">
              <w:rPr>
                <w:rFonts w:ascii="GHEA Mariam" w:hAnsi="GHEA Mariam"/>
                <w:lang w:eastAsia="en-US"/>
              </w:rPr>
              <w:t>«</w:t>
            </w:r>
            <w:r w:rsidRPr="000A68F3">
              <w:rPr>
                <w:rFonts w:ascii="GHEA Mariam" w:hAnsi="GHEA Mariam" w:cs="Arial"/>
                <w:lang w:eastAsia="en-US"/>
              </w:rPr>
              <w:t>ՀԱՅԱ</w:t>
            </w:r>
            <w:r w:rsidRPr="000A68F3">
              <w:rPr>
                <w:rFonts w:ascii="GHEA Mariam" w:hAnsi="GHEA Mariam"/>
                <w:lang w:eastAsia="en-US"/>
              </w:rPr>
              <w:t>U</w:t>
            </w:r>
            <w:r w:rsidRPr="000A68F3">
              <w:rPr>
                <w:rFonts w:ascii="GHEA Mariam" w:hAnsi="GHEA Mariam" w:cs="Arial"/>
                <w:lang w:eastAsia="en-US"/>
              </w:rPr>
              <w:t>ՏԱՆԻ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0A68F3">
              <w:rPr>
                <w:rFonts w:ascii="GHEA Mariam" w:hAnsi="GHEA Mariam"/>
                <w:lang w:eastAsia="en-US"/>
              </w:rPr>
              <w:t xml:space="preserve"> 2020 </w:t>
            </w:r>
            <w:r w:rsidRPr="000A68F3">
              <w:rPr>
                <w:rFonts w:ascii="GHEA Mariam" w:hAnsi="GHEA Mariam" w:cs="Arial"/>
                <w:lang w:eastAsia="en-US"/>
              </w:rPr>
              <w:t>ԹՎԱԿԱՆԻ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ՊԵՏԱԿԱՆ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ԲՅՈՒՋԵԻ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ՄԱ</w:t>
            </w:r>
            <w:r w:rsidRPr="000A68F3">
              <w:rPr>
                <w:rFonts w:ascii="GHEA Mariam" w:hAnsi="GHEA Mariam"/>
                <w:lang w:eastAsia="en-US"/>
              </w:rPr>
              <w:t>U</w:t>
            </w:r>
            <w:r w:rsidRPr="000A68F3">
              <w:rPr>
                <w:rFonts w:ascii="GHEA Mariam" w:hAnsi="GHEA Mariam" w:cs="Arial"/>
                <w:lang w:eastAsia="en-US"/>
              </w:rPr>
              <w:t>ԻՆ</w:t>
            </w:r>
            <w:r w:rsidRPr="000A68F3">
              <w:rPr>
                <w:rFonts w:ascii="GHEA Mariam" w:hAnsi="GHEA Mariam" w:cs="Arial Armenian"/>
                <w:lang w:eastAsia="en-US"/>
              </w:rPr>
              <w:t>»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ՀԱՅԱ</w:t>
            </w:r>
            <w:r w:rsidRPr="000A68F3">
              <w:rPr>
                <w:rFonts w:ascii="GHEA Mariam" w:hAnsi="GHEA Mariam"/>
                <w:lang w:eastAsia="en-US"/>
              </w:rPr>
              <w:t>U</w:t>
            </w:r>
            <w:r w:rsidRPr="000A68F3">
              <w:rPr>
                <w:rFonts w:ascii="GHEA Mariam" w:hAnsi="GHEA Mariam" w:cs="Arial"/>
                <w:lang w:eastAsia="en-US"/>
              </w:rPr>
              <w:t>ՏԱՆԻ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0A68F3">
              <w:rPr>
                <w:rFonts w:ascii="GHEA Mariam" w:hAnsi="GHEA Mariam"/>
                <w:lang w:eastAsia="en-US"/>
              </w:rPr>
              <w:t xml:space="preserve"> O</w:t>
            </w:r>
            <w:r w:rsidRPr="000A68F3">
              <w:rPr>
                <w:rFonts w:ascii="GHEA Mariam" w:hAnsi="GHEA Mariam" w:cs="Arial"/>
                <w:lang w:eastAsia="en-US"/>
              </w:rPr>
              <w:t>ՐԵՆՔԻ</w:t>
            </w:r>
            <w:r w:rsidRPr="000A68F3">
              <w:rPr>
                <w:rFonts w:ascii="GHEA Mariam" w:hAnsi="GHEA Mariam"/>
                <w:lang w:eastAsia="en-US"/>
              </w:rPr>
              <w:t xml:space="preserve"> N 1 </w:t>
            </w:r>
            <w:r w:rsidRPr="000A68F3">
              <w:rPr>
                <w:rFonts w:ascii="GHEA Mariam" w:hAnsi="GHEA Mariam" w:cs="Arial"/>
                <w:lang w:eastAsia="en-US"/>
              </w:rPr>
              <w:t>ՀԱՎԵԼՎԱԾԻ</w:t>
            </w:r>
            <w:r w:rsidRPr="000A68F3">
              <w:rPr>
                <w:rFonts w:ascii="GHEA Mariam" w:hAnsi="GHEA Mariam"/>
                <w:lang w:eastAsia="en-US"/>
              </w:rPr>
              <w:t xml:space="preserve"> N 2 </w:t>
            </w:r>
            <w:r w:rsidRPr="000A68F3">
              <w:rPr>
                <w:rFonts w:ascii="GHEA Mariam" w:hAnsi="GHEA Mariam" w:cs="Arial"/>
                <w:lang w:eastAsia="en-US"/>
              </w:rPr>
              <w:t>ԱՂՅՈՒՍԱԿՈՒՄ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ԿԱՏԱՐՎՈՂ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ՎԵՐԱԲԱՇԽՈՒՄԸ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ԵՎ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ՀԱՅԱՍՏԱՆԻ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ԿԱՌԱՎԱՐՈՒԹՅԱՆ</w:t>
            </w:r>
            <w:r w:rsidRPr="000A68F3">
              <w:rPr>
                <w:rFonts w:ascii="GHEA Mariam" w:hAnsi="GHEA Mariam"/>
                <w:lang w:eastAsia="en-US"/>
              </w:rPr>
              <w:t xml:space="preserve"> 2019 </w:t>
            </w:r>
            <w:r w:rsidRPr="000A68F3">
              <w:rPr>
                <w:rFonts w:ascii="GHEA Mariam" w:hAnsi="GHEA Mariam" w:cs="Arial"/>
                <w:lang w:eastAsia="en-US"/>
              </w:rPr>
              <w:t>ԹՎԱԿԱՆԻ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ԴԵԿՏԵՄԲԵՐԻ</w:t>
            </w:r>
            <w:r w:rsidRPr="000A68F3">
              <w:rPr>
                <w:rFonts w:ascii="GHEA Mariam" w:hAnsi="GHEA Mariam"/>
                <w:lang w:eastAsia="en-US"/>
              </w:rPr>
              <w:t xml:space="preserve"> 26-</w:t>
            </w:r>
            <w:r w:rsidRPr="000A68F3">
              <w:rPr>
                <w:rFonts w:ascii="GHEA Mariam" w:hAnsi="GHEA Mariam" w:cs="Arial"/>
                <w:lang w:eastAsia="en-US"/>
              </w:rPr>
              <w:t>Ի</w:t>
            </w:r>
            <w:r w:rsidRPr="000A68F3">
              <w:rPr>
                <w:rFonts w:ascii="GHEA Mariam" w:hAnsi="GHEA Mariam"/>
                <w:lang w:eastAsia="en-US"/>
              </w:rPr>
              <w:t xml:space="preserve"> N 1919-</w:t>
            </w:r>
            <w:r w:rsidRPr="000A68F3">
              <w:rPr>
                <w:rFonts w:ascii="GHEA Mariam" w:hAnsi="GHEA Mariam" w:cs="Arial"/>
                <w:lang w:eastAsia="en-US"/>
              </w:rPr>
              <w:t>Ն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ՈՐՈՇՄԱՆ</w:t>
            </w:r>
            <w:r w:rsidRPr="000A68F3">
              <w:rPr>
                <w:rFonts w:ascii="GHEA Mariam" w:hAnsi="GHEA Mariam"/>
                <w:lang w:eastAsia="en-US"/>
              </w:rPr>
              <w:t xml:space="preserve"> N 5 </w:t>
            </w:r>
            <w:r w:rsidRPr="000A68F3">
              <w:rPr>
                <w:rFonts w:ascii="GHEA Mariam" w:hAnsi="GHEA Mariam" w:cs="Arial"/>
                <w:lang w:eastAsia="en-US"/>
              </w:rPr>
              <w:t>ՀԱՎԵԼՎԱԾԻ</w:t>
            </w:r>
            <w:r w:rsidRPr="000A68F3">
              <w:rPr>
                <w:rFonts w:ascii="GHEA Mariam" w:hAnsi="GHEA Mariam"/>
                <w:lang w:eastAsia="en-US"/>
              </w:rPr>
              <w:t xml:space="preserve"> N 1 </w:t>
            </w:r>
            <w:r w:rsidRPr="000A68F3">
              <w:rPr>
                <w:rFonts w:ascii="GHEA Mariam" w:hAnsi="GHEA Mariam" w:cs="Arial"/>
                <w:lang w:eastAsia="en-US"/>
              </w:rPr>
              <w:t>ԱՂՅՈՒՍԱԿՈՒՄ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ԿԱՏԱՐՎՈՂ</w:t>
            </w:r>
            <w:r w:rsidRPr="000A68F3">
              <w:rPr>
                <w:rFonts w:ascii="GHEA Mariam" w:hAnsi="GHEA Mariam"/>
                <w:lang w:eastAsia="en-US"/>
              </w:rPr>
              <w:t xml:space="preserve"> </w:t>
            </w:r>
            <w:r w:rsidRPr="000A68F3">
              <w:rPr>
                <w:rFonts w:ascii="GHEA Mariam" w:hAnsi="GHEA Mariam" w:cs="Arial"/>
                <w:lang w:eastAsia="en-US"/>
              </w:rPr>
              <w:t>ՓՈՓՈԽՈՒԹՅՈՒՆՆԵՐԸ</w:t>
            </w:r>
          </w:p>
        </w:tc>
      </w:tr>
      <w:tr w:rsidR="006D0B5A" w:rsidRPr="00E435CF" w14:paraId="3FB6363A" w14:textId="77777777" w:rsidTr="002033A6">
        <w:trPr>
          <w:trHeight w:val="27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8C3" w14:textId="77777777" w:rsidR="006D0B5A" w:rsidRPr="00E435CF" w:rsidRDefault="006D0B5A" w:rsidP="002033A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6343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D3B1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D251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3CED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D0B5A" w:rsidRPr="00E435CF" w14:paraId="49AB3A04" w14:textId="77777777" w:rsidTr="002033A6">
        <w:trPr>
          <w:trHeight w:val="27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18A6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8061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EE8A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1426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E4D8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0B5A" w:rsidRPr="00E435CF" w14:paraId="7EDAA38E" w14:textId="77777777" w:rsidTr="002033A6">
        <w:trPr>
          <w:trHeight w:val="12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758F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BB13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B6BA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0B5A" w:rsidRPr="00E435CF" w14:paraId="4CEEA55A" w14:textId="77777777" w:rsidTr="002033A6">
        <w:trPr>
          <w:trHeight w:val="56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250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721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6C14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2DC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25C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D0B5A" w:rsidRPr="00E435CF" w14:paraId="681D7BE1" w14:textId="77777777" w:rsidTr="002033A6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570B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29AD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6D0B5A" w:rsidRPr="00E435CF" w14:paraId="26F0E9E4" w14:textId="77777777" w:rsidTr="002033A6">
        <w:trPr>
          <w:trHeight w:val="27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631E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3D2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334AD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8BF7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68A1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435CF" w14:paraId="5E81D357" w14:textId="77777777" w:rsidTr="002033A6">
        <w:trPr>
          <w:trHeight w:val="645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9DFB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6AF8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7C33" w14:textId="77777777" w:rsidR="006D0B5A" w:rsidRPr="00E435CF" w:rsidRDefault="006D0B5A" w:rsidP="002033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5B50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DB09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59CCA369" w14:textId="77777777" w:rsidTr="002033A6">
        <w:trPr>
          <w:trHeight w:val="27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A02D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A395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65EAD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DAA0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2CC7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60F9C9E9" w14:textId="77777777" w:rsidTr="002033A6">
        <w:trPr>
          <w:trHeight w:val="645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DA2C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9A75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77D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նավետ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4035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1D60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0D790FEB" w14:textId="77777777" w:rsidTr="002033A6">
        <w:trPr>
          <w:trHeight w:val="27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C7E8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0E70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9B88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76C3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62F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6FA44B1E" w14:textId="77777777" w:rsidTr="002033A6">
        <w:trPr>
          <w:trHeight w:val="645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71D9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9CF9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E223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գործմանն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վետության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1EDA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4546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1FC52DF2" w14:textId="77777777" w:rsidTr="002033A6">
        <w:trPr>
          <w:trHeight w:val="28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2C30D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174A7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D0B5A" w:rsidRPr="00E435CF" w14:paraId="29172E5B" w14:textId="77777777" w:rsidTr="002033A6">
        <w:trPr>
          <w:trHeight w:val="270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5961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F1CE7B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B2245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85E3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209E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E435CF" w14:paraId="41C0E218" w14:textId="77777777" w:rsidTr="002033A6">
        <w:trPr>
          <w:trHeight w:val="81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34B1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47020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3EFD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կական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32EB3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6B1B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1C86192A" w14:textId="77777777" w:rsidTr="002033A6">
        <w:trPr>
          <w:trHeight w:val="315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9327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103F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BE288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443E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CA0EA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1397E117" w14:textId="77777777" w:rsidTr="002033A6">
        <w:trPr>
          <w:trHeight w:val="81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016CE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BFAA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CCFF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5695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78D63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187CD475" w14:textId="77777777" w:rsidTr="002033A6">
        <w:trPr>
          <w:trHeight w:val="27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E5D4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D1E1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B72BE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D99DE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D859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7EEB21D9" w14:textId="77777777" w:rsidTr="002033A6">
        <w:trPr>
          <w:trHeight w:val="54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4561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488C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E013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221A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25A6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7945EA71" w14:textId="77777777" w:rsidTr="002033A6">
        <w:trPr>
          <w:trHeight w:val="270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7E8C27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1038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73A3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7E1EC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ECEE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4A44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435CF" w14:paraId="130E9C1B" w14:textId="77777777" w:rsidTr="002033A6">
        <w:trPr>
          <w:trHeight w:val="81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E5CB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5039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6C60" w14:textId="77777777" w:rsidR="006D0B5A" w:rsidRPr="00E435CF" w:rsidRDefault="006D0B5A" w:rsidP="002033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ինքնակառավար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վերա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պատ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րաստում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B9EA1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54CA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78C8FA36" w14:textId="77777777" w:rsidTr="002033A6">
        <w:trPr>
          <w:trHeight w:val="27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77FAA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7E05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43074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3932D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18A9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45D21098" w14:textId="77777777" w:rsidTr="002033A6">
        <w:trPr>
          <w:trHeight w:val="81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DC42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A685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0E4B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ինքնակառա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ող</w:t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FBC9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0BC2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7706A45B" w14:textId="77777777" w:rsidTr="002033A6">
        <w:trPr>
          <w:trHeight w:val="27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363DF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34E3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897E5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0534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9400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5B184732" w14:textId="77777777" w:rsidTr="002033A6">
        <w:trPr>
          <w:trHeight w:val="54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2786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5323F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6A50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հմտությունների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4737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061C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43E8D959" w14:textId="77777777" w:rsidTr="002033A6">
        <w:trPr>
          <w:trHeight w:val="28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04000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41CFC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D0B5A" w:rsidRPr="00E435CF" w14:paraId="4C286DB4" w14:textId="77777777" w:rsidTr="002033A6">
        <w:trPr>
          <w:trHeight w:val="27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117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DD50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63DB9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BF31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A499" w14:textId="77777777" w:rsidR="006D0B5A" w:rsidRPr="00E435CF" w:rsidRDefault="006D0B5A" w:rsidP="002033A6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E435CF" w14:paraId="0D551E64" w14:textId="77777777" w:rsidTr="002033A6">
        <w:trPr>
          <w:trHeight w:val="27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706D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DDDD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4013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FC1C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8488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4205F2A5" w14:textId="77777777" w:rsidTr="002033A6">
        <w:trPr>
          <w:trHeight w:val="315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92A9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16F1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E236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F01B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2861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1493AD35" w14:textId="77777777" w:rsidTr="002033A6">
        <w:trPr>
          <w:trHeight w:val="81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82DF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AA88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179F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պես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րաստ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FE09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7FDB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00D9F6DE" w14:textId="77777777" w:rsidTr="002033A6">
        <w:trPr>
          <w:trHeight w:val="27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8A06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AB65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329C4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637E4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110D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5BA8BAA9" w14:textId="77777777" w:rsidTr="002033A6">
        <w:trPr>
          <w:trHeight w:val="270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5FA4" w14:textId="77777777" w:rsidR="006D0B5A" w:rsidRPr="00E435CF" w:rsidRDefault="006D0B5A" w:rsidP="002033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EADF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5F94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5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8045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7FD4" w14:textId="77777777" w:rsidR="006D0B5A" w:rsidRPr="00E435CF" w:rsidRDefault="006D0B5A" w:rsidP="002033A6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E435CF" w14:paraId="416191E6" w14:textId="77777777" w:rsidTr="002033A6">
        <w:trPr>
          <w:trHeight w:val="27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CCA5" w14:textId="77777777" w:rsidR="006D0B5A" w:rsidRPr="00E435CF" w:rsidRDefault="006D0B5A" w:rsidP="002033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B51" w14:textId="77777777" w:rsidR="006D0B5A" w:rsidRPr="00E435CF" w:rsidRDefault="006D0B5A" w:rsidP="002033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097D" w14:textId="77777777" w:rsidR="006D0B5A" w:rsidRPr="00E435CF" w:rsidRDefault="006D0B5A" w:rsidP="002033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CC04" w14:textId="77777777" w:rsidR="006D0B5A" w:rsidRPr="00E435CF" w:rsidRDefault="006D0B5A" w:rsidP="002033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37E" w14:textId="77777777" w:rsidR="006D0B5A" w:rsidRPr="00E435CF" w:rsidRDefault="006D0B5A" w:rsidP="002033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E435CF" w14:paraId="549558F5" w14:textId="77777777" w:rsidTr="002033A6">
        <w:trPr>
          <w:trHeight w:val="27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853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64D8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5A07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BB26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D57" w14:textId="77777777" w:rsidR="006D0B5A" w:rsidRPr="00E435CF" w:rsidRDefault="006D0B5A" w:rsidP="002033A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00828D7E" w14:textId="77777777" w:rsidR="006D0B5A" w:rsidRDefault="006D0B5A" w:rsidP="006D0B5A">
      <w:pPr>
        <w:pStyle w:val="mechtex"/>
        <w:jc w:val="left"/>
        <w:rPr>
          <w:rFonts w:ascii="Sylfaen" w:hAnsi="Sylfaen" w:cs="Sylfaen"/>
        </w:rPr>
      </w:pPr>
    </w:p>
    <w:p w14:paraId="2B7AD020" w14:textId="77777777" w:rsidR="006D0B5A" w:rsidRDefault="006D0B5A" w:rsidP="006D0B5A">
      <w:pPr>
        <w:pStyle w:val="mechtex"/>
        <w:jc w:val="left"/>
        <w:rPr>
          <w:rFonts w:ascii="Arial" w:hAnsi="Arial" w:cs="Arial"/>
        </w:rPr>
      </w:pPr>
    </w:p>
    <w:p w14:paraId="218F1BB1" w14:textId="77777777" w:rsidR="006D0B5A" w:rsidRDefault="006D0B5A" w:rsidP="006D0B5A">
      <w:pPr>
        <w:pStyle w:val="mechtex"/>
        <w:jc w:val="left"/>
        <w:rPr>
          <w:rFonts w:ascii="Arial" w:hAnsi="Arial" w:cs="Arial"/>
        </w:rPr>
      </w:pPr>
    </w:p>
    <w:p w14:paraId="0A261FE5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3A25411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BA316C8" w14:textId="3A0DB4ED" w:rsidR="006D0B5A" w:rsidRPr="00F021E1" w:rsidRDefault="006D0B5A" w:rsidP="00F021E1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ԱՂԱՋԱՆՅԱՆ</w:t>
      </w:r>
    </w:p>
    <w:sectPr w:rsidR="006D0B5A" w:rsidRPr="00F021E1" w:rsidSect="00F021E1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60E78" w14:textId="77777777" w:rsidR="0007187D" w:rsidRDefault="0007187D">
      <w:r>
        <w:separator/>
      </w:r>
    </w:p>
  </w:endnote>
  <w:endnote w:type="continuationSeparator" w:id="0">
    <w:p w14:paraId="249B3778" w14:textId="77777777" w:rsidR="0007187D" w:rsidRDefault="0007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0E8D4" w14:textId="77777777" w:rsidR="0007187D" w:rsidRDefault="0007187D">
      <w:r>
        <w:separator/>
      </w:r>
    </w:p>
  </w:footnote>
  <w:footnote w:type="continuationSeparator" w:id="0">
    <w:p w14:paraId="30AB3330" w14:textId="77777777" w:rsidR="0007187D" w:rsidRDefault="0007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16D"/>
    <w:multiLevelType w:val="hybridMultilevel"/>
    <w:tmpl w:val="BC64C8DA"/>
    <w:lvl w:ilvl="0" w:tplc="07E07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7187D"/>
    <w:rsid w:val="00080F59"/>
    <w:rsid w:val="00190494"/>
    <w:rsid w:val="002033A6"/>
    <w:rsid w:val="00595058"/>
    <w:rsid w:val="006D0B5A"/>
    <w:rsid w:val="006F614B"/>
    <w:rsid w:val="00782F5B"/>
    <w:rsid w:val="00990EBB"/>
    <w:rsid w:val="00A10B61"/>
    <w:rsid w:val="00F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DF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6D0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6D0B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6D0B5A"/>
  </w:style>
  <w:style w:type="paragraph" w:customStyle="1" w:styleId="norm">
    <w:name w:val="norm"/>
    <w:basedOn w:val="Normal"/>
    <w:rsid w:val="006D0B5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6D0B5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0B5A"/>
    <w:pPr>
      <w:jc w:val="both"/>
    </w:pPr>
  </w:style>
  <w:style w:type="paragraph" w:customStyle="1" w:styleId="russtyle">
    <w:name w:val="russtyle"/>
    <w:basedOn w:val="Normal"/>
    <w:rsid w:val="006D0B5A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D0B5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D0B5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D0B5A"/>
    <w:rPr>
      <w:w w:val="90"/>
    </w:rPr>
  </w:style>
  <w:style w:type="paragraph" w:customStyle="1" w:styleId="Style3">
    <w:name w:val="Style3"/>
    <w:basedOn w:val="mechtex"/>
    <w:rsid w:val="006D0B5A"/>
    <w:rPr>
      <w:w w:val="90"/>
    </w:rPr>
  </w:style>
  <w:style w:type="paragraph" w:customStyle="1" w:styleId="Style6">
    <w:name w:val="Style6"/>
    <w:basedOn w:val="mechtex"/>
    <w:rsid w:val="006D0B5A"/>
  </w:style>
  <w:style w:type="character" w:styleId="Strong">
    <w:name w:val="Strong"/>
    <w:uiPriority w:val="99"/>
    <w:qFormat/>
    <w:rsid w:val="006D0B5A"/>
    <w:rPr>
      <w:rFonts w:ascii="Times New Roman" w:hAnsi="Times New Roman" w:cs="Times New Roman" w:hint="default"/>
      <w:b/>
      <w:bCs w:val="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6D0B5A"/>
    <w:rPr>
      <w:rFonts w:eastAsia="Calibri"/>
      <w:sz w:val="24"/>
      <w:szCs w:val="24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6D0B5A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hy-AM"/>
    </w:rPr>
  </w:style>
  <w:style w:type="character" w:customStyle="1" w:styleId="mechtexChar">
    <w:name w:val="mechtex Char"/>
    <w:uiPriority w:val="99"/>
    <w:rsid w:val="006D0B5A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6D0B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B5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https://mul2-moj.gov.am/tasks/136335/oneclick/Kvoroshum1354.docx?token=252bf96914a3ae54db4f88d8d164c7c2</cp:keywords>
  <dc:description/>
  <cp:lastModifiedBy>Lusine Khazarian</cp:lastModifiedBy>
  <cp:revision>6</cp:revision>
  <dcterms:created xsi:type="dcterms:W3CDTF">2020-08-18T10:44:00Z</dcterms:created>
  <dcterms:modified xsi:type="dcterms:W3CDTF">2020-08-18T13:30:00Z</dcterms:modified>
</cp:coreProperties>
</file>