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2E2A" w14:textId="77777777" w:rsidR="00BB5663" w:rsidRPr="00DC3AED" w:rsidRDefault="00BB5663" w:rsidP="002C1FF8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4</w:t>
      </w:r>
    </w:p>
    <w:p w14:paraId="69A7C07F" w14:textId="7813B7EE" w:rsidR="00BB5663" w:rsidRPr="00DC3AED" w:rsidRDefault="00BB5663" w:rsidP="002C1FF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="00901369">
        <w:rPr>
          <w:rFonts w:ascii="GHEA Mariam" w:hAnsi="GHEA Mariam"/>
          <w:spacing w:val="4"/>
        </w:rPr>
        <w:t xml:space="preserve">     </w:t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390ADAA" w14:textId="121E6519" w:rsidR="0065430C" w:rsidRDefault="00BB5663" w:rsidP="008F22AB">
      <w:pPr>
        <w:spacing w:line="480" w:lineRule="auto"/>
        <w:jc w:val="both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901369" w:rsidRPr="00901369">
        <w:rPr>
          <w:rFonts w:ascii="GHEA Mariam" w:hAnsi="GHEA Mariam"/>
          <w:spacing w:val="-2"/>
          <w:lang w:val="hy-AM"/>
        </w:rPr>
        <w:t xml:space="preserve">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736598" w:rsidRPr="00901369">
        <w:rPr>
          <w:rFonts w:ascii="GHEA Mariam" w:hAnsi="GHEA Mariam"/>
          <w:spacing w:val="-2"/>
          <w:lang w:val="hy-AM"/>
        </w:rPr>
        <w:t>1312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989" w:type="dxa"/>
        <w:tblLook w:val="04A0" w:firstRow="1" w:lastRow="0" w:firstColumn="1" w:lastColumn="0" w:noHBand="0" w:noVBand="1"/>
      </w:tblPr>
      <w:tblGrid>
        <w:gridCol w:w="709"/>
        <w:gridCol w:w="992"/>
        <w:gridCol w:w="8364"/>
        <w:gridCol w:w="1984"/>
        <w:gridCol w:w="1940"/>
      </w:tblGrid>
      <w:tr w:rsidR="00612762" w:rsidRPr="00C40900" w14:paraId="021A951E" w14:textId="77777777" w:rsidTr="00612762">
        <w:trPr>
          <w:trHeight w:val="781"/>
        </w:trPr>
        <w:tc>
          <w:tcPr>
            <w:tcW w:w="1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3151" w14:textId="77777777" w:rsidR="006750FC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612762">
              <w:rPr>
                <w:rFonts w:ascii="GHEA Mariam" w:eastAsia="Times New Roman" w:hAnsi="GHEA Mariam" w:cs="Calibri"/>
                <w:bCs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3867D31B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612762">
              <w:rPr>
                <w:rFonts w:ascii="GHEA Mariam" w:eastAsia="Times New Roman" w:hAnsi="GHEA Mariam" w:cs="Calibri"/>
                <w:bCs/>
                <w:lang w:val="hy-AM"/>
              </w:rPr>
              <w:t xml:space="preserve"> N 5 ՀԱՎԵԼՎԱԾԻ N 2 ԱՂՅՈՒՍԱԿՈՒՄ ԿԱՏԱՐՎՈՂ ՓՈՓՈԽՈՒԹՅՈՒՆՆԵՐԸ ԵՎ ԼՐԱՑՈՒՄՆԵՐԸ</w:t>
            </w:r>
          </w:p>
        </w:tc>
      </w:tr>
      <w:tr w:rsidR="00612762" w:rsidRPr="00612762" w14:paraId="41A2978C" w14:textId="77777777" w:rsidTr="006750FC">
        <w:trPr>
          <w:trHeight w:val="30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F5D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6DB" w14:textId="77777777" w:rsidR="00612762" w:rsidRPr="00612762" w:rsidRDefault="00612762" w:rsidP="0061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28C2" w14:textId="77777777" w:rsidR="00612762" w:rsidRPr="00612762" w:rsidRDefault="00612762" w:rsidP="0061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7536" w14:textId="77777777" w:rsidR="00612762" w:rsidRPr="00612762" w:rsidRDefault="006750FC" w:rsidP="006750FC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. </w:t>
            </w:r>
            <w:r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612762" w:rsidRPr="00612762" w14:paraId="7850E4BE" w14:textId="77777777" w:rsidTr="006750FC">
        <w:trPr>
          <w:trHeight w:val="59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450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Ծրագրային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դասիչ</w:t>
            </w:r>
            <w:r w:rsidR="00303E8A">
              <w:rPr>
                <w:rFonts w:ascii="GHEA Mariam" w:eastAsia="Times New Roman" w:hAnsi="GHEA Mariam" w:cs="Calibri"/>
                <w:bCs/>
                <w:color w:val="000000"/>
              </w:rPr>
              <w:t>ը</w:t>
            </w:r>
            <w:proofErr w:type="spellEnd"/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B5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Բյուջետային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գլխավոր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կարգադրիչների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,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ծրագրերի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,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միջոցառումների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,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միջոցառումները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կատարող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պետական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մարմինների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և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ուղղությունների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անվանումները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C80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Ինն</w:t>
            </w:r>
            <w:proofErr w:type="spellEnd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ամիս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346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Cs/>
                <w:color w:val="000000"/>
              </w:rPr>
              <w:t>Տարի</w:t>
            </w:r>
            <w:proofErr w:type="spellEnd"/>
          </w:p>
        </w:tc>
      </w:tr>
      <w:tr w:rsidR="00612762" w:rsidRPr="00612762" w14:paraId="5F4ACDB6" w14:textId="77777777" w:rsidTr="006750FC">
        <w:trPr>
          <w:trHeight w:val="1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457F1" w14:textId="77777777" w:rsidR="00612762" w:rsidRPr="006750FC" w:rsidRDefault="006750FC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ծ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  <w:bCs/>
                <w:color w:val="000000"/>
              </w:rPr>
              <w:t>րագիր</w:t>
            </w:r>
            <w:proofErr w:type="spellEnd"/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E8965" w14:textId="77777777" w:rsidR="00612762" w:rsidRPr="006750FC" w:rsidRDefault="006750FC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մ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  <w:bCs/>
                <w:color w:val="000000"/>
              </w:rPr>
              <w:t>իջոցառում</w:t>
            </w:r>
            <w:proofErr w:type="spellEnd"/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E784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AEA8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5F0A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</w:tr>
      <w:tr w:rsidR="00612762" w:rsidRPr="00612762" w14:paraId="7B706B85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2991B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61276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8806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61276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A06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ԸՆԴԱՄԵՆԸ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0DE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  <w:color w:val="000000"/>
              </w:rPr>
              <w:t>(72,503.8)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053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  <w:color w:val="000000"/>
              </w:rPr>
              <w:t>(72,503.8)</w:t>
            </w:r>
          </w:p>
        </w:tc>
      </w:tr>
      <w:tr w:rsidR="00612762" w:rsidRPr="00612762" w14:paraId="7BDEF077" w14:textId="77777777" w:rsidTr="006750F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8C3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5AB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u w:val="single"/>
              </w:rPr>
            </w:pPr>
            <w:r w:rsidRPr="0061276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6C6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u w:val="single"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  <w:color w:val="000000"/>
                <w:u w:val="single"/>
              </w:rPr>
              <w:t>ՀՀ ԱԶԳԱՅԻՆ ԱՆՎՏԱՆԳՈՒԹՅԱՆ ԾԱՌԱՅՈՒԹՅՈՒՆ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F81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  <w:color w:val="000000"/>
              </w:rPr>
              <w:t>(72,503.8)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CD6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  <w:color w:val="000000"/>
              </w:rPr>
              <w:t>(72,503.8)</w:t>
            </w:r>
          </w:p>
        </w:tc>
      </w:tr>
      <w:tr w:rsidR="00612762" w:rsidRPr="00612762" w14:paraId="686B68F3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44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6E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FAB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BE1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88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Calibri" w:eastAsia="Times New Roman" w:hAnsi="Calibri" w:cs="Calibri"/>
              </w:rPr>
              <w:t> </w:t>
            </w:r>
          </w:p>
        </w:tc>
      </w:tr>
      <w:tr w:rsidR="00612762" w:rsidRPr="00612762" w14:paraId="4CF64140" w14:textId="77777777" w:rsidTr="006750F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E2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1138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D6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31001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627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համակարգի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տեխնիկական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հագեցվածության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8E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(6,660.0)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F2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(6,660.0)</w:t>
            </w:r>
          </w:p>
        </w:tc>
      </w:tr>
      <w:tr w:rsidR="00612762" w:rsidRPr="00612762" w14:paraId="1DAE13BC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77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56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18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`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ըստ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836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660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612762" w:rsidRPr="00612762" w14:paraId="175B299B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B6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FF6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3A7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ՀՀ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BDB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(6,660.0)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065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(6,660.0)</w:t>
            </w:r>
          </w:p>
        </w:tc>
      </w:tr>
      <w:tr w:rsidR="00612762" w:rsidRPr="00612762" w14:paraId="5C00FD9B" w14:textId="77777777" w:rsidTr="006750F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DCE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1138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493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31002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48EF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համակարգի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շենքային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ապահովվածության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CE6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(33,380.8)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69D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(33,380.8)</w:t>
            </w:r>
          </w:p>
        </w:tc>
      </w:tr>
      <w:tr w:rsidR="00612762" w:rsidRPr="00612762" w14:paraId="2367C7B2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027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834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BF3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`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ըստ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BB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FE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612762" w:rsidRPr="00612762" w14:paraId="0C83898D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ABA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74D9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55F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ՀՀ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4B9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(33,380.8)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6C0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(33,380.8)</w:t>
            </w:r>
          </w:p>
        </w:tc>
      </w:tr>
      <w:tr w:rsidR="00612762" w:rsidRPr="00612762" w14:paraId="232FA1B3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A9B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5E0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E604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</w:rPr>
              <w:t>որից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>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F7E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7C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612762" w:rsidRPr="00612762" w14:paraId="23E43D86" w14:textId="77777777" w:rsidTr="006750F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1BC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93A2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EE2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 xml:space="preserve">ՀՀ ԱԱԾ ՍԶ 5070 զ/մ 13-րդ ՍՈՒ-ի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սպայական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բնակարանների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կառուցում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68E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(8,491.5)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95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(8,491.5)</w:t>
            </w:r>
          </w:p>
        </w:tc>
      </w:tr>
      <w:tr w:rsidR="00612762" w:rsidRPr="00612762" w14:paraId="2C825BD1" w14:textId="77777777" w:rsidTr="006750FC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10A1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A6E4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75C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 xml:space="preserve">ՀՀ ԱԱԾ ՍԶ 5070 զ/մ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ջոկատի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տարածքում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պահեստի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կառուցում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68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(327.8)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F54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(327.8)</w:t>
            </w:r>
          </w:p>
        </w:tc>
      </w:tr>
      <w:tr w:rsidR="00612762" w:rsidRPr="00612762" w14:paraId="68B69285" w14:textId="77777777" w:rsidTr="006750F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35F9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4B2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BC3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 xml:space="preserve">ՀՀ ԱԱԾ ՍԶ 5070 զ/մ 3-րդ ՍՈՒ-ի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զորանոցի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և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օժանդակ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շինությունների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կապիտալ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վերանորոգում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473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(9,341.8)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D1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(9,341.8)</w:t>
            </w:r>
          </w:p>
        </w:tc>
      </w:tr>
      <w:tr w:rsidR="00612762" w:rsidRPr="00612762" w14:paraId="3CDF4C6F" w14:textId="77777777" w:rsidTr="006750F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DB72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8A2B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0B8" w14:textId="77777777" w:rsidR="00612762" w:rsidRPr="00612762" w:rsidRDefault="00303E8A" w:rsidP="00303E8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ՀՀ ԱԱԾ </w:t>
            </w:r>
            <w:proofErr w:type="spellStart"/>
            <w:r>
              <w:rPr>
                <w:rFonts w:ascii="GHEA Mariam" w:eastAsia="Times New Roman" w:hAnsi="GHEA Mariam" w:cs="Calibri"/>
              </w:rPr>
              <w:t>Վայոց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ձ</w:t>
            </w:r>
            <w:r w:rsidR="00612762" w:rsidRPr="00612762">
              <w:rPr>
                <w:rFonts w:ascii="GHEA Mariam" w:eastAsia="Times New Roman" w:hAnsi="GHEA Mariam" w:cs="Calibri"/>
              </w:rPr>
              <w:t>որի</w:t>
            </w:r>
            <w:proofErr w:type="spellEnd"/>
            <w:r w:rsidR="00612762" w:rsidRPr="00612762">
              <w:rPr>
                <w:rFonts w:ascii="GHEA Mariam" w:eastAsia="Times New Roman" w:hAnsi="GHEA Mariam" w:cs="Calibri"/>
              </w:rPr>
              <w:t xml:space="preserve"> ՄՎ 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</w:rPr>
              <w:t>Վայքի</w:t>
            </w:r>
            <w:proofErr w:type="spellEnd"/>
            <w:r w:rsidR="00612762"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</w:rPr>
              <w:t>բաժնի</w:t>
            </w:r>
            <w:proofErr w:type="spellEnd"/>
            <w:r w:rsidR="00612762"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</w:rPr>
              <w:t>վարչական</w:t>
            </w:r>
            <w:proofErr w:type="spellEnd"/>
            <w:r w:rsidR="00612762"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</w:rPr>
              <w:t>շենքի</w:t>
            </w:r>
            <w:proofErr w:type="spellEnd"/>
            <w:r w:rsidR="00612762"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</w:rPr>
              <w:t>կապիտալ</w:t>
            </w:r>
            <w:proofErr w:type="spellEnd"/>
            <w:r w:rsidR="00612762"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612762" w:rsidRPr="00612762">
              <w:rPr>
                <w:rFonts w:ascii="GHEA Mariam" w:eastAsia="Times New Roman" w:hAnsi="GHEA Mariam" w:cs="Calibri"/>
              </w:rPr>
              <w:t>վերանորոգում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F8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(14,381.0)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B1C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(14,381.0)</w:t>
            </w:r>
          </w:p>
        </w:tc>
      </w:tr>
      <w:tr w:rsidR="00612762" w:rsidRPr="00612762" w14:paraId="09AD0E7A" w14:textId="77777777" w:rsidTr="006750FC">
        <w:trPr>
          <w:trHeight w:val="7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214E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852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E83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 xml:space="preserve">ՀՀ ԱԱԾ և ՀՀ ԱԱԾ ՍԶ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ստորաբաժանումների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նախագծանախահաշվային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փաստաթղթերի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պատրաստում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թվով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10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D2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(838.7)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201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12762">
              <w:rPr>
                <w:rFonts w:ascii="GHEA Mariam" w:eastAsia="Times New Roman" w:hAnsi="GHEA Mariam" w:cs="Calibri"/>
              </w:rPr>
              <w:t>(838.7)</w:t>
            </w:r>
          </w:p>
        </w:tc>
      </w:tr>
      <w:tr w:rsidR="00612762" w:rsidRPr="00612762" w14:paraId="5AA61020" w14:textId="77777777" w:rsidTr="006750FC">
        <w:trPr>
          <w:trHeight w:val="7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1731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1138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877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31003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EA2C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համակարգի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տրանսպորտային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սարքավորումների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հագեցվածության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32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(28,430.0)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CD0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(28,430.0)</w:t>
            </w:r>
          </w:p>
        </w:tc>
      </w:tr>
      <w:tr w:rsidR="00612762" w:rsidRPr="00612762" w14:paraId="6650A8AD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904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399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72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`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ըստ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785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3F3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612762" w:rsidRPr="00612762" w14:paraId="1A42D406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E82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5BA3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7E3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ՀՀ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A0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(28,430.0)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5B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(28,430.0)</w:t>
            </w:r>
          </w:p>
        </w:tc>
      </w:tr>
      <w:tr w:rsidR="00612762" w:rsidRPr="00612762" w14:paraId="1955A876" w14:textId="77777777" w:rsidTr="006750FC">
        <w:trPr>
          <w:trHeight w:val="7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C2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1138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312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31005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747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համակարգի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կողմից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ծառայությունների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մատուցման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ապահովման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համար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ոչ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նյութական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հիմնական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միջոցների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ձեռ</w:t>
            </w:r>
            <w:r w:rsidR="00303E8A">
              <w:rPr>
                <w:rFonts w:ascii="GHEA Mariam" w:eastAsia="Times New Roman" w:hAnsi="GHEA Mariam" w:cs="Calibri"/>
                <w:b/>
                <w:bCs/>
              </w:rPr>
              <w:t>ք</w:t>
            </w:r>
            <w:r w:rsidRPr="00612762">
              <w:rPr>
                <w:rFonts w:ascii="GHEA Mariam" w:eastAsia="Times New Roman" w:hAnsi="GHEA Mariam" w:cs="Calibri"/>
                <w:b/>
                <w:bCs/>
              </w:rPr>
              <w:t>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269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(4,033.0)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40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(4,033.0)</w:t>
            </w:r>
          </w:p>
        </w:tc>
      </w:tr>
      <w:tr w:rsidR="00612762" w:rsidRPr="00612762" w14:paraId="3CA8296E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C98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FC2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CAF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12762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`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ըստ</w:t>
            </w:r>
            <w:proofErr w:type="spellEnd"/>
            <w:r w:rsidRPr="00612762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57A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590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612762" w:rsidRPr="00612762" w14:paraId="2FB8D462" w14:textId="77777777" w:rsidTr="006750F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992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9E4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DFB" w14:textId="77777777" w:rsidR="00612762" w:rsidRPr="00612762" w:rsidRDefault="00612762" w:rsidP="00612762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ՀՀ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612762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612762">
              <w:rPr>
                <w:rFonts w:ascii="GHEA Mariam" w:eastAsia="Times New Roman" w:hAnsi="GHEA Mariam" w:cs="Calibri"/>
                <w:b/>
                <w:bCs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AF7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(4,033.0)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C30" w14:textId="77777777" w:rsidR="00612762" w:rsidRPr="00612762" w:rsidRDefault="00612762" w:rsidP="0061276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612762">
              <w:rPr>
                <w:rFonts w:ascii="GHEA Mariam" w:eastAsia="Times New Roman" w:hAnsi="GHEA Mariam" w:cs="Calibri"/>
                <w:b/>
                <w:bCs/>
              </w:rPr>
              <w:t>(4,033.0)</w:t>
            </w:r>
          </w:p>
        </w:tc>
      </w:tr>
    </w:tbl>
    <w:p w14:paraId="60B892AF" w14:textId="77777777" w:rsidR="0065430C" w:rsidRDefault="0065430C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p w14:paraId="23E030AC" w14:textId="77777777" w:rsidR="009B2C96" w:rsidRDefault="009B2C96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p w14:paraId="6AB7FBF1" w14:textId="77777777" w:rsidR="00FF4A65" w:rsidRPr="00DC3AED" w:rsidRDefault="00FF4A65" w:rsidP="008F22A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2F493501" w14:textId="77777777" w:rsidR="00FF4A65" w:rsidRPr="00DC3AED" w:rsidRDefault="00FF4A65" w:rsidP="008F22A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72B10E4" w14:textId="3F812803" w:rsidR="001B3F84" w:rsidRPr="00901369" w:rsidRDefault="00FF4A65" w:rsidP="00C40900">
      <w:pPr>
        <w:spacing w:line="480" w:lineRule="auto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p w14:paraId="2CB422D9" w14:textId="77777777" w:rsidR="00503199" w:rsidRPr="002C1FF8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sectPr w:rsidR="00503199" w:rsidRPr="002C1FF8" w:rsidSect="00C40900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1440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B2BE0" w14:textId="77777777" w:rsidR="007C24B4" w:rsidRDefault="007C24B4" w:rsidP="002C1FF8">
      <w:pPr>
        <w:spacing w:after="0" w:line="240" w:lineRule="auto"/>
      </w:pPr>
      <w:r>
        <w:separator/>
      </w:r>
    </w:p>
  </w:endnote>
  <w:endnote w:type="continuationSeparator" w:id="0">
    <w:p w14:paraId="0E78AC51" w14:textId="77777777" w:rsidR="007C24B4" w:rsidRDefault="007C24B4" w:rsidP="002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0966" w14:textId="77777777" w:rsidR="003670D5" w:rsidRDefault="007C24B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voroshum-EK244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682" w14:textId="77777777" w:rsidR="003670D5" w:rsidRPr="00E42F6F" w:rsidRDefault="007C24B4" w:rsidP="00E42F6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voroshumNrk273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3AC9" w14:textId="77777777" w:rsidR="007C24B4" w:rsidRDefault="007C24B4" w:rsidP="002C1FF8">
      <w:pPr>
        <w:spacing w:after="0" w:line="240" w:lineRule="auto"/>
      </w:pPr>
      <w:r>
        <w:separator/>
      </w:r>
    </w:p>
  </w:footnote>
  <w:footnote w:type="continuationSeparator" w:id="0">
    <w:p w14:paraId="5B1170D2" w14:textId="77777777" w:rsidR="007C24B4" w:rsidRDefault="007C24B4" w:rsidP="002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3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ADF45" w14:textId="77777777" w:rsidR="003670D5" w:rsidRDefault="00367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B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48401A0" w14:textId="77777777" w:rsidR="003670D5" w:rsidRDefault="0036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2"/>
    <w:rsid w:val="00042439"/>
    <w:rsid w:val="0011627F"/>
    <w:rsid w:val="00143619"/>
    <w:rsid w:val="00154CB3"/>
    <w:rsid w:val="00182E82"/>
    <w:rsid w:val="001B3F84"/>
    <w:rsid w:val="001D0E4D"/>
    <w:rsid w:val="001D5CC1"/>
    <w:rsid w:val="0025041B"/>
    <w:rsid w:val="002C1FF8"/>
    <w:rsid w:val="00303E8A"/>
    <w:rsid w:val="00327FBD"/>
    <w:rsid w:val="003670D5"/>
    <w:rsid w:val="0039611C"/>
    <w:rsid w:val="003B53F0"/>
    <w:rsid w:val="004042FF"/>
    <w:rsid w:val="0042438F"/>
    <w:rsid w:val="004D0D26"/>
    <w:rsid w:val="004D4DDD"/>
    <w:rsid w:val="004F5CC9"/>
    <w:rsid w:val="00503199"/>
    <w:rsid w:val="00612762"/>
    <w:rsid w:val="006246B9"/>
    <w:rsid w:val="0065430C"/>
    <w:rsid w:val="006750FC"/>
    <w:rsid w:val="006C29EF"/>
    <w:rsid w:val="00736598"/>
    <w:rsid w:val="00743C50"/>
    <w:rsid w:val="00754A81"/>
    <w:rsid w:val="007A7587"/>
    <w:rsid w:val="007C24B4"/>
    <w:rsid w:val="00866E58"/>
    <w:rsid w:val="008F22AB"/>
    <w:rsid w:val="00901369"/>
    <w:rsid w:val="009553FA"/>
    <w:rsid w:val="009B2C96"/>
    <w:rsid w:val="00A55ABE"/>
    <w:rsid w:val="00AA5429"/>
    <w:rsid w:val="00AB53B5"/>
    <w:rsid w:val="00B47373"/>
    <w:rsid w:val="00BB5663"/>
    <w:rsid w:val="00C40900"/>
    <w:rsid w:val="00C72AB5"/>
    <w:rsid w:val="00CE43A1"/>
    <w:rsid w:val="00D13C02"/>
    <w:rsid w:val="00E41BA1"/>
    <w:rsid w:val="00E42F6F"/>
    <w:rsid w:val="00EF2AC0"/>
    <w:rsid w:val="00F00E27"/>
    <w:rsid w:val="00FA52E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69C0"/>
  <w15:chartTrackingRefBased/>
  <w15:docId w15:val="{05D3682A-D305-43C4-A6E4-CA5447B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82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E8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8"/>
  </w:style>
  <w:style w:type="paragraph" w:styleId="Footer">
    <w:name w:val="footer"/>
    <w:basedOn w:val="Normal"/>
    <w:link w:val="Foot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8"/>
  </w:style>
  <w:style w:type="paragraph" w:customStyle="1" w:styleId="mechtex">
    <w:name w:val="mechtex"/>
    <w:basedOn w:val="Normal"/>
    <w:link w:val="mechtexChar"/>
    <w:qFormat/>
    <w:rsid w:val="002C1FF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C1FF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B53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709-24EB-44D9-86E7-1C1364A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https://mul2-moj.gov.am/tasks/133432/oneclick/1312.docx?token=1daeac2163a118c5737edd5e674985c8</cp:keywords>
  <dc:description/>
  <cp:lastModifiedBy>Tigran Ghandiljyan</cp:lastModifiedBy>
  <cp:revision>10</cp:revision>
  <dcterms:created xsi:type="dcterms:W3CDTF">2020-08-07T12:20:00Z</dcterms:created>
  <dcterms:modified xsi:type="dcterms:W3CDTF">2020-08-10T08:03:00Z</dcterms:modified>
</cp:coreProperties>
</file>