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5D39C" w14:textId="60CD89FE" w:rsidR="00926A62" w:rsidRPr="00D63DF6" w:rsidRDefault="00926A62" w:rsidP="00926A62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4</w:t>
      </w:r>
    </w:p>
    <w:p w14:paraId="28B3DF7D" w14:textId="77777777" w:rsidR="00926A62" w:rsidRPr="006B7192" w:rsidRDefault="00926A62" w:rsidP="00926A62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179193C2" w14:textId="111CC95B" w:rsidR="00926A62" w:rsidRDefault="00926A62" w:rsidP="00926A62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</w:t>
      </w:r>
      <w:r w:rsidR="00842184">
        <w:rPr>
          <w:rFonts w:ascii="GHEA Mariam" w:hAnsi="GHEA Mariam"/>
          <w:spacing w:val="-2"/>
        </w:rPr>
        <w:t xml:space="preserve">     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>
        <w:rPr>
          <w:rFonts w:ascii="GHEA Mariam" w:hAnsi="GHEA Mariam"/>
          <w:spacing w:val="-2"/>
        </w:rPr>
        <w:t>հուլ</w:t>
      </w:r>
      <w:proofErr w:type="spellEnd"/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79338D">
        <w:rPr>
          <w:rFonts w:ascii="GHEA Mariam" w:hAnsi="GHEA Mariam"/>
          <w:szCs w:val="22"/>
        </w:rPr>
        <w:t>1200</w:t>
      </w:r>
      <w:r w:rsidRPr="00D63DF6">
        <w:rPr>
          <w:rFonts w:ascii="GHEA Mariam" w:hAnsi="GHEA Mariam"/>
          <w:spacing w:val="-2"/>
        </w:rPr>
        <w:t>-</w:t>
      </w:r>
      <w:proofErr w:type="gramStart"/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  <w:proofErr w:type="gramEnd"/>
    </w:p>
    <w:p w14:paraId="46DE28AE" w14:textId="77777777" w:rsidR="00926A62" w:rsidRDefault="00926A62" w:rsidP="00926A62">
      <w:pPr>
        <w:pStyle w:val="mechtex"/>
        <w:rPr>
          <w:rFonts w:ascii="Arial" w:hAnsi="Arial" w:cs="Arial"/>
        </w:rPr>
      </w:pPr>
    </w:p>
    <w:tbl>
      <w:tblPr>
        <w:tblW w:w="15814" w:type="dxa"/>
        <w:tblInd w:w="-540" w:type="dxa"/>
        <w:tblLook w:val="04A0" w:firstRow="1" w:lastRow="0" w:firstColumn="1" w:lastColumn="0" w:noHBand="0" w:noVBand="1"/>
      </w:tblPr>
      <w:tblGrid>
        <w:gridCol w:w="3060"/>
        <w:gridCol w:w="9270"/>
        <w:gridCol w:w="1670"/>
        <w:gridCol w:w="1804"/>
        <w:gridCol w:w="10"/>
      </w:tblGrid>
      <w:tr w:rsidR="00CC1110" w:rsidRPr="00CC1110" w14:paraId="5E7D39DE" w14:textId="77777777" w:rsidTr="00190552">
        <w:trPr>
          <w:trHeight w:val="1185"/>
        </w:trPr>
        <w:tc>
          <w:tcPr>
            <w:tcW w:w="158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B85AF" w14:textId="77777777" w:rsidR="00CC1110" w:rsidRPr="00CC1110" w:rsidRDefault="00CC1110" w:rsidP="00CC1110">
            <w:pPr>
              <w:pStyle w:val="mechtex"/>
              <w:rPr>
                <w:rFonts w:ascii="GHEA Mariam" w:hAnsi="GHEA Mariam" w:cs="Arial"/>
                <w:lang w:eastAsia="en-US"/>
              </w:rPr>
            </w:pPr>
            <w:r w:rsidRPr="00CC1110">
              <w:rPr>
                <w:rFonts w:ascii="GHEA Mariam" w:hAnsi="GHEA Mariam" w:cs="Arial"/>
                <w:lang w:eastAsia="en-US"/>
              </w:rPr>
              <w:t>ՀԱՅԱՍՏԱՆԻ</w:t>
            </w:r>
            <w:r w:rsidRPr="00CC1110">
              <w:rPr>
                <w:rFonts w:ascii="GHEA Mariam" w:hAnsi="GHEA Mariam"/>
                <w:lang w:eastAsia="en-US"/>
              </w:rPr>
              <w:t xml:space="preserve"> </w:t>
            </w:r>
            <w:r w:rsidRPr="00CC1110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CC1110">
              <w:rPr>
                <w:rFonts w:ascii="GHEA Mariam" w:hAnsi="GHEA Mariam"/>
                <w:lang w:eastAsia="en-US"/>
              </w:rPr>
              <w:t xml:space="preserve"> </w:t>
            </w:r>
            <w:r w:rsidRPr="00CC1110">
              <w:rPr>
                <w:rFonts w:ascii="GHEA Mariam" w:hAnsi="GHEA Mariam" w:cs="Arial"/>
                <w:lang w:eastAsia="en-US"/>
              </w:rPr>
              <w:t>ԿԱՌԱՎԱՐՈՒԹՅԱՆ</w:t>
            </w:r>
            <w:r w:rsidRPr="00CC1110">
              <w:rPr>
                <w:rFonts w:ascii="GHEA Mariam" w:hAnsi="GHEA Mariam"/>
                <w:lang w:eastAsia="en-US"/>
              </w:rPr>
              <w:t xml:space="preserve"> 2019 </w:t>
            </w:r>
            <w:r w:rsidRPr="00CC1110">
              <w:rPr>
                <w:rFonts w:ascii="GHEA Mariam" w:hAnsi="GHEA Mariam" w:cs="Arial"/>
                <w:lang w:eastAsia="en-US"/>
              </w:rPr>
              <w:t>ԹՎԱԿԱՆԻ</w:t>
            </w:r>
            <w:r w:rsidRPr="00CC1110">
              <w:rPr>
                <w:rFonts w:ascii="GHEA Mariam" w:hAnsi="GHEA Mariam"/>
                <w:lang w:eastAsia="en-US"/>
              </w:rPr>
              <w:t xml:space="preserve"> </w:t>
            </w:r>
            <w:r w:rsidRPr="00CC1110">
              <w:rPr>
                <w:rFonts w:ascii="GHEA Mariam" w:hAnsi="GHEA Mariam" w:cs="Arial"/>
                <w:lang w:eastAsia="en-US"/>
              </w:rPr>
              <w:t>ԴԵԿՏԵՄԲԵՐԻ</w:t>
            </w:r>
            <w:r w:rsidRPr="00CC1110">
              <w:rPr>
                <w:rFonts w:ascii="GHEA Mariam" w:hAnsi="GHEA Mariam"/>
                <w:lang w:eastAsia="en-US"/>
              </w:rPr>
              <w:t xml:space="preserve"> 26-</w:t>
            </w:r>
            <w:r w:rsidRPr="00CC1110">
              <w:rPr>
                <w:rFonts w:ascii="GHEA Mariam" w:hAnsi="GHEA Mariam" w:cs="Arial"/>
                <w:lang w:eastAsia="en-US"/>
              </w:rPr>
              <w:t>Ի</w:t>
            </w:r>
            <w:r w:rsidRPr="00CC1110">
              <w:rPr>
                <w:rFonts w:ascii="GHEA Mariam" w:hAnsi="GHEA Mariam"/>
                <w:lang w:eastAsia="en-US"/>
              </w:rPr>
              <w:t xml:space="preserve"> N 1919-</w:t>
            </w:r>
            <w:r w:rsidRPr="00CC1110">
              <w:rPr>
                <w:rFonts w:ascii="GHEA Mariam" w:hAnsi="GHEA Mariam" w:cs="Arial"/>
                <w:lang w:eastAsia="en-US"/>
              </w:rPr>
              <w:t>Ն</w:t>
            </w:r>
            <w:r w:rsidRPr="00CC1110">
              <w:rPr>
                <w:rFonts w:ascii="GHEA Mariam" w:hAnsi="GHEA Mariam"/>
                <w:lang w:eastAsia="en-US"/>
              </w:rPr>
              <w:t xml:space="preserve"> </w:t>
            </w:r>
            <w:r w:rsidRPr="00CC1110">
              <w:rPr>
                <w:rFonts w:ascii="GHEA Mariam" w:hAnsi="GHEA Mariam" w:cs="Arial"/>
                <w:lang w:eastAsia="en-US"/>
              </w:rPr>
              <w:t>ՈՐՈՇՄԱՆ</w:t>
            </w:r>
            <w:r w:rsidRPr="00CC1110">
              <w:rPr>
                <w:rFonts w:ascii="GHEA Mariam" w:hAnsi="GHEA Mariam"/>
                <w:lang w:eastAsia="en-US"/>
              </w:rPr>
              <w:t xml:space="preserve"> N 9 </w:t>
            </w:r>
            <w:r w:rsidRPr="00CC1110">
              <w:rPr>
                <w:rFonts w:ascii="GHEA Mariam" w:hAnsi="GHEA Mariam" w:cs="Arial"/>
                <w:lang w:eastAsia="en-US"/>
              </w:rPr>
              <w:t>ՀԱՎԵԼՎԱԾԻ</w:t>
            </w:r>
          </w:p>
          <w:p w14:paraId="41D468AF" w14:textId="77777777" w:rsidR="00CC1110" w:rsidRPr="00CC1110" w:rsidRDefault="00CC1110" w:rsidP="00CC1110">
            <w:pPr>
              <w:pStyle w:val="mechtex"/>
              <w:rPr>
                <w:rFonts w:ascii="GHEA Mariam" w:hAnsi="GHEA Mariam"/>
                <w:lang w:eastAsia="en-US"/>
              </w:rPr>
            </w:pPr>
            <w:r w:rsidRPr="00CC1110">
              <w:rPr>
                <w:rFonts w:ascii="GHEA Mariam" w:hAnsi="GHEA Mariam"/>
                <w:lang w:eastAsia="en-US"/>
              </w:rPr>
              <w:t xml:space="preserve">  </w:t>
            </w:r>
            <w:proofErr w:type="gramStart"/>
            <w:r w:rsidR="004A766F" w:rsidRPr="00CC1110">
              <w:rPr>
                <w:rFonts w:ascii="GHEA Mariam" w:hAnsi="GHEA Mariam"/>
                <w:lang w:eastAsia="en-US"/>
              </w:rPr>
              <w:t>N</w:t>
            </w:r>
            <w:r w:rsidRPr="00CC1110">
              <w:rPr>
                <w:rFonts w:ascii="GHEA Mariam" w:hAnsi="GHEA Mariam"/>
                <w:lang w:eastAsia="en-US"/>
              </w:rPr>
              <w:t>N  9.47</w:t>
            </w:r>
            <w:proofErr w:type="gramEnd"/>
            <w:r w:rsidRPr="00CC1110">
              <w:rPr>
                <w:rFonts w:ascii="GHEA Mariam" w:hAnsi="GHEA Mariam"/>
                <w:lang w:eastAsia="en-US"/>
              </w:rPr>
              <w:t xml:space="preserve"> </w:t>
            </w:r>
            <w:r w:rsidRPr="00CC1110">
              <w:rPr>
                <w:rFonts w:ascii="GHEA Mariam" w:hAnsi="GHEA Mariam" w:cs="Arial"/>
                <w:lang w:eastAsia="en-US"/>
              </w:rPr>
              <w:t>ԵՎ</w:t>
            </w:r>
            <w:r w:rsidRPr="00CC1110">
              <w:rPr>
                <w:rFonts w:ascii="GHEA Mariam" w:hAnsi="GHEA Mariam"/>
                <w:lang w:eastAsia="en-US"/>
              </w:rPr>
              <w:t xml:space="preserve">  9.14 </w:t>
            </w:r>
            <w:r w:rsidRPr="00CC1110">
              <w:rPr>
                <w:rFonts w:ascii="GHEA Mariam" w:hAnsi="GHEA Mariam" w:cs="Arial"/>
                <w:lang w:eastAsia="en-US"/>
              </w:rPr>
              <w:t>ԱՂՅՈՒՍԱԿՆԵՐՈՒՄ</w:t>
            </w:r>
            <w:r w:rsidRPr="00CC1110">
              <w:rPr>
                <w:rFonts w:ascii="GHEA Mariam" w:hAnsi="GHEA Mariam"/>
                <w:lang w:eastAsia="en-US"/>
              </w:rPr>
              <w:t xml:space="preserve"> </w:t>
            </w:r>
            <w:r w:rsidRPr="00CC1110">
              <w:rPr>
                <w:rFonts w:ascii="GHEA Mariam" w:hAnsi="GHEA Mariam" w:cs="Arial"/>
                <w:lang w:eastAsia="en-US"/>
              </w:rPr>
              <w:t>ԿԱՏԱՐՎՈՂ</w:t>
            </w:r>
            <w:r w:rsidRPr="00CC1110">
              <w:rPr>
                <w:rFonts w:ascii="GHEA Mariam" w:hAnsi="GHEA Mariam"/>
                <w:lang w:eastAsia="en-US"/>
              </w:rPr>
              <w:t xml:space="preserve"> </w:t>
            </w:r>
            <w:r w:rsidRPr="00CC1110">
              <w:rPr>
                <w:rFonts w:ascii="GHEA Mariam" w:hAnsi="GHEA Mariam" w:cs="Arial"/>
                <w:lang w:eastAsia="en-US"/>
              </w:rPr>
              <w:t>ԼՐԱՑՈՒՄՆԵՐԸ</w:t>
            </w:r>
            <w:r w:rsidRPr="00CC1110">
              <w:rPr>
                <w:rFonts w:ascii="GHEA Mariam" w:hAnsi="GHEA Mariam"/>
                <w:lang w:eastAsia="en-US"/>
              </w:rPr>
              <w:t xml:space="preserve"> </w:t>
            </w:r>
            <w:r w:rsidRPr="00CC1110">
              <w:rPr>
                <w:rFonts w:ascii="GHEA Mariam" w:hAnsi="GHEA Mariam" w:cs="Arial"/>
                <w:lang w:eastAsia="en-US"/>
              </w:rPr>
              <w:t>ԵՎ</w:t>
            </w:r>
            <w:r w:rsidRPr="00CC1110">
              <w:rPr>
                <w:rFonts w:ascii="GHEA Mariam" w:hAnsi="GHEA Mariam"/>
                <w:lang w:eastAsia="en-US"/>
              </w:rPr>
              <w:t xml:space="preserve"> </w:t>
            </w:r>
            <w:r w:rsidRPr="00CC1110">
              <w:rPr>
                <w:rFonts w:ascii="GHEA Mariam" w:hAnsi="GHEA Mariam" w:cs="Arial"/>
                <w:lang w:eastAsia="en-US"/>
              </w:rPr>
              <w:t>ՓՈՓՈԽՈՒԹՅՈՒՆՆԵՐԸ</w:t>
            </w:r>
            <w:r w:rsidRPr="00CC1110">
              <w:rPr>
                <w:rFonts w:ascii="GHEA Mariam" w:hAnsi="GHEA Mariam"/>
                <w:lang w:eastAsia="en-US"/>
              </w:rPr>
              <w:t xml:space="preserve"> </w:t>
            </w:r>
          </w:p>
          <w:p w14:paraId="0CC0E0D0" w14:textId="77777777" w:rsidR="00CC1110" w:rsidRPr="00CC1110" w:rsidRDefault="00CC1110" w:rsidP="00CC1110">
            <w:pPr>
              <w:pStyle w:val="mechtex"/>
              <w:rPr>
                <w:rFonts w:ascii="GHEA Mariam" w:hAnsi="GHEA Mariam"/>
                <w:lang w:eastAsia="en-US"/>
              </w:rPr>
            </w:pPr>
          </w:p>
        </w:tc>
      </w:tr>
      <w:tr w:rsidR="00CC1110" w:rsidRPr="00CC1110" w14:paraId="118BA8CF" w14:textId="77777777" w:rsidTr="00190552">
        <w:trPr>
          <w:trHeight w:val="330"/>
        </w:trPr>
        <w:tc>
          <w:tcPr>
            <w:tcW w:w="15814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1DD3B" w14:textId="77777777" w:rsidR="00CC1110" w:rsidRPr="00CC1110" w:rsidRDefault="00CC1110" w:rsidP="00CC111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111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C111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CC11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  <w:p w14:paraId="7F30E344" w14:textId="77777777" w:rsidR="00CC1110" w:rsidRPr="00CC1110" w:rsidRDefault="00CC1110" w:rsidP="00CC111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11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C1110" w:rsidRPr="00CC1110" w14:paraId="30D98097" w14:textId="77777777" w:rsidTr="00190552">
        <w:trPr>
          <w:trHeight w:val="285"/>
        </w:trPr>
        <w:tc>
          <w:tcPr>
            <w:tcW w:w="15814" w:type="dxa"/>
            <w:gridSpan w:val="5"/>
            <w:shd w:val="clear" w:color="000000" w:fill="FFFFFF"/>
            <w:noWrap/>
            <w:vAlign w:val="bottom"/>
            <w:hideMark/>
          </w:tcPr>
          <w:p w14:paraId="35D7BF7A" w14:textId="77777777" w:rsidR="00CC1110" w:rsidRPr="00CC1110" w:rsidRDefault="00CC1110" w:rsidP="00CC111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111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</w:tr>
      <w:tr w:rsidR="00CC1110" w:rsidRPr="00CC1110" w14:paraId="7F0666AA" w14:textId="77777777" w:rsidTr="002D231D">
        <w:trPr>
          <w:gridAfter w:val="1"/>
          <w:wAfter w:w="10" w:type="dxa"/>
          <w:trHeight w:val="285"/>
        </w:trPr>
        <w:tc>
          <w:tcPr>
            <w:tcW w:w="3060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6EF75" w14:textId="77777777" w:rsidR="00CC1110" w:rsidRPr="00CC1110" w:rsidRDefault="00CC1110" w:rsidP="00CC111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C111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0" w:type="dxa"/>
            <w:tcBorders>
              <w:top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BD23BD" w14:textId="77777777" w:rsidR="00CC1110" w:rsidRPr="00CC1110" w:rsidRDefault="00CC1110" w:rsidP="00CC111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11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10C109" w14:textId="77777777" w:rsidR="00CC1110" w:rsidRPr="00CC1110" w:rsidRDefault="00CC1110" w:rsidP="00CC111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11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A32AA" w14:textId="77777777" w:rsidR="00CC1110" w:rsidRPr="00CC1110" w:rsidRDefault="00CC1110" w:rsidP="00CC111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11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C1110" w:rsidRPr="00CC1110" w14:paraId="675C9E47" w14:textId="77777777" w:rsidTr="002D231D">
        <w:trPr>
          <w:gridAfter w:val="1"/>
          <w:wAfter w:w="10" w:type="dxa"/>
          <w:trHeight w:val="28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D8FD4" w14:textId="77777777" w:rsidR="00CC1110" w:rsidRPr="00CC1110" w:rsidRDefault="00CC1110" w:rsidP="00CC111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C111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CC111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38C76" w14:textId="77777777" w:rsidR="00CC1110" w:rsidRPr="00CC1110" w:rsidRDefault="00CC1110" w:rsidP="00CC111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C111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CC111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598B" w14:textId="77777777" w:rsidR="00CC1110" w:rsidRPr="00CC1110" w:rsidRDefault="00CC1110" w:rsidP="00CC111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11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F8B2" w14:textId="77777777" w:rsidR="00CC1110" w:rsidRPr="00CC1110" w:rsidRDefault="00CC1110" w:rsidP="00CC111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11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C1110" w:rsidRPr="00CC1110" w14:paraId="35FCA5B6" w14:textId="77777777" w:rsidTr="002D231D">
        <w:trPr>
          <w:gridAfter w:val="1"/>
          <w:wAfter w:w="10" w:type="dxa"/>
          <w:trHeight w:val="2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0ECEC" w14:textId="77777777" w:rsidR="00CC1110" w:rsidRPr="00CC1110" w:rsidRDefault="00CC1110" w:rsidP="00CC111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DFF7C" w14:textId="77777777" w:rsidR="00CC1110" w:rsidRPr="00CC1110" w:rsidRDefault="00CC1110" w:rsidP="00CC111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2B83" w14:textId="77777777" w:rsidR="00CC1110" w:rsidRPr="00CC1110" w:rsidRDefault="00CC1110" w:rsidP="00CC111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11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16E8" w14:textId="77777777" w:rsidR="00CC1110" w:rsidRPr="00CC1110" w:rsidRDefault="00CC1110" w:rsidP="00CC111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11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C1110" w:rsidRPr="00CC1110" w14:paraId="222BEC3D" w14:textId="77777777" w:rsidTr="002D231D">
        <w:trPr>
          <w:gridAfter w:val="1"/>
          <w:wAfter w:w="10" w:type="dxa"/>
          <w:trHeight w:val="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E1261" w14:textId="77777777" w:rsidR="00CC1110" w:rsidRPr="00CC1110" w:rsidRDefault="00CC1110" w:rsidP="00CC111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CC111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CC111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F637" w14:textId="77777777" w:rsidR="00CC1110" w:rsidRPr="00CC1110" w:rsidRDefault="00CC1110" w:rsidP="00CC111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99A2A" w14:textId="77777777" w:rsidR="00CC1110" w:rsidRPr="00CC1110" w:rsidRDefault="00CC1110" w:rsidP="002D231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CC1110" w:rsidRPr="00CC1110" w14:paraId="3BDD020B" w14:textId="77777777" w:rsidTr="002D231D">
        <w:trPr>
          <w:gridAfter w:val="1"/>
          <w:wAfter w:w="10" w:type="dxa"/>
          <w:trHeight w:val="2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2B5BB" w14:textId="77777777" w:rsidR="00CC1110" w:rsidRPr="00CC1110" w:rsidRDefault="00CC1110" w:rsidP="00CC111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28B0C" w14:textId="77777777" w:rsidR="00CC1110" w:rsidRPr="00CC1110" w:rsidRDefault="00CC1110" w:rsidP="00CC111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D031B" w14:textId="77777777" w:rsidR="00CC1110" w:rsidRPr="00CC1110" w:rsidRDefault="00CC1110" w:rsidP="00CC111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11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C1110" w:rsidRPr="00CC1110" w14:paraId="4E1293F3" w14:textId="77777777" w:rsidTr="002D231D">
        <w:trPr>
          <w:gridAfter w:val="1"/>
          <w:wAfter w:w="10" w:type="dxa"/>
          <w:trHeight w:val="341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434AB" w14:textId="77777777" w:rsidR="00CC1110" w:rsidRPr="00CC1110" w:rsidRDefault="00CC1110" w:rsidP="00CC111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54157" w14:textId="77777777" w:rsidR="00CC1110" w:rsidRPr="00CC1110" w:rsidRDefault="00CC1110" w:rsidP="00CC111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286972" w14:textId="77777777" w:rsidR="00CC1110" w:rsidRPr="00CC1110" w:rsidRDefault="00CC1110" w:rsidP="00CC111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1EECA" w14:textId="77777777" w:rsidR="00CC1110" w:rsidRPr="00CC1110" w:rsidRDefault="00CC1110" w:rsidP="00CC111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C1110" w:rsidRPr="00CC1110" w14:paraId="611C653C" w14:textId="77777777" w:rsidTr="002D231D">
        <w:trPr>
          <w:gridAfter w:val="1"/>
          <w:wAfter w:w="10" w:type="dxa"/>
          <w:trHeight w:val="2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C29F94" w14:textId="77777777" w:rsidR="00CC1110" w:rsidRPr="00CC1110" w:rsidRDefault="00CC1110" w:rsidP="00CC111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C37C" w14:textId="77777777" w:rsidR="00CC1110" w:rsidRPr="00CC1110" w:rsidRDefault="00CC1110" w:rsidP="00CC111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C111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C1110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CC111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CC111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85A44" w14:textId="77777777" w:rsidR="00CC1110" w:rsidRPr="00CC1110" w:rsidRDefault="00CC1110" w:rsidP="00CC111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11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BC40A" w14:textId="77777777" w:rsidR="00CC1110" w:rsidRPr="00CC1110" w:rsidRDefault="00CC1110" w:rsidP="00CC111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11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C1110" w:rsidRPr="00CC1110" w14:paraId="33EF9F84" w14:textId="77777777" w:rsidTr="002D231D">
        <w:trPr>
          <w:gridAfter w:val="1"/>
          <w:wAfter w:w="10" w:type="dxa"/>
          <w:trHeight w:val="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49215" w14:textId="77777777" w:rsidR="00CC1110" w:rsidRPr="00CC1110" w:rsidRDefault="00CC1110" w:rsidP="00CC111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4ED98" w14:textId="77777777" w:rsidR="00CC1110" w:rsidRPr="00CC1110" w:rsidRDefault="00CC1110" w:rsidP="00CC111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C111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C111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CC111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CC111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CC111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CC111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CC111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CC1110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C1110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CC111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CC111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CC111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CC1110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C1110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CC111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CC111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CC111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CC111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CC111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CC111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CC111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5BC25F" w14:textId="77777777" w:rsidR="00CC1110" w:rsidRPr="00CC1110" w:rsidRDefault="00CC1110" w:rsidP="00CC111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11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CB4C5" w14:textId="77777777" w:rsidR="00CC1110" w:rsidRPr="00CC1110" w:rsidRDefault="00CC1110" w:rsidP="00CC111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11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C1110" w:rsidRPr="00CC1110" w14:paraId="40693308" w14:textId="77777777" w:rsidTr="002D231D">
        <w:trPr>
          <w:gridAfter w:val="1"/>
          <w:wAfter w:w="10" w:type="dxa"/>
          <w:trHeight w:val="2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C75C68" w14:textId="77777777" w:rsidR="00CC1110" w:rsidRPr="00CC1110" w:rsidRDefault="00CC1110" w:rsidP="00CC111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0AE4B" w14:textId="77777777" w:rsidR="00CC1110" w:rsidRPr="00CC1110" w:rsidRDefault="00CC1110" w:rsidP="00CC111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B22AC" w14:textId="77777777" w:rsidR="00CC1110" w:rsidRPr="00CC1110" w:rsidRDefault="00CC1110" w:rsidP="00CC111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11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E1FDD" w14:textId="77777777" w:rsidR="00CC1110" w:rsidRPr="00CC1110" w:rsidRDefault="00CC1110" w:rsidP="00CC111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11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C1110" w:rsidRPr="00CC1110" w14:paraId="0ACEF7BD" w14:textId="77777777" w:rsidTr="002D231D">
        <w:trPr>
          <w:gridAfter w:val="1"/>
          <w:wAfter w:w="10" w:type="dxa"/>
          <w:trHeight w:val="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79A44" w14:textId="77777777" w:rsidR="00CC1110" w:rsidRPr="00CC1110" w:rsidRDefault="00CC1110" w:rsidP="00CC111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</w:t>
            </w:r>
            <w:r w:rsidR="001905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նողի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ECCE" w14:textId="77777777" w:rsidR="00CC1110" w:rsidRPr="00CC1110" w:rsidRDefault="00CC1110" w:rsidP="00CC111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C1110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C1110">
              <w:rPr>
                <w:rFonts w:ascii="GHEA Mariam" w:hAnsi="GHEA Mariam"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CC111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9A8D54" w14:textId="77777777" w:rsidR="00CC1110" w:rsidRPr="00CC1110" w:rsidRDefault="00CC1110" w:rsidP="00CC111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11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2C97F9" w14:textId="77777777" w:rsidR="00CC1110" w:rsidRPr="00CC1110" w:rsidRDefault="00CC1110" w:rsidP="00CC111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11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C1110" w:rsidRPr="00CC1110" w14:paraId="1C425E4D" w14:textId="77777777" w:rsidTr="002D231D">
        <w:trPr>
          <w:gridAfter w:val="1"/>
          <w:wAfter w:w="10" w:type="dxa"/>
          <w:trHeight w:val="35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2BDB1" w14:textId="77777777" w:rsidR="00CC1110" w:rsidRPr="00CC1110" w:rsidRDefault="00CC1110" w:rsidP="00CC111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11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3F356" w14:textId="77777777" w:rsidR="00CC1110" w:rsidRPr="00CC1110" w:rsidRDefault="00CC1110" w:rsidP="00CC111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B0162" w14:textId="77777777" w:rsidR="00CC1110" w:rsidRPr="00CC1110" w:rsidRDefault="00CC1110" w:rsidP="00CC111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11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0EFF4" w14:textId="77777777" w:rsidR="00CC1110" w:rsidRPr="00CC1110" w:rsidRDefault="00CC1110" w:rsidP="00CC111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11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C1110" w:rsidRPr="00CC1110" w14:paraId="2881C8F1" w14:textId="77777777" w:rsidTr="002D231D">
        <w:trPr>
          <w:gridAfter w:val="1"/>
          <w:wAfter w:w="10" w:type="dxa"/>
          <w:trHeight w:val="314"/>
        </w:trPr>
        <w:tc>
          <w:tcPr>
            <w:tcW w:w="1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2870C9" w14:textId="77777777" w:rsidR="00CC1110" w:rsidRPr="00CC1110" w:rsidRDefault="00CC1110" w:rsidP="00CC111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BAD6D" w14:textId="77777777" w:rsidR="00CC1110" w:rsidRPr="00CC1110" w:rsidRDefault="00CC1110" w:rsidP="00CC111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330,000.0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929B5" w14:textId="77777777" w:rsidR="00CC1110" w:rsidRPr="00CC1110" w:rsidRDefault="00CC1110" w:rsidP="00CC111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440,000.0</w:t>
            </w:r>
          </w:p>
        </w:tc>
      </w:tr>
      <w:tr w:rsidR="00CC1110" w:rsidRPr="00CC1110" w14:paraId="64ED1FE9" w14:textId="77777777" w:rsidTr="002D231D">
        <w:trPr>
          <w:gridAfter w:val="1"/>
          <w:wAfter w:w="10" w:type="dxa"/>
          <w:trHeight w:val="28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68445" w14:textId="77777777" w:rsidR="00CC1110" w:rsidRPr="00CC1110" w:rsidRDefault="00CC1110" w:rsidP="002D231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CFFD2" w14:textId="77777777" w:rsidR="00CC1110" w:rsidRPr="00CC1110" w:rsidRDefault="00CC1110" w:rsidP="00CC111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C111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CC111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C9F7" w14:textId="77777777" w:rsidR="00CC1110" w:rsidRPr="00CC1110" w:rsidRDefault="00CC1110" w:rsidP="00CC111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11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0F27" w14:textId="77777777" w:rsidR="00CC1110" w:rsidRPr="00CC1110" w:rsidRDefault="00CC1110" w:rsidP="00CC111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11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C1110" w:rsidRPr="00CC1110" w14:paraId="7E5CFE1B" w14:textId="77777777" w:rsidTr="002D231D">
        <w:trPr>
          <w:gridAfter w:val="1"/>
          <w:wAfter w:w="10" w:type="dxa"/>
          <w:trHeight w:val="2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EE1831" w14:textId="77777777" w:rsidR="00CC1110" w:rsidRPr="00CC1110" w:rsidRDefault="00CC1110" w:rsidP="002D231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1139</w:t>
            </w: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2F4E2" w14:textId="77777777" w:rsidR="00CC1110" w:rsidRPr="00CC1110" w:rsidRDefault="00CC1110" w:rsidP="00CC111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936ED" w14:textId="77777777" w:rsidR="00CC1110" w:rsidRPr="00CC1110" w:rsidRDefault="00CC1110" w:rsidP="00CC111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11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C1110" w:rsidRPr="00CC1110" w14:paraId="581A5D3A" w14:textId="77777777" w:rsidTr="002D231D">
        <w:trPr>
          <w:gridAfter w:val="1"/>
          <w:wAfter w:w="10" w:type="dxa"/>
          <w:trHeight w:val="5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D541C" w14:textId="77777777" w:rsidR="00CC1110" w:rsidRPr="00CC1110" w:rsidRDefault="00CC1110" w:rsidP="00CC111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CC111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CC111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08B37" w14:textId="77777777" w:rsidR="00CC1110" w:rsidRPr="00CC1110" w:rsidRDefault="00CC1110" w:rsidP="00CC111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C1110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99D0A" w14:textId="77777777" w:rsidR="00CC1110" w:rsidRPr="00CC1110" w:rsidRDefault="00CC1110" w:rsidP="00CC111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11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C1110" w:rsidRPr="00CC1110" w14:paraId="3F227EA7" w14:textId="77777777" w:rsidTr="002D231D">
        <w:trPr>
          <w:gridAfter w:val="1"/>
          <w:wAfter w:w="10" w:type="dxa"/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756AF" w14:textId="77777777" w:rsidR="00CC1110" w:rsidRPr="00CC1110" w:rsidRDefault="00CC1110" w:rsidP="002D231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53E88" w14:textId="77777777" w:rsidR="00CC1110" w:rsidRPr="00CC1110" w:rsidRDefault="00CC1110" w:rsidP="00CC111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7CC1C6" w14:textId="77777777" w:rsidR="00CC1110" w:rsidRPr="00CC1110" w:rsidRDefault="002D231D" w:rsidP="002D231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  <w:t>զեցումները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  <w:r w:rsidR="00CC1110" w:rsidRPr="00CC11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C1110" w:rsidRPr="00CC1110" w14:paraId="1651587B" w14:textId="77777777" w:rsidTr="002D231D">
        <w:trPr>
          <w:gridAfter w:val="1"/>
          <w:wAfter w:w="10" w:type="dxa"/>
          <w:trHeight w:val="2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1AF93" w14:textId="77777777" w:rsidR="00CC1110" w:rsidRPr="00CC1110" w:rsidRDefault="00CC1110" w:rsidP="002D231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96B41" w14:textId="77777777" w:rsidR="00CC1110" w:rsidRPr="00CC1110" w:rsidRDefault="00CC1110" w:rsidP="00CC111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B44FB7" w14:textId="77777777" w:rsidR="00CC1110" w:rsidRPr="00CC1110" w:rsidRDefault="002D231D" w:rsidP="00CC111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="00CC1110"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="00CC1110"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C1110"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="00CC1110"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2F4AC" w14:textId="77777777" w:rsidR="00CC1110" w:rsidRPr="00CC1110" w:rsidRDefault="002D231D" w:rsidP="00CC111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="00CC1110"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="00CC1110"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C1110" w:rsidRPr="00CC1110" w14:paraId="4BA377AD" w14:textId="77777777" w:rsidTr="002D231D">
        <w:trPr>
          <w:gridAfter w:val="1"/>
          <w:wAfter w:w="10" w:type="dxa"/>
          <w:trHeight w:val="2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BC3309" w14:textId="77777777" w:rsidR="00CC1110" w:rsidRPr="00CC1110" w:rsidRDefault="00CC1110" w:rsidP="002D231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EBDA1" w14:textId="77777777" w:rsidR="00CC1110" w:rsidRPr="00CC1110" w:rsidRDefault="00CC1110" w:rsidP="00CC111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DAFC3" w14:textId="77777777" w:rsidR="00CC1110" w:rsidRPr="00CC1110" w:rsidRDefault="00CC1110" w:rsidP="00CC111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11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CC9B7" w14:textId="77777777" w:rsidR="00CC1110" w:rsidRPr="00CC1110" w:rsidRDefault="00CC1110" w:rsidP="00CC111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11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C1110" w:rsidRPr="00CC1110" w14:paraId="45B077E7" w14:textId="77777777" w:rsidTr="002D231D">
        <w:trPr>
          <w:gridAfter w:val="1"/>
          <w:wAfter w:w="10" w:type="dxa"/>
          <w:trHeight w:val="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30DF9" w14:textId="77777777" w:rsidR="00CC1110" w:rsidRPr="00CC1110" w:rsidRDefault="00CC1110" w:rsidP="00CC111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BF967" w14:textId="77777777" w:rsidR="00CC1110" w:rsidRPr="00CC1110" w:rsidRDefault="00CC1110" w:rsidP="002D231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C111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C111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CC111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CC111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CC111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CC111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CC111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="002D231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BA621" w14:textId="77777777" w:rsidR="00CC1110" w:rsidRPr="00CC1110" w:rsidRDefault="00CC1110" w:rsidP="00CC111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11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1254B" w14:textId="77777777" w:rsidR="00CC1110" w:rsidRPr="00CC1110" w:rsidRDefault="00CC1110" w:rsidP="00CC111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11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C1110" w:rsidRPr="00CC1110" w14:paraId="0465A596" w14:textId="77777777" w:rsidTr="002D231D">
        <w:trPr>
          <w:gridAfter w:val="1"/>
          <w:wAfter w:w="10" w:type="dxa"/>
          <w:trHeight w:val="2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F4A19A" w14:textId="77777777" w:rsidR="00CC1110" w:rsidRPr="00CC1110" w:rsidRDefault="00CC1110" w:rsidP="002D231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84BC3" w14:textId="77777777" w:rsidR="00CC1110" w:rsidRPr="00CC1110" w:rsidRDefault="00CC1110" w:rsidP="00CC111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F683C" w14:textId="77777777" w:rsidR="00CC1110" w:rsidRPr="00CC1110" w:rsidRDefault="00CC1110" w:rsidP="00CC111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11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E8AF5" w14:textId="77777777" w:rsidR="00CC1110" w:rsidRPr="00CC1110" w:rsidRDefault="00CC1110" w:rsidP="00CC111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11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C1110" w:rsidRPr="00CC1110" w14:paraId="76F4E488" w14:textId="77777777" w:rsidTr="002D231D">
        <w:trPr>
          <w:gridAfter w:val="1"/>
          <w:wAfter w:w="10" w:type="dxa"/>
          <w:trHeight w:val="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E1108" w14:textId="77777777" w:rsidR="00CC1110" w:rsidRPr="00CC1110" w:rsidRDefault="00CC1110" w:rsidP="00CC111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</w:t>
            </w:r>
            <w:r w:rsidR="002D23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նողի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039D2" w14:textId="77777777" w:rsidR="00CC1110" w:rsidRPr="00CC1110" w:rsidRDefault="00CC1110" w:rsidP="00CC111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705EE" w14:textId="77777777" w:rsidR="00CC1110" w:rsidRPr="00CC1110" w:rsidRDefault="00CC1110" w:rsidP="00CC111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11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B50BB" w14:textId="77777777" w:rsidR="00CC1110" w:rsidRPr="00CC1110" w:rsidRDefault="00CC1110" w:rsidP="00CC111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11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C1110" w:rsidRPr="00CC1110" w14:paraId="30DC236B" w14:textId="77777777" w:rsidTr="002D231D">
        <w:trPr>
          <w:gridAfter w:val="1"/>
          <w:wAfter w:w="10" w:type="dxa"/>
          <w:trHeight w:val="2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F02401" w14:textId="77777777" w:rsidR="00CC1110" w:rsidRPr="00CC1110" w:rsidRDefault="00CC1110" w:rsidP="00CC111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11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1F1BC" w14:textId="77777777" w:rsidR="00CC1110" w:rsidRPr="00CC1110" w:rsidRDefault="00CC1110" w:rsidP="00CC111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39C0D" w14:textId="77777777" w:rsidR="00CC1110" w:rsidRPr="00CC1110" w:rsidRDefault="00CC1110" w:rsidP="00CC111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11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687FF" w14:textId="77777777" w:rsidR="00CC1110" w:rsidRPr="00CC1110" w:rsidRDefault="00CC1110" w:rsidP="00CC111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11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C1110" w:rsidRPr="00CC1110" w14:paraId="6DEE0069" w14:textId="77777777" w:rsidTr="002D231D">
        <w:trPr>
          <w:gridAfter w:val="1"/>
          <w:wAfter w:w="10" w:type="dxa"/>
          <w:trHeight w:val="60"/>
        </w:trPr>
        <w:tc>
          <w:tcPr>
            <w:tcW w:w="123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479B4A" w14:textId="77777777" w:rsidR="00CC1110" w:rsidRPr="00CC1110" w:rsidRDefault="00CC1110" w:rsidP="002D231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="002D231D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.</w:t>
            </w:r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  <w:r w:rsidRPr="00CC11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D0A13" w14:textId="77777777" w:rsidR="00CC1110" w:rsidRPr="00CC1110" w:rsidRDefault="00CC1110" w:rsidP="002D231D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(330,000.0)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4A79" w14:textId="77777777" w:rsidR="00CC1110" w:rsidRPr="00CC1110" w:rsidRDefault="00CC1110" w:rsidP="002D231D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(440,000.0)</w:t>
            </w:r>
          </w:p>
        </w:tc>
      </w:tr>
      <w:tr w:rsidR="00CC1110" w:rsidRPr="00CC1110" w14:paraId="3B1ADCD1" w14:textId="77777777" w:rsidTr="002D231D">
        <w:trPr>
          <w:gridAfter w:val="1"/>
          <w:wAfter w:w="10" w:type="dxa"/>
          <w:trHeight w:val="345"/>
        </w:trPr>
        <w:tc>
          <w:tcPr>
            <w:tcW w:w="12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92B11B" w14:textId="77777777" w:rsidR="00CC1110" w:rsidRPr="00CC1110" w:rsidRDefault="004A766F" w:rsidP="00CC111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</w:t>
            </w:r>
            <w:r w:rsidR="00CC1110" w:rsidRPr="00CC111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րթության</w:t>
            </w:r>
            <w:proofErr w:type="spellEnd"/>
            <w:r w:rsidR="00CC1110" w:rsidRPr="00CC111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CC1110" w:rsidRPr="00CC111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="00CC1110" w:rsidRPr="00CC111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CC1110" w:rsidRPr="00CC111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մշակույթի</w:t>
            </w:r>
            <w:proofErr w:type="spellEnd"/>
            <w:r w:rsidR="00CC1110" w:rsidRPr="00CC111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CC1110" w:rsidRPr="00CC111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սպորտի</w:t>
            </w:r>
            <w:proofErr w:type="spellEnd"/>
            <w:r w:rsidR="00CC1110" w:rsidRPr="00CC111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C1110" w:rsidRPr="00CC111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="00CC1110" w:rsidRPr="00CC111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1477A" w14:textId="77777777" w:rsidR="00CC1110" w:rsidRPr="00CC1110" w:rsidRDefault="00CC1110" w:rsidP="00CC111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11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FF807" w14:textId="77777777" w:rsidR="00CC1110" w:rsidRPr="00CC1110" w:rsidRDefault="00CC1110" w:rsidP="00CC111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11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C1110" w:rsidRPr="00CC1110" w14:paraId="7DD057A4" w14:textId="77777777" w:rsidTr="002D231D">
        <w:trPr>
          <w:gridAfter w:val="1"/>
          <w:wAfter w:w="10" w:type="dxa"/>
          <w:trHeight w:val="7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60137" w14:textId="77777777" w:rsidR="00CC1110" w:rsidRPr="00CC1110" w:rsidRDefault="00CC1110" w:rsidP="00CC111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11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B952CD" w14:textId="77777777" w:rsidR="00CC1110" w:rsidRPr="00CC1110" w:rsidRDefault="00CC1110" w:rsidP="00CC111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11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A68AE" w14:textId="77777777" w:rsidR="00CC1110" w:rsidRPr="00CC1110" w:rsidRDefault="00CC1110" w:rsidP="00CC111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11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E8565" w14:textId="77777777" w:rsidR="00CC1110" w:rsidRPr="00CC1110" w:rsidRDefault="00CC1110" w:rsidP="00CC111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11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C1110" w:rsidRPr="00CC1110" w14:paraId="48AD4F6F" w14:textId="77777777" w:rsidTr="002D231D">
        <w:trPr>
          <w:gridAfter w:val="1"/>
          <w:wAfter w:w="10" w:type="dxa"/>
          <w:trHeight w:val="285"/>
        </w:trPr>
        <w:tc>
          <w:tcPr>
            <w:tcW w:w="1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BF3A9F" w14:textId="77777777" w:rsidR="00CC1110" w:rsidRPr="00CC1110" w:rsidRDefault="00CC1110" w:rsidP="00CC111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C111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38ABF9" w14:textId="77777777" w:rsidR="00CC1110" w:rsidRPr="00CC1110" w:rsidRDefault="00CC1110" w:rsidP="00CC111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C111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A2A81" w14:textId="77777777" w:rsidR="00CC1110" w:rsidRPr="00CC1110" w:rsidRDefault="00CC1110" w:rsidP="00CC111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C1110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C1110" w:rsidRPr="00CC1110" w14:paraId="5D9DF516" w14:textId="77777777" w:rsidTr="002D231D">
        <w:trPr>
          <w:gridAfter w:val="1"/>
          <w:wAfter w:w="10" w:type="dxa"/>
          <w:trHeight w:val="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D347C" w14:textId="77777777" w:rsidR="00CC1110" w:rsidRPr="00CC1110" w:rsidRDefault="00CC1110" w:rsidP="00CC1110">
            <w:pPr>
              <w:spacing w:after="240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2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6346BF" w14:textId="77777777" w:rsidR="00CC1110" w:rsidRPr="00CC1110" w:rsidRDefault="00CC1110" w:rsidP="00CC111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C111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CC111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</w:tr>
      <w:tr w:rsidR="00CC1110" w:rsidRPr="00CC1110" w14:paraId="35DC053F" w14:textId="77777777" w:rsidTr="00190552">
        <w:trPr>
          <w:gridAfter w:val="1"/>
          <w:wAfter w:w="10" w:type="dxa"/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035D2" w14:textId="77777777" w:rsidR="00CC1110" w:rsidRPr="00CC1110" w:rsidRDefault="00CC1110" w:rsidP="00CC111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12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AD7130" w14:textId="77777777" w:rsidR="00CC1110" w:rsidRPr="00CC1110" w:rsidRDefault="00CC1110" w:rsidP="00CC111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C111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Արվեստների</w:t>
            </w:r>
            <w:proofErr w:type="spellEnd"/>
            <w:r w:rsidRPr="00CC111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</w:tr>
      <w:tr w:rsidR="00CC1110" w:rsidRPr="00CC1110" w14:paraId="679301F0" w14:textId="77777777" w:rsidTr="002D231D">
        <w:trPr>
          <w:gridAfter w:val="1"/>
          <w:wAfter w:w="10" w:type="dxa"/>
          <w:trHeight w:val="300"/>
        </w:trPr>
        <w:tc>
          <w:tcPr>
            <w:tcW w:w="1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20E50" w14:textId="77777777" w:rsidR="00CC1110" w:rsidRPr="00CC1110" w:rsidRDefault="00CC1110" w:rsidP="00CC111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F764" w14:textId="77777777" w:rsidR="00CC1110" w:rsidRPr="00CC1110" w:rsidRDefault="00CC1110" w:rsidP="00CC111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11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997B" w14:textId="77777777" w:rsidR="00CC1110" w:rsidRPr="00CC1110" w:rsidRDefault="00CC1110" w:rsidP="00CC111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11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C1110" w:rsidRPr="00CC1110" w14:paraId="5F74F06D" w14:textId="77777777" w:rsidTr="002D231D">
        <w:trPr>
          <w:gridAfter w:val="1"/>
          <w:wAfter w:w="10" w:type="dxa"/>
          <w:trHeight w:val="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E3081" w14:textId="77777777" w:rsidR="00CC1110" w:rsidRPr="00CC1110" w:rsidRDefault="00CC1110" w:rsidP="002D231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76FF2" w14:textId="77777777" w:rsidR="00CC1110" w:rsidRPr="00CC1110" w:rsidRDefault="00CC1110" w:rsidP="00CC111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81C3" w14:textId="77777777" w:rsidR="00CC1110" w:rsidRPr="00CC1110" w:rsidRDefault="002D231D" w:rsidP="00CC111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  <w:t>զեցումները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  <w:r w:rsidRPr="00CC11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C1110" w:rsidRPr="00CC1110" w14:paraId="06E43E29" w14:textId="77777777" w:rsidTr="002D231D">
        <w:trPr>
          <w:gridAfter w:val="1"/>
          <w:wAfter w:w="10" w:type="dxa"/>
          <w:trHeight w:val="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87697" w14:textId="77777777" w:rsidR="00CC1110" w:rsidRPr="00CC1110" w:rsidRDefault="00CC1110" w:rsidP="002D231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A5566" w14:textId="77777777" w:rsidR="00CC1110" w:rsidRPr="00CC1110" w:rsidRDefault="00CC1110" w:rsidP="00CC111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AFC06" w14:textId="77777777" w:rsidR="00CC1110" w:rsidRPr="00CC1110" w:rsidRDefault="00CC1110" w:rsidP="00CC111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36770" w14:textId="77777777" w:rsidR="00CC1110" w:rsidRPr="00CC1110" w:rsidRDefault="00CC1110" w:rsidP="00CC111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C1110" w:rsidRPr="00CC1110" w14:paraId="18FA1133" w14:textId="77777777" w:rsidTr="002D231D">
        <w:trPr>
          <w:gridAfter w:val="1"/>
          <w:wAfter w:w="10" w:type="dxa"/>
          <w:trHeight w:val="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151C7" w14:textId="77777777" w:rsidR="00CC1110" w:rsidRPr="00CC1110" w:rsidRDefault="002D231D" w:rsidP="00CC111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="00CC1110"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B49E8" w14:textId="77777777" w:rsidR="00CC1110" w:rsidRPr="00CC1110" w:rsidRDefault="00CC1110" w:rsidP="00CC111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C1110">
              <w:rPr>
                <w:rFonts w:ascii="GHEA Mariam" w:hAnsi="GHEA Mariam"/>
                <w:sz w:val="22"/>
                <w:szCs w:val="22"/>
                <w:lang w:eastAsia="en-US"/>
              </w:rPr>
              <w:t>Մշակութային</w:t>
            </w:r>
            <w:proofErr w:type="spellEnd"/>
            <w:r w:rsidRPr="00CC111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CC111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F4AFB" w14:textId="77777777" w:rsidR="00CC1110" w:rsidRPr="00CC1110" w:rsidRDefault="00CC1110" w:rsidP="00CC111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11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C6921" w14:textId="77777777" w:rsidR="00CC1110" w:rsidRPr="00CC1110" w:rsidRDefault="00CC1110" w:rsidP="00CC111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11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C1110" w:rsidRPr="00CC1110" w14:paraId="40E55839" w14:textId="77777777" w:rsidTr="002D231D">
        <w:trPr>
          <w:gridAfter w:val="1"/>
          <w:wAfter w:w="10" w:type="dxa"/>
          <w:trHeight w:val="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28EE5" w14:textId="77777777" w:rsidR="00CC1110" w:rsidRPr="00CC1110" w:rsidRDefault="002D231D" w:rsidP="00CC111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0B7F6" w14:textId="77777777" w:rsidR="00CC1110" w:rsidRPr="00CC1110" w:rsidRDefault="00CC1110" w:rsidP="00CC1110">
            <w:pPr>
              <w:spacing w:after="240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C1110">
              <w:rPr>
                <w:rFonts w:ascii="GHEA Mariam" w:hAnsi="GHEA Mariam"/>
                <w:sz w:val="22"/>
                <w:szCs w:val="22"/>
                <w:lang w:eastAsia="en-US"/>
              </w:rPr>
              <w:t>Արվեստի</w:t>
            </w:r>
            <w:proofErr w:type="spellEnd"/>
            <w:r w:rsidRPr="00CC111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sz w:val="22"/>
                <w:szCs w:val="22"/>
                <w:lang w:eastAsia="en-US"/>
              </w:rPr>
              <w:t>հանրահռչակում</w:t>
            </w:r>
            <w:proofErr w:type="spellEnd"/>
            <w:r w:rsidRPr="00CC1110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C1110">
              <w:rPr>
                <w:rFonts w:ascii="GHEA Mariam" w:hAnsi="GHEA Mariam"/>
                <w:sz w:val="22"/>
                <w:szCs w:val="22"/>
                <w:lang w:eastAsia="en-US"/>
              </w:rPr>
              <w:t>տարածում</w:t>
            </w:r>
            <w:proofErr w:type="spellEnd"/>
            <w:r w:rsidRPr="00CC1110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C1110">
              <w:rPr>
                <w:rFonts w:ascii="GHEA Mariam" w:hAnsi="GHEA Mariam"/>
                <w:sz w:val="22"/>
                <w:szCs w:val="22"/>
                <w:lang w:eastAsia="en-US"/>
              </w:rPr>
              <w:t>մատչելիության</w:t>
            </w:r>
            <w:proofErr w:type="spellEnd"/>
            <w:r w:rsidRPr="00CC111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E513B" w14:textId="77777777" w:rsidR="00CC1110" w:rsidRPr="00CC1110" w:rsidRDefault="00CC1110" w:rsidP="00CC111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EF763" w14:textId="77777777" w:rsidR="00CC1110" w:rsidRPr="00CC1110" w:rsidRDefault="00CC1110" w:rsidP="00CC111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CC1110" w:rsidRPr="00CC1110" w14:paraId="2F224CEB" w14:textId="77777777" w:rsidTr="002D231D">
        <w:trPr>
          <w:gridAfter w:val="1"/>
          <w:wAfter w:w="10" w:type="dxa"/>
          <w:trHeight w:val="2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5295" w14:textId="77777777" w:rsidR="00CC1110" w:rsidRPr="00CC1110" w:rsidRDefault="00CC1110" w:rsidP="004A766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AE9BC" w14:textId="77777777" w:rsidR="00CC1110" w:rsidRPr="00CC1110" w:rsidRDefault="00CC1110" w:rsidP="00CC111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58F56" w14:textId="77777777" w:rsidR="00CC1110" w:rsidRPr="00CC1110" w:rsidRDefault="00CC1110" w:rsidP="00CC111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11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8BF5F" w14:textId="77777777" w:rsidR="00CC1110" w:rsidRPr="00CC1110" w:rsidRDefault="00CC1110" w:rsidP="00CC111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11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C1110" w:rsidRPr="00CC1110" w14:paraId="71AF69CE" w14:textId="77777777" w:rsidTr="002D231D">
        <w:trPr>
          <w:gridAfter w:val="1"/>
          <w:wAfter w:w="10" w:type="dxa"/>
          <w:trHeight w:val="8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DB00E" w14:textId="77777777" w:rsidR="00CC1110" w:rsidRPr="00CC1110" w:rsidRDefault="00CC1110" w:rsidP="00CC111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մատուցող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կազմակերպության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</w:t>
            </w:r>
            <w:r w:rsidR="002D23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նումը</w:t>
            </w:r>
            <w:proofErr w:type="spellEnd"/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7FD60" w14:textId="77777777" w:rsidR="00CC1110" w:rsidRPr="00CC1110" w:rsidRDefault="00CC1110" w:rsidP="00CC111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սպորտի</w:t>
            </w:r>
            <w:proofErr w:type="spellEnd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br/>
            </w:r>
            <w:proofErr w:type="spellStart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կազմակերպություններ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0221E" w14:textId="77777777" w:rsidR="00CC1110" w:rsidRPr="00CC1110" w:rsidRDefault="00CC1110" w:rsidP="00CC111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11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9B55C" w14:textId="77777777" w:rsidR="00CC1110" w:rsidRPr="00CC1110" w:rsidRDefault="00CC1110" w:rsidP="00CC111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11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C1110" w:rsidRPr="00CC1110" w14:paraId="5E3D3F92" w14:textId="77777777" w:rsidTr="002D231D">
        <w:trPr>
          <w:gridAfter w:val="1"/>
          <w:wAfter w:w="10" w:type="dxa"/>
          <w:trHeight w:val="420"/>
        </w:trPr>
        <w:tc>
          <w:tcPr>
            <w:tcW w:w="1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AE670" w14:textId="77777777" w:rsidR="00CC1110" w:rsidRPr="00CC1110" w:rsidRDefault="00CC1110" w:rsidP="00CC111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C111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CC111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CC111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75864" w14:textId="77777777" w:rsidR="00CC1110" w:rsidRPr="00CC1110" w:rsidRDefault="00CC1110" w:rsidP="00CC111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11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6B7FD" w14:textId="77777777" w:rsidR="00CC1110" w:rsidRPr="00CC1110" w:rsidRDefault="00CC1110" w:rsidP="00CC111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11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C1110" w:rsidRPr="00CC1110" w14:paraId="357D0A82" w14:textId="77777777" w:rsidTr="002D231D">
        <w:trPr>
          <w:gridAfter w:val="1"/>
          <w:wAfter w:w="10" w:type="dxa"/>
          <w:trHeight w:val="990"/>
        </w:trPr>
        <w:tc>
          <w:tcPr>
            <w:tcW w:w="1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CBBFF" w14:textId="77777777" w:rsidR="00CC1110" w:rsidRPr="00CC1110" w:rsidRDefault="00CC1110" w:rsidP="00CC111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Հայկական</w:t>
            </w:r>
            <w:proofErr w:type="spellEnd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արվեստի</w:t>
            </w:r>
            <w:proofErr w:type="spellEnd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ներկայացում</w:t>
            </w:r>
            <w:proofErr w:type="spellEnd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արտասահմանյան</w:t>
            </w:r>
            <w:proofErr w:type="spellEnd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պետություններում</w:t>
            </w:r>
            <w:proofErr w:type="spellEnd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արտերկ</w:t>
            </w:r>
            <w:proofErr w:type="spellEnd"/>
            <w:r w:rsidR="004A766F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ր</w:t>
            </w:r>
            <w:proofErr w:type="spellStart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ների</w:t>
            </w:r>
            <w:proofErr w:type="spellEnd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արվեստի</w:t>
            </w:r>
            <w:proofErr w:type="spellEnd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ներկայացում</w:t>
            </w:r>
            <w:proofErr w:type="spellEnd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Հայաստանում</w:t>
            </w:r>
            <w:proofErr w:type="spellEnd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պաշտոնական</w:t>
            </w:r>
            <w:proofErr w:type="spellEnd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պատվիրակությունների</w:t>
            </w:r>
            <w:proofErr w:type="spellEnd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փոխանակումներ</w:t>
            </w:r>
            <w:proofErr w:type="spellEnd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փոխադարձ</w:t>
            </w:r>
            <w:proofErr w:type="spellEnd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օրեր</w:t>
            </w:r>
            <w:proofErr w:type="spellEnd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 w:rsidR="004A766F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թիվ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1E6B" w14:textId="77777777" w:rsidR="00CC1110" w:rsidRPr="00CC1110" w:rsidRDefault="00CC1110" w:rsidP="002D231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C1110">
              <w:rPr>
                <w:rFonts w:ascii="GHEA Mariam" w:hAnsi="GHEA Mariam"/>
                <w:sz w:val="22"/>
                <w:szCs w:val="22"/>
                <w:lang w:eastAsia="en-US"/>
              </w:rPr>
              <w:t>(10)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E794" w14:textId="77777777" w:rsidR="00CC1110" w:rsidRPr="00CC1110" w:rsidRDefault="00CC1110" w:rsidP="002D231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C1110">
              <w:rPr>
                <w:rFonts w:ascii="GHEA Mariam" w:hAnsi="GHEA Mariam"/>
                <w:sz w:val="22"/>
                <w:szCs w:val="22"/>
                <w:lang w:eastAsia="en-US"/>
              </w:rPr>
              <w:t>(10)</w:t>
            </w:r>
          </w:p>
        </w:tc>
      </w:tr>
      <w:tr w:rsidR="00CC1110" w:rsidRPr="00CC1110" w14:paraId="7C3F1AF2" w14:textId="77777777" w:rsidTr="002D231D">
        <w:trPr>
          <w:gridAfter w:val="1"/>
          <w:wAfter w:w="10" w:type="dxa"/>
          <w:trHeight w:val="675"/>
        </w:trPr>
        <w:tc>
          <w:tcPr>
            <w:tcW w:w="1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8ECBA" w14:textId="77777777" w:rsidR="00CC1110" w:rsidRPr="00CC1110" w:rsidRDefault="00CC1110" w:rsidP="00CC111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ստեղծագործական</w:t>
            </w:r>
            <w:proofErr w:type="spellEnd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խմբերի</w:t>
            </w:r>
            <w:proofErr w:type="spellEnd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անհատ</w:t>
            </w:r>
            <w:proofErr w:type="spellEnd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կատարողների</w:t>
            </w:r>
            <w:proofErr w:type="spellEnd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առանձին</w:t>
            </w:r>
            <w:proofErr w:type="spellEnd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արվեստագետների</w:t>
            </w:r>
            <w:proofErr w:type="spellEnd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մասնակցությանը</w:t>
            </w:r>
            <w:proofErr w:type="spellEnd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մրցույթներին</w:t>
            </w:r>
            <w:proofErr w:type="spellEnd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փառատոներին</w:t>
            </w:r>
            <w:proofErr w:type="spellEnd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թիվ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6AB3" w14:textId="77777777" w:rsidR="00CC1110" w:rsidRPr="00CC1110" w:rsidRDefault="00CC1110" w:rsidP="002D231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C1110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014F" w14:textId="77777777" w:rsidR="00CC1110" w:rsidRPr="00CC1110" w:rsidRDefault="00CC1110" w:rsidP="002D231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C1110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</w:tr>
      <w:tr w:rsidR="00CC1110" w:rsidRPr="00CC1110" w14:paraId="653DE34D" w14:textId="77777777" w:rsidTr="002D231D">
        <w:trPr>
          <w:gridAfter w:val="1"/>
          <w:wAfter w:w="10" w:type="dxa"/>
          <w:trHeight w:val="630"/>
        </w:trPr>
        <w:tc>
          <w:tcPr>
            <w:tcW w:w="1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9C1A8" w14:textId="77777777" w:rsidR="00CC1110" w:rsidRPr="00CC1110" w:rsidRDefault="00CC1110" w:rsidP="00CC111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ստեղծագործական</w:t>
            </w:r>
            <w:proofErr w:type="spellEnd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խմբերի</w:t>
            </w:r>
            <w:proofErr w:type="spellEnd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անհատ</w:t>
            </w:r>
            <w:proofErr w:type="spellEnd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կատարողների</w:t>
            </w:r>
            <w:proofErr w:type="spellEnd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առանձին</w:t>
            </w:r>
            <w:proofErr w:type="spellEnd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արվեստագետների</w:t>
            </w:r>
            <w:proofErr w:type="spellEnd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մասնակցությանը</w:t>
            </w:r>
            <w:proofErr w:type="spellEnd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մրցույթներին</w:t>
            </w:r>
            <w:proofErr w:type="spellEnd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փառատոներին</w:t>
            </w:r>
            <w:proofErr w:type="spellEnd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խմբերի</w:t>
            </w:r>
            <w:proofErr w:type="spellEnd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թիվ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1ABA" w14:textId="77777777" w:rsidR="00CC1110" w:rsidRPr="00CC1110" w:rsidRDefault="00CC1110" w:rsidP="002D231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C1110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4375" w14:textId="77777777" w:rsidR="00CC1110" w:rsidRPr="00CC1110" w:rsidRDefault="00CC1110" w:rsidP="002D231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C1110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</w:tr>
      <w:tr w:rsidR="00CC1110" w:rsidRPr="00CC1110" w14:paraId="376E7662" w14:textId="77777777" w:rsidTr="002D231D">
        <w:trPr>
          <w:gridAfter w:val="1"/>
          <w:wAfter w:w="10" w:type="dxa"/>
          <w:trHeight w:val="480"/>
        </w:trPr>
        <w:tc>
          <w:tcPr>
            <w:tcW w:w="1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5EE4C" w14:textId="77777777" w:rsidR="00CC1110" w:rsidRPr="00CC1110" w:rsidRDefault="00CC1110" w:rsidP="002D231D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վրա</w:t>
            </w:r>
            <w:proofErr w:type="spellEnd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կատարվող</w:t>
            </w:r>
            <w:proofErr w:type="spellEnd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ծախսը</w:t>
            </w:r>
            <w:proofErr w:type="spellEnd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հազ</w:t>
            </w:r>
            <w:proofErr w:type="spellEnd"/>
            <w:r w:rsidR="002D231D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.</w:t>
            </w:r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դրամ</w:t>
            </w:r>
            <w:proofErr w:type="spellEnd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8D9D" w14:textId="77777777" w:rsidR="00CC1110" w:rsidRPr="00CC1110" w:rsidRDefault="00CC1110" w:rsidP="00CC111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C111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(330,000.0)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75C3" w14:textId="77777777" w:rsidR="00CC1110" w:rsidRPr="00CC1110" w:rsidRDefault="00CC1110" w:rsidP="00CC111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C1110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(440,000.0)</w:t>
            </w:r>
          </w:p>
        </w:tc>
      </w:tr>
      <w:tr w:rsidR="00CC1110" w:rsidRPr="00CC1110" w14:paraId="25918EB8" w14:textId="77777777" w:rsidTr="00190552">
        <w:trPr>
          <w:gridAfter w:val="1"/>
          <w:wAfter w:w="10" w:type="dxa"/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05E74" w14:textId="77777777" w:rsidR="00CC1110" w:rsidRPr="00CC1110" w:rsidRDefault="002D231D" w:rsidP="00CC111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2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F43B3E" w14:textId="77777777" w:rsidR="00CC1110" w:rsidRPr="00CC1110" w:rsidRDefault="00CC1110" w:rsidP="00CC111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C111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CC111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</w:tr>
      <w:tr w:rsidR="00CC1110" w:rsidRPr="00CC1110" w14:paraId="4ACB79E7" w14:textId="77777777" w:rsidTr="002D231D">
        <w:trPr>
          <w:gridAfter w:val="1"/>
          <w:wAfter w:w="10" w:type="dxa"/>
          <w:trHeight w:val="54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CF079" w14:textId="77777777" w:rsidR="00CC1110" w:rsidRPr="00CC1110" w:rsidRDefault="00CC1110" w:rsidP="002D231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1215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244AC" w14:textId="77777777" w:rsidR="00CC1110" w:rsidRPr="00CC1110" w:rsidRDefault="00CC1110" w:rsidP="00CC1110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C111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CC111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C111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CC111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C111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սպորտի</w:t>
            </w:r>
            <w:proofErr w:type="spellEnd"/>
            <w:r w:rsidRPr="00CC111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ոլորտներում</w:t>
            </w:r>
            <w:proofErr w:type="spellEnd"/>
            <w:r w:rsidRPr="00CC111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CC111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C111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սփյուռքի</w:t>
            </w:r>
            <w:proofErr w:type="spellEnd"/>
            <w:r w:rsidRPr="00CC111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հետ</w:t>
            </w:r>
            <w:proofErr w:type="spellEnd"/>
            <w:r w:rsidRPr="00CC111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համագործակցության</w:t>
            </w:r>
            <w:proofErr w:type="spellEnd"/>
            <w:r w:rsidRPr="00CC111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զարգացում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157D8" w14:textId="77777777" w:rsidR="00CC1110" w:rsidRPr="00CC1110" w:rsidRDefault="00CC1110" w:rsidP="00CC111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11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3DFC0" w14:textId="77777777" w:rsidR="00CC1110" w:rsidRPr="00CC1110" w:rsidRDefault="00CC1110" w:rsidP="00CC111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11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C1110" w:rsidRPr="00CC1110" w14:paraId="563BBB5A" w14:textId="77777777" w:rsidTr="002D231D">
        <w:trPr>
          <w:gridAfter w:val="1"/>
          <w:wAfter w:w="10" w:type="dxa"/>
          <w:trHeight w:val="330"/>
        </w:trPr>
        <w:tc>
          <w:tcPr>
            <w:tcW w:w="1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072BF" w14:textId="77777777" w:rsidR="00CC1110" w:rsidRPr="00CC1110" w:rsidRDefault="00CC1110" w:rsidP="00CC111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F15CD" w14:textId="77777777" w:rsidR="00CC1110" w:rsidRPr="00CC1110" w:rsidRDefault="00CC1110" w:rsidP="00CC111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11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44298" w14:textId="77777777" w:rsidR="00CC1110" w:rsidRPr="00CC1110" w:rsidRDefault="00CC1110" w:rsidP="00CC111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C11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D231D" w:rsidRPr="00CC1110" w14:paraId="03242764" w14:textId="77777777" w:rsidTr="002D231D">
        <w:trPr>
          <w:gridAfter w:val="1"/>
          <w:wAfter w:w="10" w:type="dxa"/>
          <w:trHeight w:val="341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F4888" w14:textId="77777777" w:rsidR="002D231D" w:rsidRPr="002D231D" w:rsidRDefault="002D231D" w:rsidP="002D231D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2D231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231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2D231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231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E6545" w14:textId="77777777" w:rsidR="002D231D" w:rsidRPr="00CC1110" w:rsidRDefault="002D231D" w:rsidP="00CC111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1215</w:t>
            </w: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D612" w14:textId="77777777" w:rsidR="002D231D" w:rsidRPr="00CC1110" w:rsidRDefault="002D231D" w:rsidP="002D231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CC1110" w:rsidRPr="00CC1110" w14:paraId="009834E2" w14:textId="77777777" w:rsidTr="002D231D">
        <w:trPr>
          <w:gridAfter w:val="1"/>
          <w:wAfter w:w="10" w:type="dxa"/>
          <w:trHeight w:val="2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7D94F" w14:textId="77777777" w:rsidR="00CC1110" w:rsidRPr="00CC1110" w:rsidRDefault="00CC1110" w:rsidP="002D231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87C18" w14:textId="77777777" w:rsidR="00CC1110" w:rsidRPr="00CC1110" w:rsidRDefault="00CC1110" w:rsidP="00CC111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12009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D7319" w14:textId="77777777" w:rsidR="00CC1110" w:rsidRPr="00CC1110" w:rsidRDefault="002D231D" w:rsidP="00CC111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="00CC1110"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="00CC1110"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C1110"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="00CC1110"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53968" w14:textId="77777777" w:rsidR="00CC1110" w:rsidRPr="00CC1110" w:rsidRDefault="00CC1110" w:rsidP="002D231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2D231D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տ</w:t>
            </w: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C1110" w:rsidRPr="00CC1110" w14:paraId="2EF0A02D" w14:textId="77777777" w:rsidTr="002D231D">
        <w:trPr>
          <w:gridAfter w:val="1"/>
          <w:wAfter w:w="10" w:type="dxa"/>
          <w:trHeight w:val="6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17D5E" w14:textId="77777777" w:rsidR="00CC1110" w:rsidRPr="00CC1110" w:rsidRDefault="00CC1110" w:rsidP="002D231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372FE" w14:textId="77777777" w:rsidR="00CC1110" w:rsidRPr="00CC1110" w:rsidRDefault="00CC1110" w:rsidP="00CC111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Հայաստանում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«STARMUS FESTIVAL VI. 50 </w:t>
            </w: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Մարսի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փառատոնի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կազմակերպման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մասնակցության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վճար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F322C" w14:textId="77777777" w:rsidR="00CC1110" w:rsidRPr="00CC1110" w:rsidRDefault="00CC1110" w:rsidP="00CC111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11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488CB" w14:textId="77777777" w:rsidR="00CC1110" w:rsidRPr="00CC1110" w:rsidRDefault="00CC1110" w:rsidP="00CC111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11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C1110" w:rsidRPr="00CC1110" w14:paraId="041A089F" w14:textId="77777777" w:rsidTr="002D231D">
        <w:trPr>
          <w:gridAfter w:val="1"/>
          <w:wAfter w:w="10" w:type="dxa"/>
          <w:trHeight w:val="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D9C50" w14:textId="77777777" w:rsidR="00CC1110" w:rsidRPr="00CC1110" w:rsidRDefault="002D231D" w:rsidP="002D231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28B38" w14:textId="77777777" w:rsidR="00CC1110" w:rsidRPr="00CC1110" w:rsidRDefault="00CC1110" w:rsidP="00CC111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համաձայնագրով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հուշագրով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«STARMUS FESTIVAL VI. 50 </w:t>
            </w: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Մարսի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փառատոնի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կազմակերպման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մասնակցության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վճարի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3BB3D" w14:textId="77777777" w:rsidR="00CC1110" w:rsidRPr="00CC1110" w:rsidRDefault="00CC1110" w:rsidP="00CC111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11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2C91C" w14:textId="77777777" w:rsidR="00CC1110" w:rsidRPr="00CC1110" w:rsidRDefault="00CC1110" w:rsidP="00CC111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11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C1110" w:rsidRPr="00CC1110" w14:paraId="628F0D27" w14:textId="77777777" w:rsidTr="002D231D">
        <w:trPr>
          <w:gridAfter w:val="1"/>
          <w:wAfter w:w="10" w:type="dxa"/>
          <w:trHeight w:val="3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9803E" w14:textId="77777777" w:rsidR="00CC1110" w:rsidRPr="00CC1110" w:rsidRDefault="00CC1110" w:rsidP="002D231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9CB79" w14:textId="77777777" w:rsidR="00CC1110" w:rsidRPr="00CC1110" w:rsidRDefault="00CC1110" w:rsidP="00CC111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FD207" w14:textId="77777777" w:rsidR="00CC1110" w:rsidRPr="00CC1110" w:rsidRDefault="00CC1110" w:rsidP="00CC111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11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90DB0" w14:textId="77777777" w:rsidR="00CC1110" w:rsidRPr="00CC1110" w:rsidRDefault="00CC1110" w:rsidP="00CC111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11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C1110" w:rsidRPr="00CC1110" w14:paraId="69D4CED4" w14:textId="77777777" w:rsidTr="002D231D">
        <w:trPr>
          <w:gridAfter w:val="1"/>
          <w:wAfter w:w="10" w:type="dxa"/>
          <w:trHeight w:val="69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86E28" w14:textId="77777777" w:rsidR="00CC1110" w:rsidRPr="00CC1110" w:rsidRDefault="00CC1110" w:rsidP="002D231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Շահառուների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6B7F7" w14:textId="77777777" w:rsidR="00CC1110" w:rsidRPr="00CC1110" w:rsidRDefault="00CC1110" w:rsidP="00CC111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br/>
              <w:t xml:space="preserve">«STARMUS» Universe 2007  S.L.» </w:t>
            </w:r>
            <w:proofErr w:type="spellStart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C6ADA" w14:textId="77777777" w:rsidR="00CC1110" w:rsidRPr="00CC1110" w:rsidRDefault="00CC1110" w:rsidP="00CC111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11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C0B27" w14:textId="77777777" w:rsidR="00CC1110" w:rsidRPr="00CC1110" w:rsidRDefault="00CC1110" w:rsidP="00CC111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11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C1110" w:rsidRPr="00CC1110" w14:paraId="3CCBC465" w14:textId="77777777" w:rsidTr="002D231D">
        <w:trPr>
          <w:gridAfter w:val="1"/>
          <w:wAfter w:w="10" w:type="dxa"/>
          <w:trHeight w:val="390"/>
        </w:trPr>
        <w:tc>
          <w:tcPr>
            <w:tcW w:w="1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F7801" w14:textId="77777777" w:rsidR="00CC1110" w:rsidRPr="00CC1110" w:rsidRDefault="00CC1110" w:rsidP="00CC111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B81CE" w14:textId="77777777" w:rsidR="00CC1110" w:rsidRPr="00CC1110" w:rsidRDefault="00CC1110" w:rsidP="00CC111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11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F5B3C" w14:textId="77777777" w:rsidR="00CC1110" w:rsidRPr="00CC1110" w:rsidRDefault="00CC1110" w:rsidP="00CC111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111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C1110" w:rsidRPr="00CC1110" w14:paraId="56BC0336" w14:textId="77777777" w:rsidTr="002D231D">
        <w:trPr>
          <w:gridAfter w:val="1"/>
          <w:wAfter w:w="10" w:type="dxa"/>
          <w:trHeight w:val="375"/>
        </w:trPr>
        <w:tc>
          <w:tcPr>
            <w:tcW w:w="1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A337D" w14:textId="77777777" w:rsidR="00CC1110" w:rsidRPr="00CC1110" w:rsidRDefault="00CC1110" w:rsidP="00CC111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թիվը</w:t>
            </w:r>
            <w:proofErr w:type="spellEnd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քանակը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62E03" w14:textId="77777777" w:rsidR="00CC1110" w:rsidRPr="00CC1110" w:rsidRDefault="00CC1110" w:rsidP="00CC111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FD645" w14:textId="77777777" w:rsidR="00CC1110" w:rsidRPr="00CC1110" w:rsidRDefault="00CC1110" w:rsidP="00CC111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C111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CC1110" w:rsidRPr="00CC1110" w14:paraId="2225AF1B" w14:textId="77777777" w:rsidTr="002D231D">
        <w:trPr>
          <w:gridAfter w:val="1"/>
          <w:wAfter w:w="10" w:type="dxa"/>
          <w:trHeight w:val="60"/>
        </w:trPr>
        <w:tc>
          <w:tcPr>
            <w:tcW w:w="1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408E9" w14:textId="77777777" w:rsidR="00CC1110" w:rsidRPr="00CC1110" w:rsidRDefault="00CC1110" w:rsidP="00CC111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.</w:t>
            </w:r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դրամ</w:t>
            </w:r>
            <w:proofErr w:type="spellEnd"/>
            <w:r w:rsidRPr="00CC1110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68167" w14:textId="77777777" w:rsidR="00CC1110" w:rsidRPr="002D231D" w:rsidRDefault="00CC1110" w:rsidP="00CC111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D231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330,000.0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F0D15" w14:textId="77777777" w:rsidR="00CC1110" w:rsidRPr="002D231D" w:rsidRDefault="00CC1110" w:rsidP="00CC111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D231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440,000.0</w:t>
            </w:r>
          </w:p>
        </w:tc>
      </w:tr>
    </w:tbl>
    <w:p w14:paraId="1ABB556F" w14:textId="77777777" w:rsidR="00CC1110" w:rsidRDefault="00CC1110">
      <w:pPr>
        <w:pStyle w:val="mechtex"/>
        <w:rPr>
          <w:rFonts w:ascii="Arial" w:hAnsi="Arial" w:cs="Arial"/>
        </w:rPr>
      </w:pPr>
    </w:p>
    <w:p w14:paraId="1FC946C3" w14:textId="77777777" w:rsidR="00CC1110" w:rsidRDefault="00CC1110">
      <w:pPr>
        <w:pStyle w:val="mechtex"/>
        <w:rPr>
          <w:rFonts w:ascii="Arial" w:hAnsi="Arial" w:cs="Arial"/>
        </w:rPr>
      </w:pPr>
    </w:p>
    <w:p w14:paraId="07AC6C9A" w14:textId="77777777" w:rsidR="00CC1110" w:rsidRDefault="00CC1110">
      <w:pPr>
        <w:pStyle w:val="mechtex"/>
        <w:rPr>
          <w:rFonts w:ascii="Arial" w:hAnsi="Arial" w:cs="Arial"/>
        </w:rPr>
      </w:pPr>
    </w:p>
    <w:p w14:paraId="7CCF078A" w14:textId="77777777" w:rsidR="00CC1110" w:rsidRDefault="00CC1110">
      <w:pPr>
        <w:pStyle w:val="mechtex"/>
        <w:rPr>
          <w:rFonts w:ascii="Arial" w:hAnsi="Arial" w:cs="Arial"/>
        </w:rPr>
      </w:pPr>
    </w:p>
    <w:p w14:paraId="2D6130CB" w14:textId="77777777" w:rsidR="00CC1110" w:rsidRDefault="00CC1110">
      <w:pPr>
        <w:pStyle w:val="mechtex"/>
        <w:rPr>
          <w:rFonts w:ascii="Arial" w:hAnsi="Arial" w:cs="Arial"/>
        </w:rPr>
      </w:pPr>
    </w:p>
    <w:p w14:paraId="0499B8BC" w14:textId="77777777" w:rsidR="00CC1110" w:rsidRPr="00B16FF5" w:rsidRDefault="00CC1110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1850C7BC" w14:textId="77777777" w:rsidR="00CC1110" w:rsidRDefault="00CC1110" w:rsidP="00CC1110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6E0B3D0D" w14:textId="77777777" w:rsidR="00CC1110" w:rsidRPr="00B16FF5" w:rsidRDefault="00CC1110" w:rsidP="00CC1110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57F39996" w14:textId="77777777" w:rsidR="00CC1110" w:rsidRDefault="00CC1110">
      <w:pPr>
        <w:pStyle w:val="mechtex"/>
        <w:rPr>
          <w:rFonts w:ascii="Arial" w:hAnsi="Arial" w:cs="Arial"/>
        </w:rPr>
      </w:pPr>
    </w:p>
    <w:sectPr w:rsidR="00CC1110" w:rsidSect="00122B26"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52A44C" w14:textId="77777777" w:rsidR="00416F41" w:rsidRDefault="00416F41">
      <w:r>
        <w:separator/>
      </w:r>
    </w:p>
  </w:endnote>
  <w:endnote w:type="continuationSeparator" w:id="0">
    <w:p w14:paraId="6BF9C592" w14:textId="77777777" w:rsidR="00416F41" w:rsidRDefault="00416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40EF7C" w14:textId="77777777" w:rsidR="00416F41" w:rsidRDefault="00416F41">
      <w:r>
        <w:separator/>
      </w:r>
    </w:p>
  </w:footnote>
  <w:footnote w:type="continuationSeparator" w:id="0">
    <w:p w14:paraId="2BFDC2EA" w14:textId="77777777" w:rsidR="00416F41" w:rsidRDefault="00416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4BD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139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2B26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552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044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6C2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1D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6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6F41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126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1B7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66F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117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D2D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38D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53C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184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446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6A62"/>
    <w:rsid w:val="0092751E"/>
    <w:rsid w:val="0092760C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A77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4F82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54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8F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542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A9B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73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3D6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110"/>
    <w:rsid w:val="00CC149F"/>
    <w:rsid w:val="00CC1631"/>
    <w:rsid w:val="00CC1923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4BD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603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C49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5F96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695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7724E1"/>
  <w15:chartTrackingRefBased/>
  <w15:docId w15:val="{B36C2FFB-5DCC-4C21-BA99-9529844D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E264BD"/>
    <w:rPr>
      <w:rFonts w:ascii="Arial Armenian" w:hAnsi="Arial Armenian"/>
      <w:sz w:val="22"/>
      <w:lang w:eastAsia="ru-RU"/>
    </w:rPr>
  </w:style>
  <w:style w:type="character" w:customStyle="1" w:styleId="mechtex0">
    <w:name w:val="mechtex Знак"/>
    <w:link w:val="mechtex"/>
    <w:locked/>
    <w:rsid w:val="00E264BD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926A62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5B5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E900D-E40A-4BDC-AA15-DB0222CAA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https://mul2-moj.gov.am/tasks/126718/oneclick/1200-N.docx?token=7256bf5f77459b17d6cc69fcd59fa63c</cp:keywords>
  <dc:description/>
  <cp:lastModifiedBy>Lusine Khazarian</cp:lastModifiedBy>
  <cp:revision>8</cp:revision>
  <dcterms:created xsi:type="dcterms:W3CDTF">2020-07-20T10:29:00Z</dcterms:created>
  <dcterms:modified xsi:type="dcterms:W3CDTF">2020-07-21T07:41:00Z</dcterms:modified>
</cp:coreProperties>
</file>