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77DA4" w14:textId="7458D56A" w:rsidR="007312C9" w:rsidRPr="00D63DF6" w:rsidRDefault="007312C9" w:rsidP="007312C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71CBEACC" w14:textId="77777777" w:rsidR="007312C9" w:rsidRPr="006B7192" w:rsidRDefault="007312C9" w:rsidP="007312C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6FB755E" w14:textId="2BF60319" w:rsidR="007312C9" w:rsidRDefault="007312C9" w:rsidP="007312C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8A5FE2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1012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7D2684B" w14:textId="77777777" w:rsidR="007312C9" w:rsidRDefault="007312C9" w:rsidP="007312C9">
      <w:pPr>
        <w:pStyle w:val="mechtex"/>
        <w:ind w:firstLine="720"/>
        <w:jc w:val="left"/>
        <w:rPr>
          <w:rFonts w:ascii="Arial" w:hAnsi="Arial" w:cs="Arial"/>
        </w:rPr>
      </w:pPr>
    </w:p>
    <w:p w14:paraId="0DF7FA96" w14:textId="77777777" w:rsidR="007312C9" w:rsidRDefault="007312C9" w:rsidP="007312C9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692" w:type="dxa"/>
        <w:tblInd w:w="-445" w:type="dxa"/>
        <w:tblLayout w:type="fixed"/>
        <w:tblLook w:val="04A0" w:firstRow="1" w:lastRow="0" w:firstColumn="1" w:lastColumn="0" w:noHBand="0" w:noVBand="1"/>
      </w:tblPr>
      <w:tblGrid>
        <w:gridCol w:w="826"/>
        <w:gridCol w:w="1054"/>
        <w:gridCol w:w="3160"/>
        <w:gridCol w:w="1205"/>
        <w:gridCol w:w="1098"/>
        <w:gridCol w:w="1231"/>
        <w:gridCol w:w="1276"/>
        <w:gridCol w:w="1120"/>
        <w:gridCol w:w="1197"/>
        <w:gridCol w:w="1228"/>
        <w:gridCol w:w="1098"/>
        <w:gridCol w:w="1199"/>
      </w:tblGrid>
      <w:tr w:rsidR="007312C9" w:rsidRPr="0066148B" w14:paraId="40C80A15" w14:textId="77777777" w:rsidTr="00216F6A">
        <w:trPr>
          <w:trHeight w:val="1110"/>
        </w:trPr>
        <w:tc>
          <w:tcPr>
            <w:tcW w:w="156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51133" w14:textId="77777777" w:rsidR="007312C9" w:rsidRDefault="007312C9" w:rsidP="00216F6A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Cs/>
                <w:color w:val="000000"/>
                <w:lang w:eastAsia="en-US"/>
              </w:rPr>
              <w:t xml:space="preserve">«ՀԱՅԱUՏԱՆԻ ՀԱՆՐԱՊԵՏՈՒԹՅԱՆ 2020 ԹՎԱԿԱՆԻ ՊԵՏԱԿԱՆ ԲՅՈՒՋԵԻ ՄԱUԻՆ» ՀԱՅԱUՏԱՆԻ ՀԱՆՐԱՊԵՏՈՒԹՅԱՆ OՐԵՆՔԻ N 1 ՀԱՎԵԼՎԱԾԻ </w:t>
            </w:r>
          </w:p>
          <w:p w14:paraId="4381C105" w14:textId="77777777" w:rsidR="007312C9" w:rsidRDefault="007312C9" w:rsidP="00216F6A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Cs/>
                <w:color w:val="000000"/>
                <w:lang w:eastAsia="en-US"/>
              </w:rPr>
              <w:t xml:space="preserve">N 5 ԱՂՅՈՒՍԱԿՈՒՄ ԿԱՏԱՐՎՈՂ ՎԵՐԱԲԱՇԽՈՒՄԸ ԵՎ ՀԱՅԱՍՏԱՆԻ ՀԱՆՐԱՊԵՏՈՒԹՅԱՆ ԿԱՌԱՎԱՐՈՒԹՅԱՆ 2019 ԹՎԱԿԱՆԻ ԴԵԿՏԵՄԲԵՐԻ 26-Ի </w:t>
            </w:r>
          </w:p>
          <w:p w14:paraId="63D6C17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Cs/>
                <w:color w:val="000000"/>
                <w:lang w:eastAsia="en-US"/>
              </w:rPr>
              <w:t>N 1919-Ն ՈՐՈՇՄԱՆ N 5 ՀԱՎԵԼՎԱԾԻ N 4 ԱՂՅՈՒՍԱԿՈՒՄ ԿԱՏԱՐՎՈՂ ՓՈՓՈԽՈՒԹՅՈՒՆՆԵՐԸ</w:t>
            </w:r>
          </w:p>
        </w:tc>
      </w:tr>
      <w:tr w:rsidR="007312C9" w:rsidRPr="0066148B" w14:paraId="58846E36" w14:textId="77777777" w:rsidTr="00216F6A">
        <w:trPr>
          <w:trHeight w:val="27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8F0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2A14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2AFE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1111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74E4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461E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B26E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1561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07FA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BE37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06E3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3A8A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</w:p>
        </w:tc>
      </w:tr>
      <w:tr w:rsidR="007312C9" w:rsidRPr="0066148B" w14:paraId="51F26E4D" w14:textId="77777777" w:rsidTr="00216F6A">
        <w:trPr>
          <w:trHeight w:val="27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02A7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B63A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CF20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C25C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250D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5790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021C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BAFF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A5C5" w14:textId="77777777" w:rsidR="007312C9" w:rsidRPr="0066148B" w:rsidRDefault="007312C9" w:rsidP="00216F6A">
            <w:pPr>
              <w:jc w:val="right"/>
              <w:rPr>
                <w:rFonts w:ascii="GHEA Mariam" w:hAnsi="GHEA Mariam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Cs w:val="22"/>
                <w:lang w:eastAsia="en-US"/>
              </w:rPr>
              <w:t>(հազ. դրամ)</w:t>
            </w:r>
          </w:p>
        </w:tc>
      </w:tr>
      <w:tr w:rsidR="007312C9" w:rsidRPr="0066148B" w14:paraId="777749EB" w14:textId="77777777" w:rsidTr="00216F6A">
        <w:trPr>
          <w:trHeight w:val="60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63D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6148B">
              <w:rPr>
                <w:rFonts w:ascii="GHEA Mariam" w:hAnsi="GHEA Mariam"/>
                <w:bCs/>
                <w:lang w:eastAsia="en-US"/>
              </w:rPr>
              <w:t>Ծրագրային դասիչը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80E7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6148B">
              <w:rPr>
                <w:rFonts w:ascii="GHEA Mariam" w:hAnsi="GHEA Mariam"/>
                <w:bCs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30E8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6148B">
              <w:rPr>
                <w:rFonts w:ascii="GHEA Mariam" w:hAnsi="GHEA Mariam"/>
                <w:bCs/>
                <w:lang w:eastAsia="en-US"/>
              </w:rPr>
              <w:t xml:space="preserve"> Առաջին կիսամյակ 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77E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6148B">
              <w:rPr>
                <w:rFonts w:ascii="GHEA Mariam" w:hAnsi="GHEA Mariam"/>
                <w:bCs/>
                <w:lang w:eastAsia="en-US"/>
              </w:rPr>
              <w:t xml:space="preserve"> Ինն ամիս 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1ECD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6148B">
              <w:rPr>
                <w:rFonts w:ascii="GHEA Mariam" w:hAnsi="GHEA Mariam"/>
                <w:bCs/>
                <w:lang w:eastAsia="en-US"/>
              </w:rPr>
              <w:t xml:space="preserve"> Տարի </w:t>
            </w:r>
          </w:p>
        </w:tc>
      </w:tr>
      <w:tr w:rsidR="007312C9" w:rsidRPr="0066148B" w14:paraId="01B25CBC" w14:textId="77777777" w:rsidTr="00216F6A">
        <w:trPr>
          <w:trHeight w:val="285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B27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6148B">
              <w:rPr>
                <w:rFonts w:ascii="GHEA Mariam" w:hAnsi="GHEA Mariam"/>
                <w:bCs/>
                <w:lang w:eastAsia="en-US"/>
              </w:rPr>
              <w:t>ծրա</w:t>
            </w:r>
            <w:r>
              <w:rPr>
                <w:rFonts w:ascii="GHEA Mariam" w:hAnsi="GHEA Mariam"/>
                <w:bCs/>
                <w:lang w:eastAsia="en-US"/>
              </w:rPr>
              <w:t>-</w:t>
            </w:r>
            <w:r>
              <w:rPr>
                <w:rFonts w:ascii="GHEA Mariam" w:hAnsi="GHEA Mariam"/>
                <w:bCs/>
                <w:lang w:eastAsia="en-US"/>
              </w:rPr>
              <w:br/>
            </w:r>
            <w:r w:rsidRPr="0066148B">
              <w:rPr>
                <w:rFonts w:ascii="GHEA Mariam" w:hAnsi="GHEA Mariam"/>
                <w:bCs/>
                <w:lang w:eastAsia="en-US"/>
              </w:rPr>
              <w:t>գիր</w:t>
            </w:r>
            <w:r>
              <w:rPr>
                <w:rFonts w:ascii="GHEA Mariam" w:hAnsi="GHEA Mariam"/>
                <w:bCs/>
                <w:lang w:eastAsia="en-US"/>
              </w:rPr>
              <w:t>ը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168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Cs/>
                <w:color w:val="000000"/>
                <w:lang w:eastAsia="en-US"/>
              </w:rPr>
              <w:t>միջոցա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r w:rsidRPr="0066148B">
              <w:rPr>
                <w:rFonts w:ascii="GHEA Mariam" w:hAnsi="GHEA Mariam"/>
                <w:bCs/>
                <w:color w:val="000000"/>
                <w:lang w:eastAsia="en-US"/>
              </w:rPr>
              <w:t>ռում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4C0E" w14:textId="77777777" w:rsidR="007312C9" w:rsidRPr="0066148B" w:rsidRDefault="007312C9" w:rsidP="00216F6A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7740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6148B">
              <w:rPr>
                <w:rFonts w:ascii="GHEA Mariam" w:hAnsi="GHEA Mariam"/>
                <w:bCs/>
                <w:lang w:eastAsia="en-US"/>
              </w:rPr>
              <w:t xml:space="preserve">  ընդամենը  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C94A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6148B">
              <w:rPr>
                <w:rFonts w:ascii="GHEA Mariam" w:hAnsi="GHEA Mariam"/>
                <w:bCs/>
                <w:lang w:eastAsia="en-US"/>
              </w:rPr>
              <w:t xml:space="preserve">  այդ թվում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088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6148B">
              <w:rPr>
                <w:rFonts w:ascii="GHEA Mariam" w:hAnsi="GHEA Mariam"/>
                <w:bCs/>
                <w:lang w:eastAsia="en-US"/>
              </w:rPr>
              <w:t xml:space="preserve">  ընդամենը  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62E2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6148B">
              <w:rPr>
                <w:rFonts w:ascii="GHEA Mariam" w:hAnsi="GHEA Mariam"/>
                <w:bCs/>
                <w:lang w:eastAsia="en-US"/>
              </w:rPr>
              <w:t xml:space="preserve">  այդ թվում</w:t>
            </w:r>
            <w:r>
              <w:rPr>
                <w:rFonts w:ascii="GHEA Mariam" w:hAnsi="GHEA Mariam"/>
                <w:bCs/>
                <w:lang w:eastAsia="en-US"/>
              </w:rPr>
              <w:t>`</w:t>
            </w:r>
            <w:r w:rsidRPr="0066148B">
              <w:rPr>
                <w:rFonts w:ascii="GHEA Mariam" w:hAnsi="GHEA Mariam"/>
                <w:bCs/>
                <w:lang w:eastAsia="en-US"/>
              </w:rPr>
              <w:t xml:space="preserve">  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809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6148B">
              <w:rPr>
                <w:rFonts w:ascii="GHEA Mariam" w:hAnsi="GHEA Mariam"/>
                <w:bCs/>
                <w:lang w:eastAsia="en-US"/>
              </w:rPr>
              <w:t xml:space="preserve">  ընդամենը 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BBF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6148B">
              <w:rPr>
                <w:rFonts w:ascii="GHEA Mariam" w:hAnsi="GHEA Mariam"/>
                <w:bCs/>
                <w:lang w:eastAsia="en-US"/>
              </w:rPr>
              <w:t xml:space="preserve">  այդ թվում</w:t>
            </w:r>
            <w:r>
              <w:rPr>
                <w:rFonts w:ascii="GHEA Mariam" w:hAnsi="GHEA Mariam"/>
                <w:bCs/>
                <w:lang w:eastAsia="en-US"/>
              </w:rPr>
              <w:t>`</w:t>
            </w:r>
            <w:r w:rsidRPr="0066148B">
              <w:rPr>
                <w:rFonts w:ascii="GHEA Mariam" w:hAnsi="GHEA Mariam"/>
                <w:bCs/>
                <w:lang w:eastAsia="en-US"/>
              </w:rPr>
              <w:t xml:space="preserve">  </w:t>
            </w:r>
          </w:p>
        </w:tc>
      </w:tr>
      <w:tr w:rsidR="007312C9" w:rsidRPr="0066148B" w14:paraId="486433E9" w14:textId="77777777" w:rsidTr="00216F6A">
        <w:trPr>
          <w:trHeight w:val="12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55E4" w14:textId="77777777" w:rsidR="007312C9" w:rsidRPr="0066148B" w:rsidRDefault="007312C9" w:rsidP="00216F6A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CB25" w14:textId="77777777" w:rsidR="007312C9" w:rsidRPr="0066148B" w:rsidRDefault="007312C9" w:rsidP="00216F6A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2795" w14:textId="77777777" w:rsidR="007312C9" w:rsidRPr="0066148B" w:rsidRDefault="007312C9" w:rsidP="00216F6A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02A23" w14:textId="77777777" w:rsidR="007312C9" w:rsidRPr="0066148B" w:rsidRDefault="007312C9" w:rsidP="00216F6A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6497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6148B">
              <w:rPr>
                <w:rFonts w:ascii="GHEA Mariam" w:hAnsi="GHEA Mariam"/>
                <w:bCs/>
                <w:lang w:eastAsia="en-US"/>
              </w:rPr>
              <w:t xml:space="preserve">  դրամա</w:t>
            </w:r>
            <w:r>
              <w:rPr>
                <w:rFonts w:ascii="GHEA Mariam" w:hAnsi="GHEA Mariam"/>
                <w:bCs/>
                <w:lang w:eastAsia="en-US"/>
              </w:rPr>
              <w:t>-</w:t>
            </w:r>
            <w:r>
              <w:rPr>
                <w:rFonts w:ascii="GHEA Mariam" w:hAnsi="GHEA Mariam"/>
                <w:bCs/>
                <w:lang w:eastAsia="en-US"/>
              </w:rPr>
              <w:br/>
            </w:r>
            <w:r w:rsidRPr="0066148B">
              <w:rPr>
                <w:rFonts w:ascii="GHEA Mariam" w:hAnsi="GHEA Mariam"/>
                <w:bCs/>
                <w:lang w:eastAsia="en-US"/>
              </w:rPr>
              <w:t>շնոր</w:t>
            </w:r>
            <w:r>
              <w:rPr>
                <w:rFonts w:ascii="GHEA Mariam" w:hAnsi="GHEA Mariam"/>
                <w:bCs/>
                <w:lang w:eastAsia="en-US"/>
              </w:rPr>
              <w:t>-</w:t>
            </w:r>
            <w:r w:rsidRPr="0066148B">
              <w:rPr>
                <w:rFonts w:ascii="GHEA Mariam" w:hAnsi="GHEA Mariam"/>
                <w:bCs/>
                <w:lang w:eastAsia="en-US"/>
              </w:rPr>
              <w:br/>
              <w:t xml:space="preserve">հային միջոցներ 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FA00" w14:textId="77777777" w:rsidR="007312C9" w:rsidRDefault="007312C9" w:rsidP="00216F6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6148B">
              <w:rPr>
                <w:rFonts w:ascii="GHEA Mariam" w:hAnsi="GHEA Mariam"/>
                <w:bCs/>
                <w:lang w:eastAsia="en-US"/>
              </w:rPr>
              <w:t xml:space="preserve"> համա</w:t>
            </w:r>
            <w:r>
              <w:rPr>
                <w:rFonts w:ascii="GHEA Mariam" w:hAnsi="GHEA Mariam"/>
                <w:bCs/>
                <w:lang w:eastAsia="en-US"/>
              </w:rPr>
              <w:t>-</w:t>
            </w:r>
          </w:p>
          <w:p w14:paraId="1B5BC9A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6148B">
              <w:rPr>
                <w:rFonts w:ascii="GHEA Mariam" w:hAnsi="GHEA Mariam"/>
                <w:bCs/>
                <w:lang w:eastAsia="en-US"/>
              </w:rPr>
              <w:t>ֆինանսա</w:t>
            </w:r>
            <w:r>
              <w:rPr>
                <w:rFonts w:ascii="GHEA Mariam" w:hAnsi="GHEA Mariam"/>
                <w:bCs/>
                <w:lang w:eastAsia="en-US"/>
              </w:rPr>
              <w:t>-</w:t>
            </w:r>
            <w:r>
              <w:rPr>
                <w:rFonts w:ascii="GHEA Mariam" w:hAnsi="GHEA Mariam"/>
                <w:bCs/>
                <w:lang w:eastAsia="en-US"/>
              </w:rPr>
              <w:br/>
            </w:r>
            <w:r w:rsidRPr="0066148B">
              <w:rPr>
                <w:rFonts w:ascii="GHEA Mariam" w:hAnsi="GHEA Mariam"/>
                <w:bCs/>
                <w:lang w:eastAsia="en-US"/>
              </w:rPr>
              <w:t xml:space="preserve">վորում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4354F" w14:textId="77777777" w:rsidR="007312C9" w:rsidRPr="0066148B" w:rsidRDefault="007312C9" w:rsidP="00216F6A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42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6148B">
              <w:rPr>
                <w:rFonts w:ascii="GHEA Mariam" w:hAnsi="GHEA Mariam"/>
                <w:bCs/>
                <w:lang w:eastAsia="en-US"/>
              </w:rPr>
              <w:t xml:space="preserve">  դրամա</w:t>
            </w:r>
            <w:r>
              <w:rPr>
                <w:rFonts w:ascii="GHEA Mariam" w:hAnsi="GHEA Mariam"/>
                <w:bCs/>
                <w:lang w:eastAsia="en-US"/>
              </w:rPr>
              <w:t>-</w:t>
            </w:r>
            <w:r>
              <w:rPr>
                <w:rFonts w:ascii="GHEA Mariam" w:hAnsi="GHEA Mariam"/>
                <w:bCs/>
                <w:lang w:eastAsia="en-US"/>
              </w:rPr>
              <w:br/>
            </w:r>
            <w:r w:rsidRPr="0066148B">
              <w:rPr>
                <w:rFonts w:ascii="GHEA Mariam" w:hAnsi="GHEA Mariam"/>
                <w:bCs/>
                <w:lang w:eastAsia="en-US"/>
              </w:rPr>
              <w:t>շնոր</w:t>
            </w:r>
            <w:r>
              <w:rPr>
                <w:rFonts w:ascii="GHEA Mariam" w:hAnsi="GHEA Mariam"/>
                <w:bCs/>
                <w:lang w:eastAsia="en-US"/>
              </w:rPr>
              <w:t>-</w:t>
            </w:r>
            <w:r w:rsidRPr="0066148B">
              <w:rPr>
                <w:rFonts w:ascii="GHEA Mariam" w:hAnsi="GHEA Mariam"/>
                <w:bCs/>
                <w:lang w:eastAsia="en-US"/>
              </w:rPr>
              <w:br/>
              <w:t xml:space="preserve">հային միջոցներ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3F80" w14:textId="77777777" w:rsidR="007312C9" w:rsidRDefault="007312C9" w:rsidP="00216F6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6148B">
              <w:rPr>
                <w:rFonts w:ascii="GHEA Mariam" w:hAnsi="GHEA Mariam"/>
                <w:bCs/>
                <w:lang w:eastAsia="en-US"/>
              </w:rPr>
              <w:t xml:space="preserve"> համա</w:t>
            </w:r>
            <w:r>
              <w:rPr>
                <w:rFonts w:ascii="GHEA Mariam" w:hAnsi="GHEA Mariam"/>
                <w:bCs/>
                <w:lang w:eastAsia="en-US"/>
              </w:rPr>
              <w:t>-</w:t>
            </w:r>
          </w:p>
          <w:p w14:paraId="34BDEF1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6148B">
              <w:rPr>
                <w:rFonts w:ascii="GHEA Mariam" w:hAnsi="GHEA Mariam"/>
                <w:bCs/>
                <w:lang w:eastAsia="en-US"/>
              </w:rPr>
              <w:t>ֆինանսա</w:t>
            </w:r>
            <w:r>
              <w:rPr>
                <w:rFonts w:ascii="GHEA Mariam" w:hAnsi="GHEA Mariam"/>
                <w:bCs/>
                <w:lang w:eastAsia="en-US"/>
              </w:rPr>
              <w:t>-</w:t>
            </w:r>
            <w:r>
              <w:rPr>
                <w:rFonts w:ascii="GHEA Mariam" w:hAnsi="GHEA Mariam"/>
                <w:bCs/>
                <w:lang w:eastAsia="en-US"/>
              </w:rPr>
              <w:br/>
            </w:r>
            <w:r w:rsidRPr="0066148B">
              <w:rPr>
                <w:rFonts w:ascii="GHEA Mariam" w:hAnsi="GHEA Mariam"/>
                <w:bCs/>
                <w:lang w:eastAsia="en-US"/>
              </w:rPr>
              <w:t>վորում</w:t>
            </w: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9F3CF" w14:textId="77777777" w:rsidR="007312C9" w:rsidRPr="0066148B" w:rsidRDefault="007312C9" w:rsidP="00216F6A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3DB7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6148B">
              <w:rPr>
                <w:rFonts w:ascii="GHEA Mariam" w:hAnsi="GHEA Mariam"/>
                <w:bCs/>
                <w:lang w:eastAsia="en-US"/>
              </w:rPr>
              <w:t xml:space="preserve">  դրամա</w:t>
            </w:r>
            <w:r>
              <w:rPr>
                <w:rFonts w:ascii="GHEA Mariam" w:hAnsi="GHEA Mariam"/>
                <w:bCs/>
                <w:lang w:eastAsia="en-US"/>
              </w:rPr>
              <w:t>-</w:t>
            </w:r>
            <w:r>
              <w:rPr>
                <w:rFonts w:ascii="GHEA Mariam" w:hAnsi="GHEA Mariam"/>
                <w:bCs/>
                <w:lang w:eastAsia="en-US"/>
              </w:rPr>
              <w:br/>
            </w:r>
            <w:r w:rsidRPr="0066148B">
              <w:rPr>
                <w:rFonts w:ascii="GHEA Mariam" w:hAnsi="GHEA Mariam"/>
                <w:bCs/>
                <w:lang w:eastAsia="en-US"/>
              </w:rPr>
              <w:t>շնոր</w:t>
            </w:r>
            <w:r>
              <w:rPr>
                <w:rFonts w:ascii="GHEA Mariam" w:hAnsi="GHEA Mariam"/>
                <w:bCs/>
                <w:lang w:eastAsia="en-US"/>
              </w:rPr>
              <w:t>-</w:t>
            </w:r>
            <w:r w:rsidRPr="0066148B">
              <w:rPr>
                <w:rFonts w:ascii="GHEA Mariam" w:hAnsi="GHEA Mariam"/>
                <w:bCs/>
                <w:lang w:eastAsia="en-US"/>
              </w:rPr>
              <w:br/>
              <w:t xml:space="preserve">հային միջոցներ 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7683" w14:textId="77777777" w:rsidR="007312C9" w:rsidRDefault="007312C9" w:rsidP="00216F6A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r w:rsidRPr="0066148B">
              <w:rPr>
                <w:rFonts w:ascii="GHEA Mariam" w:hAnsi="GHEA Mariam"/>
                <w:bCs/>
                <w:lang w:eastAsia="en-US"/>
              </w:rPr>
              <w:t>համա</w:t>
            </w:r>
            <w:r>
              <w:rPr>
                <w:rFonts w:ascii="GHEA Mariam" w:hAnsi="GHEA Mariam"/>
                <w:bCs/>
                <w:lang w:eastAsia="en-US"/>
              </w:rPr>
              <w:t>-</w:t>
            </w:r>
          </w:p>
          <w:p w14:paraId="22DE620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66148B">
              <w:rPr>
                <w:rFonts w:ascii="GHEA Mariam" w:hAnsi="GHEA Mariam"/>
                <w:bCs/>
                <w:lang w:eastAsia="en-US"/>
              </w:rPr>
              <w:t>ֆինանսա</w:t>
            </w:r>
            <w:r>
              <w:rPr>
                <w:rFonts w:ascii="GHEA Mariam" w:hAnsi="GHEA Mariam"/>
                <w:bCs/>
                <w:lang w:eastAsia="en-US"/>
              </w:rPr>
              <w:t>-</w:t>
            </w:r>
            <w:r>
              <w:rPr>
                <w:rFonts w:ascii="GHEA Mariam" w:hAnsi="GHEA Mariam"/>
                <w:bCs/>
                <w:lang w:eastAsia="en-US"/>
              </w:rPr>
              <w:br/>
            </w:r>
            <w:r w:rsidRPr="0066148B">
              <w:rPr>
                <w:rFonts w:ascii="GHEA Mariam" w:hAnsi="GHEA Mariam"/>
                <w:bCs/>
                <w:lang w:eastAsia="en-US"/>
              </w:rPr>
              <w:t>վորում</w:t>
            </w:r>
          </w:p>
        </w:tc>
      </w:tr>
      <w:tr w:rsidR="007312C9" w:rsidRPr="0066148B" w14:paraId="0F998618" w14:textId="77777777" w:rsidTr="00216F6A">
        <w:trPr>
          <w:trHeight w:val="57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4B6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C5D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FF35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>ԸՆԴԱՄԵՆԸ</w:t>
            </w: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</w: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  <w:t>այդ թվում`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44D2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(53,226.0)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FB90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A3E5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(53,226.0)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6733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F5A7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F79C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03E6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5B6F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72BD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</w:tr>
      <w:tr w:rsidR="007312C9" w:rsidRPr="0066148B" w14:paraId="2749F91E" w14:textId="77777777" w:rsidTr="00216F6A">
        <w:trPr>
          <w:trHeight w:val="28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FA7F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A151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88FB1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ԸՆԹԱՑԻԿ ԾԱԽՍԵՐ 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6F77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ECDD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C2CF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6807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8C70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91DB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7159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47AA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008D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</w:tr>
      <w:tr w:rsidR="007312C9" w:rsidRPr="0066148B" w14:paraId="24A54BD5" w14:textId="77777777" w:rsidTr="00216F6A">
        <w:trPr>
          <w:trHeight w:val="28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A9D8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BB48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37DA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ՈՉ ՖԻՆԱՆՍԱԿԱՆ </w:t>
            </w:r>
            <w:r w:rsidRPr="0066148B"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t>ԱԿՏԻՎՆԵՐԻ ԳԾՈՎ ԾԱԽՍԵՐ</w:t>
            </w: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D72B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(53,226.0)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573F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08CB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(53,226.0)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25CA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B29D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1105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BA71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61C9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229A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</w:tr>
      <w:tr w:rsidR="007312C9" w:rsidRPr="0066148B" w14:paraId="341CB22D" w14:textId="77777777" w:rsidTr="00216F6A">
        <w:trPr>
          <w:trHeight w:val="85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F4B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A4C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0958C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>ՀՀ ՏԱՐԱԾՔԱՅԻՆ ԿԱՌԱ</w:t>
            </w: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softHyphen/>
            </w: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>ՎԱՐՄԱՆ ԵՎ ԵՆԹԱԿԱ</w:t>
            </w: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softHyphen/>
            </w: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>ՌՈՒՑ</w:t>
            </w: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softHyphen/>
            </w: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>ՎԱԾՔՆԵՐԻ ՆԱԽԱՐԱՐՈՒԹՅՈՒՆ</w:t>
            </w: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</w: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  <w:t>այդ թվում`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1698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(53,226.0)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8D13" w14:textId="77777777" w:rsidR="007312C9" w:rsidRPr="0007072F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highlight w:val="yellow"/>
                <w:lang w:eastAsia="en-US"/>
              </w:rPr>
            </w:pPr>
            <w:r w:rsidRPr="0007072F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F328" w14:textId="77777777" w:rsidR="007312C9" w:rsidRPr="0007072F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7072F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(53,226.0)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3CE5" w14:textId="77777777" w:rsidR="007312C9" w:rsidRPr="0007072F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7072F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DE4E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2A41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EA3D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EBEB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7455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</w:tr>
      <w:tr w:rsidR="007312C9" w:rsidRPr="0066148B" w14:paraId="38ECCE72" w14:textId="77777777" w:rsidTr="00216F6A">
        <w:trPr>
          <w:trHeight w:val="28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4542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>1040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D7C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8EA1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>Կոշտ թափոնների կառավարում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DEDA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(53,226.0)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2604" w14:textId="77777777" w:rsidR="007312C9" w:rsidRPr="0007072F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highlight w:val="yellow"/>
                <w:lang w:eastAsia="en-US"/>
              </w:rPr>
            </w:pPr>
            <w:r w:rsidRPr="0007072F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329B" w14:textId="77777777" w:rsidR="007312C9" w:rsidRPr="0007072F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7072F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(53,226.0)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4544" w14:textId="77777777" w:rsidR="007312C9" w:rsidRPr="0007072F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07072F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1D57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7211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B963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E22F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E909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</w:tr>
      <w:tr w:rsidR="007312C9" w:rsidRPr="0066148B" w14:paraId="0F43CE3B" w14:textId="77777777" w:rsidTr="00216F6A">
        <w:trPr>
          <w:trHeight w:val="28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C86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8AF7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2E9FE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  <w:r w:rsidRPr="0066148B">
              <w:rPr>
                <w:rFonts w:ascii="GHEA Mariam" w:hAnsi="GHEA Mariam"/>
                <w:lang w:eastAsia="en-US"/>
              </w:rPr>
              <w:t xml:space="preserve"> այդ թվում`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7AF5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E000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0F0E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68A0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991E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E952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A4F6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57B9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0C55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7312C9" w:rsidRPr="0066148B" w14:paraId="2662C6A5" w14:textId="77777777" w:rsidTr="00216F6A">
        <w:trPr>
          <w:trHeight w:val="114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D80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869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>32004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C2673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>Վերակառուցման և զարգացման եվրոպական բանկի աջակցությամբ իրականացվող «Կոտայքի և</w:t>
            </w: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  <w:t xml:space="preserve"> Գեղարքունիքի </w:t>
            </w:r>
            <w:r w:rsidRPr="0007072F">
              <w:rPr>
                <w:rFonts w:ascii="GHEA Mariam" w:hAnsi="GHEA Mariam"/>
                <w:b/>
                <w:bCs/>
                <w:color w:val="000000"/>
                <w:lang w:eastAsia="en-US"/>
              </w:rPr>
              <w:t>մարզերի կոշտ թափոնների կառավարում»</w:t>
            </w: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դրամաշնորհային ծրագիր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CA37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(53,226.0)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81E9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B0FE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(53,226.0)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E8F3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82AD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FCDE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9835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EEA3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C4B3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  </w:t>
            </w:r>
          </w:p>
        </w:tc>
      </w:tr>
      <w:tr w:rsidR="007312C9" w:rsidRPr="0066148B" w14:paraId="0F3D5E61" w14:textId="77777777" w:rsidTr="00216F6A">
        <w:trPr>
          <w:trHeight w:val="28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6396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3B7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D68F9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  <w:r w:rsidRPr="0066148B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C2C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B146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A7DE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B687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52CD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62AE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8FBF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406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2A6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312C9" w:rsidRPr="0066148B" w14:paraId="09378E7B" w14:textId="77777777" w:rsidTr="00216F6A">
        <w:trPr>
          <w:trHeight w:val="57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621D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D92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2DA6E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ՀՀ տարածքային կառավարման և ենթակառուցվածքների  նախարարություն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9F8E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 xml:space="preserve"> (53,226.0)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CC26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 xml:space="preserve"> -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A52C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 xml:space="preserve"> (53,226.0)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5AE2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 xml:space="preserve">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5808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 xml:space="preserve"> -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1321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 xml:space="preserve"> -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CC3B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 xml:space="preserve"> - 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B4D9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 xml:space="preserve"> -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B244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 xml:space="preserve"> -   </w:t>
            </w:r>
          </w:p>
        </w:tc>
      </w:tr>
      <w:tr w:rsidR="007312C9" w:rsidRPr="0066148B" w14:paraId="51D931A7" w14:textId="77777777" w:rsidTr="00216F6A">
        <w:trPr>
          <w:trHeight w:val="54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BDE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E38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44FA2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  <w:r w:rsidRPr="0066148B">
              <w:rPr>
                <w:rFonts w:ascii="GHEA Mariam" w:hAnsi="GHEA Mariam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CCDE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6ABD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CBDF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037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348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739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0DD9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F4E8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2F2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312C9" w:rsidRPr="0066148B" w14:paraId="2F39B8E7" w14:textId="77777777" w:rsidTr="00216F6A">
        <w:trPr>
          <w:trHeight w:val="28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B3E1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7AE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6EAA6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  <w:r w:rsidRPr="0066148B">
              <w:rPr>
                <w:rFonts w:ascii="GHEA Mariam" w:hAnsi="GHEA Mariam"/>
                <w:lang w:eastAsia="en-US"/>
              </w:rPr>
              <w:t>ՈՉ ՖԻՆԱՆՍԱԿԱՆ ԱԿՏԻՎՆԵՐԻ ԳԾՈՎ ԾԱԽՍԵՐ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D061" w14:textId="77777777" w:rsidR="007312C9" w:rsidRPr="0066148B" w:rsidRDefault="007312C9" w:rsidP="00216F6A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lang w:eastAsia="en-US"/>
              </w:rPr>
              <w:t xml:space="preserve"> (53,226.0)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C645" w14:textId="77777777" w:rsidR="007312C9" w:rsidRPr="0066148B" w:rsidRDefault="007312C9" w:rsidP="00216F6A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lang w:eastAsia="en-US"/>
              </w:rPr>
              <w:t xml:space="preserve"> -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2546" w14:textId="77777777" w:rsidR="007312C9" w:rsidRPr="0066148B" w:rsidRDefault="007312C9" w:rsidP="00216F6A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lang w:eastAsia="en-US"/>
              </w:rPr>
              <w:t xml:space="preserve"> (53,226.0)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D0F5" w14:textId="77777777" w:rsidR="007312C9" w:rsidRPr="0066148B" w:rsidRDefault="007312C9" w:rsidP="00216F6A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lang w:eastAsia="en-US"/>
              </w:rPr>
              <w:t xml:space="preserve">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41BD" w14:textId="77777777" w:rsidR="007312C9" w:rsidRPr="0066148B" w:rsidRDefault="007312C9" w:rsidP="00216F6A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lang w:eastAsia="en-US"/>
              </w:rPr>
              <w:t xml:space="preserve"> -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B75E" w14:textId="77777777" w:rsidR="007312C9" w:rsidRPr="0066148B" w:rsidRDefault="007312C9" w:rsidP="00216F6A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lang w:eastAsia="en-US"/>
              </w:rPr>
              <w:t xml:space="preserve"> -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6477" w14:textId="77777777" w:rsidR="007312C9" w:rsidRPr="0066148B" w:rsidRDefault="007312C9" w:rsidP="00216F6A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lang w:eastAsia="en-US"/>
              </w:rPr>
              <w:t xml:space="preserve"> - 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28D6" w14:textId="77777777" w:rsidR="007312C9" w:rsidRPr="0066148B" w:rsidRDefault="007312C9" w:rsidP="00216F6A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lang w:eastAsia="en-US"/>
              </w:rPr>
              <w:t xml:space="preserve"> -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5A07" w14:textId="77777777" w:rsidR="007312C9" w:rsidRPr="0066148B" w:rsidRDefault="007312C9" w:rsidP="00216F6A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lang w:eastAsia="en-US"/>
              </w:rPr>
              <w:t xml:space="preserve"> -   </w:t>
            </w:r>
          </w:p>
        </w:tc>
      </w:tr>
      <w:tr w:rsidR="007312C9" w:rsidRPr="0066148B" w14:paraId="2D284292" w14:textId="77777777" w:rsidTr="00216F6A">
        <w:trPr>
          <w:trHeight w:val="28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4138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F03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62767" w14:textId="77777777" w:rsidR="007312C9" w:rsidRPr="0066148B" w:rsidRDefault="007312C9" w:rsidP="00216F6A">
            <w:pPr>
              <w:rPr>
                <w:rFonts w:ascii="GHEA Mariam" w:hAnsi="GHEA Mariam"/>
                <w:lang w:eastAsia="en-US"/>
              </w:rPr>
            </w:pPr>
            <w:r w:rsidRPr="0066148B">
              <w:rPr>
                <w:rFonts w:ascii="GHEA Mariam" w:hAnsi="GHEA Mariam"/>
                <w:lang w:eastAsia="en-US"/>
              </w:rPr>
              <w:t>- Շենքերի և շինությունների շինարարություն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9322" w14:textId="77777777" w:rsidR="007312C9" w:rsidRPr="0066148B" w:rsidRDefault="007312C9" w:rsidP="00216F6A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lang w:eastAsia="en-US"/>
              </w:rPr>
              <w:t xml:space="preserve"> (53,226.0)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2472" w14:textId="77777777" w:rsidR="007312C9" w:rsidRPr="0066148B" w:rsidRDefault="007312C9" w:rsidP="00216F6A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lang w:eastAsia="en-US"/>
              </w:rPr>
              <w:t xml:space="preserve"> -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D985" w14:textId="77777777" w:rsidR="007312C9" w:rsidRPr="0066148B" w:rsidRDefault="007312C9" w:rsidP="00216F6A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lang w:eastAsia="en-US"/>
              </w:rPr>
              <w:t xml:space="preserve"> (53,226.0)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8E53" w14:textId="77777777" w:rsidR="007312C9" w:rsidRPr="0066148B" w:rsidRDefault="007312C9" w:rsidP="00216F6A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lang w:eastAsia="en-US"/>
              </w:rPr>
              <w:t xml:space="preserve">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B2D0" w14:textId="77777777" w:rsidR="007312C9" w:rsidRPr="0066148B" w:rsidRDefault="007312C9" w:rsidP="00216F6A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lang w:eastAsia="en-US"/>
              </w:rPr>
              <w:t xml:space="preserve"> -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92EE" w14:textId="77777777" w:rsidR="007312C9" w:rsidRPr="0066148B" w:rsidRDefault="007312C9" w:rsidP="00216F6A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lang w:eastAsia="en-US"/>
              </w:rPr>
              <w:t xml:space="preserve"> -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853C" w14:textId="77777777" w:rsidR="007312C9" w:rsidRPr="0066148B" w:rsidRDefault="007312C9" w:rsidP="00216F6A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lang w:eastAsia="en-US"/>
              </w:rPr>
              <w:t xml:space="preserve"> - 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214B" w14:textId="77777777" w:rsidR="007312C9" w:rsidRPr="0066148B" w:rsidRDefault="007312C9" w:rsidP="00216F6A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lang w:eastAsia="en-US"/>
              </w:rPr>
              <w:t xml:space="preserve"> -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138F" w14:textId="77777777" w:rsidR="007312C9" w:rsidRPr="0066148B" w:rsidRDefault="007312C9" w:rsidP="00216F6A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lang w:eastAsia="en-US"/>
              </w:rPr>
              <w:t xml:space="preserve"> -   </w:t>
            </w:r>
          </w:p>
        </w:tc>
      </w:tr>
    </w:tbl>
    <w:p w14:paraId="7C8EAAE9" w14:textId="77777777" w:rsidR="007312C9" w:rsidRDefault="007312C9" w:rsidP="007312C9">
      <w:pPr>
        <w:pStyle w:val="mechtex"/>
        <w:ind w:firstLine="720"/>
        <w:jc w:val="left"/>
        <w:rPr>
          <w:rFonts w:ascii="Arial" w:hAnsi="Arial" w:cs="Arial"/>
        </w:rPr>
      </w:pPr>
    </w:p>
    <w:p w14:paraId="083F9E9D" w14:textId="77777777" w:rsidR="007312C9" w:rsidRDefault="007312C9" w:rsidP="007312C9">
      <w:pPr>
        <w:pStyle w:val="mechtex"/>
        <w:ind w:firstLine="720"/>
        <w:jc w:val="left"/>
        <w:rPr>
          <w:rFonts w:ascii="Arial" w:hAnsi="Arial" w:cs="Arial"/>
        </w:rPr>
      </w:pPr>
    </w:p>
    <w:p w14:paraId="0BB4AB27" w14:textId="77777777" w:rsidR="007312C9" w:rsidRDefault="007312C9" w:rsidP="007312C9">
      <w:pPr>
        <w:pStyle w:val="mechtex"/>
        <w:ind w:firstLine="720"/>
        <w:jc w:val="left"/>
        <w:rPr>
          <w:rFonts w:ascii="Arial" w:hAnsi="Arial" w:cs="Arial"/>
        </w:rPr>
      </w:pPr>
    </w:p>
    <w:p w14:paraId="2D16C0E6" w14:textId="77777777" w:rsidR="007312C9" w:rsidRPr="00B16FF5" w:rsidRDefault="007312C9" w:rsidP="007312C9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5CF30734" w14:textId="77777777" w:rsidR="007312C9" w:rsidRDefault="007312C9" w:rsidP="007312C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3584824" w14:textId="5646C135" w:rsidR="007312C9" w:rsidRPr="0055759B" w:rsidRDefault="007312C9" w:rsidP="00C61CAE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5CD455D5" w14:textId="77777777" w:rsidR="00A10B61" w:rsidRDefault="00A10B61"/>
    <w:sectPr w:rsidR="00A10B61" w:rsidSect="00C61CA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31CAC" w14:textId="77777777" w:rsidR="00E00616" w:rsidRDefault="00E00616">
      <w:r>
        <w:separator/>
      </w:r>
    </w:p>
  </w:endnote>
  <w:endnote w:type="continuationSeparator" w:id="0">
    <w:p w14:paraId="4D68A269" w14:textId="77777777" w:rsidR="00E00616" w:rsidRDefault="00E0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9FB3B" w14:textId="77777777" w:rsidR="0007072F" w:rsidRDefault="007312C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A8D7" w14:textId="77777777" w:rsidR="0007072F" w:rsidRPr="000D005E" w:rsidRDefault="007312C9" w:rsidP="000D005E">
    <w:pPr>
      <w:pStyle w:val="Footer"/>
    </w:pPr>
    <w:r w:rsidRPr="000D005E">
      <w:t>voroshumHK-001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AF49E" w14:textId="77777777" w:rsidR="0007072F" w:rsidRPr="006D7630" w:rsidRDefault="007312C9" w:rsidP="006D7630">
    <w:pPr>
      <w:pStyle w:val="Footer"/>
    </w:pPr>
    <w:r w:rsidRPr="006D7630">
      <w:t>voroshumHK-001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2E372" w14:textId="77777777" w:rsidR="00E00616" w:rsidRDefault="00E00616">
      <w:r>
        <w:separator/>
      </w:r>
    </w:p>
  </w:footnote>
  <w:footnote w:type="continuationSeparator" w:id="0">
    <w:p w14:paraId="30B2DE77" w14:textId="77777777" w:rsidR="00E00616" w:rsidRDefault="00E0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59752" w14:textId="77777777" w:rsidR="0007072F" w:rsidRDefault="007312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4AECDF" w14:textId="77777777" w:rsidR="0007072F" w:rsidRDefault="00E006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4E32" w14:textId="77777777" w:rsidR="0007072F" w:rsidRDefault="007312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599EBCB0" w14:textId="77777777" w:rsidR="0007072F" w:rsidRDefault="00E006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5F3A34"/>
    <w:rsid w:val="006F614B"/>
    <w:rsid w:val="007312C9"/>
    <w:rsid w:val="00775EB2"/>
    <w:rsid w:val="00814B87"/>
    <w:rsid w:val="008A5FE2"/>
    <w:rsid w:val="00A10B61"/>
    <w:rsid w:val="00C61CAE"/>
    <w:rsid w:val="00E0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B8C6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7312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12C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7312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12C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7312C9"/>
  </w:style>
  <w:style w:type="paragraph" w:customStyle="1" w:styleId="norm">
    <w:name w:val="norm"/>
    <w:basedOn w:val="Normal"/>
    <w:rsid w:val="007312C9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7312C9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7312C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312C9"/>
    <w:pPr>
      <w:jc w:val="both"/>
    </w:pPr>
  </w:style>
  <w:style w:type="paragraph" w:customStyle="1" w:styleId="russtyle">
    <w:name w:val="russtyle"/>
    <w:basedOn w:val="Normal"/>
    <w:rsid w:val="007312C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312C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312C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312C9"/>
    <w:rPr>
      <w:w w:val="90"/>
    </w:rPr>
  </w:style>
  <w:style w:type="paragraph" w:customStyle="1" w:styleId="Style3">
    <w:name w:val="Style3"/>
    <w:basedOn w:val="mechtex"/>
    <w:rsid w:val="007312C9"/>
    <w:rPr>
      <w:w w:val="90"/>
    </w:rPr>
  </w:style>
  <w:style w:type="paragraph" w:customStyle="1" w:styleId="Style6">
    <w:name w:val="Style6"/>
    <w:basedOn w:val="mechtex"/>
    <w:rsid w:val="007312C9"/>
  </w:style>
  <w:style w:type="character" w:styleId="Strong">
    <w:name w:val="Strong"/>
    <w:uiPriority w:val="99"/>
    <w:qFormat/>
    <w:rsid w:val="007312C9"/>
    <w:rPr>
      <w:rFonts w:cs="Times New Roman"/>
      <w:b/>
    </w:rPr>
  </w:style>
  <w:style w:type="paragraph" w:styleId="NormalWeb">
    <w:name w:val="Normal (Web)"/>
    <w:basedOn w:val="Normal"/>
    <w:uiPriority w:val="99"/>
    <w:rsid w:val="007312C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https://mul2-moj.gov.am/tasks/116516/oneclick/Kvoroshum1012.docx?token=de18931663887c4bda483121819f5874</cp:keywords>
  <dc:description/>
  <cp:lastModifiedBy>Tigran Ghandiljyan</cp:lastModifiedBy>
  <cp:revision>5</cp:revision>
  <dcterms:created xsi:type="dcterms:W3CDTF">2020-06-22T12:39:00Z</dcterms:created>
  <dcterms:modified xsi:type="dcterms:W3CDTF">2020-06-23T09:47:00Z</dcterms:modified>
</cp:coreProperties>
</file>