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B6AD" w14:textId="757F8F35" w:rsidR="00A3471E" w:rsidRPr="003513F7" w:rsidRDefault="00A3471E" w:rsidP="00CB2FD7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A3471E">
        <w:rPr>
          <w:rFonts w:ascii="GHEA Mariam" w:hAnsi="GHEA Mariam"/>
          <w:spacing w:val="-8"/>
          <w:lang w:val="hy-AM"/>
        </w:rPr>
        <w:t xml:space="preserve">   </w:t>
      </w:r>
      <w:r w:rsidRPr="00A3471E">
        <w:rPr>
          <w:rFonts w:ascii="GHEA Mariam" w:hAnsi="GHEA Mariam"/>
          <w:spacing w:val="-8"/>
          <w:lang w:val="hy-AM"/>
        </w:rPr>
        <w:tab/>
      </w:r>
      <w:r w:rsidRPr="00A3471E">
        <w:rPr>
          <w:rFonts w:ascii="GHEA Mariam" w:hAnsi="GHEA Mariam"/>
          <w:spacing w:val="-8"/>
          <w:lang w:val="hy-AM"/>
        </w:rPr>
        <w:tab/>
      </w:r>
      <w:r w:rsidRPr="00A3471E">
        <w:rPr>
          <w:rFonts w:ascii="GHEA Mariam" w:hAnsi="GHEA Mariam"/>
          <w:spacing w:val="-8"/>
          <w:lang w:val="hy-AM"/>
        </w:rPr>
        <w:tab/>
      </w:r>
      <w:r w:rsidRPr="00A3471E">
        <w:rPr>
          <w:rFonts w:ascii="GHEA Mariam" w:hAnsi="GHEA Mariam"/>
          <w:spacing w:val="-8"/>
          <w:lang w:val="hy-AM"/>
        </w:rPr>
        <w:tab/>
      </w:r>
      <w:r w:rsidRPr="00A3471E">
        <w:rPr>
          <w:rFonts w:ascii="GHEA Mariam" w:hAnsi="GHEA Mariam"/>
          <w:spacing w:val="-8"/>
          <w:lang w:val="hy-AM"/>
        </w:rPr>
        <w:tab/>
        <w:t xml:space="preserve">                     </w:t>
      </w:r>
      <w:r w:rsidR="00CB2FD7">
        <w:rPr>
          <w:rFonts w:ascii="GHEA Mariam" w:hAnsi="GHEA Mariam"/>
          <w:spacing w:val="-8"/>
          <w:lang w:val="hy-AM"/>
        </w:rPr>
        <w:t xml:space="preserve">   </w:t>
      </w:r>
      <w:r w:rsidRPr="003513F7">
        <w:rPr>
          <w:rFonts w:ascii="GHEA Mariam" w:hAnsi="GHEA Mariam"/>
          <w:spacing w:val="-8"/>
        </w:rPr>
        <w:t xml:space="preserve">       </w:t>
      </w:r>
      <w:r w:rsidR="00CB2FD7">
        <w:rPr>
          <w:rFonts w:ascii="GHEA Mariam" w:hAnsi="GHEA Mariam"/>
          <w:spacing w:val="-8"/>
          <w:lang w:val="hy-AM"/>
        </w:rPr>
        <w:t xml:space="preserve">  </w:t>
      </w:r>
      <w:r w:rsidRPr="003513F7">
        <w:rPr>
          <w:rFonts w:ascii="GHEA Mariam" w:hAnsi="GHEA Mariam"/>
          <w:spacing w:val="-8"/>
        </w:rPr>
        <w:t>Հավելված N 4</w:t>
      </w:r>
    </w:p>
    <w:p w14:paraId="5216D207" w14:textId="77777777" w:rsidR="00A3471E" w:rsidRPr="003513F7" w:rsidRDefault="00A3471E" w:rsidP="00A3471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3513F7">
        <w:rPr>
          <w:rFonts w:ascii="GHEA Mariam" w:hAnsi="GHEA Mariam"/>
          <w:spacing w:val="-6"/>
        </w:rPr>
        <w:t xml:space="preserve">       </w:t>
      </w:r>
      <w:r w:rsidRPr="003513F7">
        <w:rPr>
          <w:rFonts w:ascii="GHEA Mariam" w:hAnsi="GHEA Mariam"/>
          <w:spacing w:val="-6"/>
        </w:rPr>
        <w:tab/>
        <w:t xml:space="preserve"> </w:t>
      </w:r>
      <w:r w:rsidRPr="003513F7">
        <w:rPr>
          <w:rFonts w:ascii="GHEA Mariam" w:hAnsi="GHEA Mariam"/>
          <w:spacing w:val="-6"/>
        </w:rPr>
        <w:tab/>
      </w:r>
      <w:r w:rsidRPr="003513F7">
        <w:rPr>
          <w:rFonts w:ascii="GHEA Mariam" w:hAnsi="GHEA Mariam"/>
          <w:spacing w:val="-6"/>
        </w:rPr>
        <w:tab/>
      </w:r>
      <w:r w:rsidRPr="003513F7">
        <w:rPr>
          <w:rFonts w:ascii="GHEA Mariam" w:hAnsi="GHEA Mariam"/>
          <w:spacing w:val="-6"/>
        </w:rPr>
        <w:tab/>
      </w:r>
      <w:r w:rsidRPr="003513F7">
        <w:rPr>
          <w:rFonts w:ascii="GHEA Mariam" w:hAnsi="GHEA Mariam"/>
          <w:spacing w:val="-6"/>
        </w:rPr>
        <w:tab/>
      </w:r>
      <w:r w:rsidRPr="003513F7">
        <w:rPr>
          <w:rFonts w:ascii="GHEA Mariam" w:hAnsi="GHEA Mariam"/>
          <w:spacing w:val="-6"/>
        </w:rPr>
        <w:tab/>
      </w:r>
      <w:r w:rsidRPr="003513F7">
        <w:rPr>
          <w:rFonts w:ascii="GHEA Mariam" w:hAnsi="GHEA Mariam"/>
          <w:spacing w:val="-6"/>
        </w:rPr>
        <w:tab/>
      </w:r>
      <w:r w:rsidRPr="003513F7">
        <w:rPr>
          <w:rFonts w:ascii="GHEA Mariam" w:hAnsi="GHEA Mariam"/>
          <w:spacing w:val="-6"/>
        </w:rPr>
        <w:tab/>
        <w:t xml:space="preserve">   ՀՀ կառավարության 2020 թվականի</w:t>
      </w:r>
    </w:p>
    <w:p w14:paraId="508445D0" w14:textId="6CB975CA" w:rsidR="00A3471E" w:rsidRPr="003513F7" w:rsidRDefault="00A3471E" w:rsidP="00A3471E">
      <w:pPr>
        <w:pStyle w:val="mechtex"/>
        <w:jc w:val="left"/>
        <w:rPr>
          <w:rFonts w:ascii="Sylfaen" w:hAnsi="Sylfaen" w:cs="Sylfaen"/>
        </w:rPr>
      </w:pP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  <w:t xml:space="preserve">   </w:t>
      </w:r>
      <w:r w:rsidRPr="003513F7">
        <w:rPr>
          <w:rFonts w:ascii="GHEA Mariam" w:hAnsi="GHEA Mariam"/>
          <w:spacing w:val="-2"/>
        </w:rPr>
        <w:tab/>
        <w:t xml:space="preserve">  </w:t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  <w:t xml:space="preserve">   </w:t>
      </w:r>
      <w:r w:rsidR="00CB2FD7">
        <w:rPr>
          <w:rFonts w:ascii="GHEA Mariam" w:hAnsi="GHEA Mariam"/>
          <w:spacing w:val="-2"/>
          <w:lang w:val="hy-AM"/>
        </w:rPr>
        <w:t xml:space="preserve">     </w:t>
      </w:r>
      <w:r w:rsidRPr="003513F7">
        <w:rPr>
          <w:rFonts w:ascii="GHEA Mariam" w:hAnsi="GHEA Mariam"/>
          <w:spacing w:val="-2"/>
        </w:rPr>
        <w:t xml:space="preserve"> </w:t>
      </w:r>
      <w:r w:rsidRPr="003513F7">
        <w:rPr>
          <w:rFonts w:ascii="GHEA Mariam" w:hAnsi="GHEA Mariam" w:cs="IRTEK Courier"/>
          <w:spacing w:val="-4"/>
          <w:lang w:val="pt-BR"/>
        </w:rPr>
        <w:t>մարտի</w:t>
      </w:r>
      <w:r w:rsidRPr="003513F7">
        <w:rPr>
          <w:rFonts w:ascii="GHEA Mariam" w:hAnsi="GHEA Mariam" w:cs="Sylfaen"/>
          <w:spacing w:val="-2"/>
          <w:lang w:val="pt-BR"/>
        </w:rPr>
        <w:t xml:space="preserve"> 19-</w:t>
      </w:r>
      <w:r w:rsidRPr="003513F7">
        <w:rPr>
          <w:rFonts w:ascii="GHEA Mariam" w:hAnsi="GHEA Mariam"/>
          <w:spacing w:val="-2"/>
        </w:rPr>
        <w:t xml:space="preserve">ի N </w:t>
      </w:r>
      <w:r w:rsidR="007E4010">
        <w:rPr>
          <w:rFonts w:ascii="GHEA Mariam" w:hAnsi="GHEA Mariam"/>
          <w:spacing w:val="-2"/>
          <w:lang w:val="hy-AM"/>
        </w:rPr>
        <w:t>349</w:t>
      </w:r>
      <w:r w:rsidRPr="003513F7">
        <w:rPr>
          <w:rFonts w:ascii="GHEA Mariam" w:hAnsi="GHEA Mariam"/>
          <w:spacing w:val="-2"/>
        </w:rPr>
        <w:t>-Ն որոշման</w:t>
      </w:r>
    </w:p>
    <w:p w14:paraId="7D770C48" w14:textId="77777777" w:rsidR="00A3471E" w:rsidRPr="003513F7" w:rsidRDefault="00A3471E" w:rsidP="00A3471E">
      <w:pPr>
        <w:tabs>
          <w:tab w:val="left" w:pos="10819"/>
        </w:tabs>
        <w:rPr>
          <w:rFonts w:ascii="Sylfaen" w:hAnsi="Sylfaen"/>
        </w:rPr>
      </w:pPr>
    </w:p>
    <w:p w14:paraId="5B1F308C" w14:textId="77777777" w:rsidR="00A3471E" w:rsidRPr="003513F7" w:rsidRDefault="00A3471E" w:rsidP="00A3471E">
      <w:pPr>
        <w:rPr>
          <w:rFonts w:ascii="Sylfaen" w:hAnsi="Sylfaen"/>
        </w:rPr>
      </w:pPr>
    </w:p>
    <w:p w14:paraId="56965794" w14:textId="77777777" w:rsidR="00A3471E" w:rsidRPr="003513F7" w:rsidRDefault="00A3471E" w:rsidP="00A3471E">
      <w:pPr>
        <w:tabs>
          <w:tab w:val="left" w:pos="5810"/>
        </w:tabs>
        <w:rPr>
          <w:rFonts w:ascii="Sylfaen" w:hAnsi="Sylfaen"/>
        </w:rPr>
      </w:pPr>
    </w:p>
    <w:tbl>
      <w:tblPr>
        <w:tblW w:w="15390" w:type="dxa"/>
        <w:tblInd w:w="-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5410"/>
        <w:gridCol w:w="1890"/>
        <w:gridCol w:w="1800"/>
        <w:gridCol w:w="1800"/>
        <w:gridCol w:w="1890"/>
      </w:tblGrid>
      <w:tr w:rsidR="00A3471E" w:rsidRPr="003513F7" w14:paraId="1065E0DE" w14:textId="77777777" w:rsidTr="004632E7">
        <w:trPr>
          <w:trHeight w:val="870"/>
        </w:trPr>
        <w:tc>
          <w:tcPr>
            <w:tcW w:w="15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AB81B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513F7">
              <w:rPr>
                <w:rFonts w:ascii="GHEA Mariam" w:hAnsi="GHEA Mariam"/>
                <w:bCs/>
                <w:sz w:val="22"/>
                <w:szCs w:val="22"/>
              </w:rPr>
              <w:t xml:space="preserve">ՀԱՅԱՍՏԱՆԻ ՀԱՆՐԱՊԵՏՈՒԹՅԱՆ ԿԱՌԱՎԱՐՈՒԹՅԱՆ 2019 ԹՎԱԿԱՆԻ ԴԵԿՏԵՄԲԵՐԻ 26-Ի N 1919-Ն ՈՐՈՇՄԱՆ </w:t>
            </w:r>
            <w:r w:rsidRPr="003513F7">
              <w:rPr>
                <w:rFonts w:ascii="GHEA Mariam" w:hAnsi="GHEA Mariam"/>
                <w:bCs/>
                <w:sz w:val="22"/>
                <w:szCs w:val="22"/>
              </w:rPr>
              <w:br/>
              <w:t>N 9.1 ՀԱՎԵԼՎԱԾԻ  N 9.1.3 ԱՂՅՈՒՍԱԿՈՒՄ ԿԱՏԱՐՎՈՂ ՓՈՓՈԽՈՒԹՅՈՒՆՆԵՐԸ ԵՎ ԼՐԱՑՈՒՄՆԵՐԸ</w:t>
            </w:r>
          </w:p>
        </w:tc>
      </w:tr>
      <w:tr w:rsidR="00A3471E" w:rsidRPr="003513F7" w14:paraId="4F966FE2" w14:textId="77777777" w:rsidTr="004632E7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05E32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A6AD3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0DF24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D54A6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545B6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0360D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3471E" w:rsidRPr="003513F7" w14:paraId="4691E62C" w14:textId="77777777" w:rsidTr="004632E7">
        <w:trPr>
          <w:trHeight w:val="405"/>
        </w:trPr>
        <w:tc>
          <w:tcPr>
            <w:tcW w:w="15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4EFECD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վարչապետի աշխատակազմ </w:t>
            </w:r>
          </w:p>
        </w:tc>
      </w:tr>
      <w:tr w:rsidR="00A3471E" w:rsidRPr="003513F7" w14:paraId="0F9CF976" w14:textId="77777777" w:rsidTr="004632E7">
        <w:trPr>
          <w:trHeight w:val="229"/>
        </w:trPr>
        <w:tc>
          <w:tcPr>
            <w:tcW w:w="15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380ECF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A3471E" w:rsidRPr="003513F7" w14:paraId="5D3F1F13" w14:textId="77777777" w:rsidTr="004632E7">
        <w:trPr>
          <w:trHeight w:val="36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AEAAD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9BB46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250C1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104A2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FB92E4" w14:textId="77777777" w:rsidR="00A3471E" w:rsidRPr="003513F7" w:rsidRDefault="00A3471E" w:rsidP="004632E7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3471E" w:rsidRPr="003513F7" w14:paraId="5917B958" w14:textId="77777777" w:rsidTr="004632E7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80B78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12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CE631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A3471E" w:rsidRPr="003513F7" w14:paraId="307DC8D9" w14:textId="77777777" w:rsidTr="004632E7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2E531C" w14:textId="77777777" w:rsidR="00A3471E" w:rsidRPr="003513F7" w:rsidRDefault="00A3471E" w:rsidP="004632E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3513F7">
              <w:rPr>
                <w:rFonts w:ascii="GHEA Mariam" w:hAnsi="GHEA Mariam"/>
                <w:iCs/>
                <w:sz w:val="22"/>
                <w:szCs w:val="22"/>
              </w:rPr>
              <w:t>1223</w:t>
            </w:r>
          </w:p>
        </w:tc>
        <w:tc>
          <w:tcPr>
            <w:tcW w:w="12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3759D3" w14:textId="77777777" w:rsidR="00A3471E" w:rsidRPr="003513F7" w:rsidRDefault="00A3471E" w:rsidP="004632E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3513F7">
              <w:rPr>
                <w:rFonts w:ascii="GHEA Mariam" w:hAnsi="GHEA Mariam"/>
                <w:iCs/>
                <w:sz w:val="22"/>
                <w:szCs w:val="22"/>
              </w:rPr>
              <w:t>Միջազգային դատարաններում, միջազգային արբիտրաժներում և այլ միջազգային ատյաններում  ՀՀ շահերի ներկայացում և պաշտպանություն, դրանց կողմից ընդունված վճիռների և որոշումների կատարման ապահովում</w:t>
            </w:r>
          </w:p>
        </w:tc>
      </w:tr>
      <w:tr w:rsidR="00A3471E" w:rsidRPr="003513F7" w14:paraId="5B454595" w14:textId="77777777" w:rsidTr="004632E7">
        <w:trPr>
          <w:trHeight w:val="255"/>
        </w:trPr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8EF476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3471E" w:rsidRPr="003513F7" w14:paraId="78829BAF" w14:textId="77777777" w:rsidTr="004632E7">
        <w:trPr>
          <w:trHeight w:val="255"/>
        </w:trPr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8B427E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A3471E" w:rsidRPr="003513F7" w14:paraId="5ED9A959" w14:textId="77777777" w:rsidTr="004632E7">
        <w:trPr>
          <w:trHeight w:val="6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9B8674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81EFF8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00982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Ցուցանիշների փոփոխությունները </w:t>
            </w:r>
            <w:r w:rsidRPr="003513F7">
              <w:rPr>
                <w:rFonts w:ascii="GHEA Mariam" w:hAnsi="GHEA Mariam"/>
                <w:sz w:val="22"/>
                <w:szCs w:val="22"/>
              </w:rPr>
              <w:br/>
              <w:t>(ավելացումները նշված են դրական նշանով)</w:t>
            </w:r>
          </w:p>
        </w:tc>
      </w:tr>
      <w:tr w:rsidR="00A3471E" w:rsidRPr="003513F7" w14:paraId="199D6F4D" w14:textId="77777777" w:rsidTr="004632E7">
        <w:trPr>
          <w:trHeight w:val="3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42B577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1279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3872EB" w14:textId="77777777" w:rsidR="00A3471E" w:rsidRPr="003513F7" w:rsidRDefault="00A3471E" w:rsidP="004632E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3513F7">
              <w:rPr>
                <w:rFonts w:ascii="GHEA Mariam" w:hAnsi="GHEA Mariam"/>
                <w:iCs/>
                <w:sz w:val="22"/>
                <w:szCs w:val="22"/>
              </w:rPr>
              <w:t>1223</w:t>
            </w:r>
          </w:p>
        </w:tc>
      </w:tr>
      <w:tr w:rsidR="00A3471E" w:rsidRPr="003513F7" w14:paraId="2F248C10" w14:textId="77777777" w:rsidTr="004632E7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C38CDA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Միջոցառման դասիչը </w:t>
            </w:r>
          </w:p>
        </w:tc>
        <w:tc>
          <w:tcPr>
            <w:tcW w:w="5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FF63A8" w14:textId="77777777" w:rsidR="00A3471E" w:rsidRPr="003513F7" w:rsidRDefault="00A3471E" w:rsidP="004632E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3513F7">
              <w:rPr>
                <w:rFonts w:ascii="GHEA Mariam" w:hAnsi="GHEA Mariam"/>
                <w:iCs/>
                <w:sz w:val="22"/>
                <w:szCs w:val="22"/>
              </w:rPr>
              <w:t>11001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9F036A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>առաջին եռամսյակ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2DC1D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>առաջին կիսամյակ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D31FE0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ինն ամիս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7A97F6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տարի </w:t>
            </w:r>
          </w:p>
        </w:tc>
      </w:tr>
      <w:tr w:rsidR="00A3471E" w:rsidRPr="003513F7" w14:paraId="0D892311" w14:textId="77777777" w:rsidTr="004632E7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1E1788" w14:textId="77777777" w:rsidR="00A3471E" w:rsidRPr="003513F7" w:rsidRDefault="00A3471E" w:rsidP="004632E7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 xml:space="preserve">Միջոցառման անվանումը 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98E74" w14:textId="77777777" w:rsidR="00A3471E" w:rsidRPr="003513F7" w:rsidRDefault="00A3471E" w:rsidP="004632E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t>Հայաստանի Հանրապետության շահերի ներ</w:t>
            </w:r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softHyphen/>
              <w:t>կա</w:t>
            </w:r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softHyphen/>
              <w:t>յաց</w:t>
            </w:r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softHyphen/>
              <w:t>մանն ու պաշտպանությանն ուղղված փաստաբանա</w:t>
            </w:r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softHyphen/>
              <w:t>կան, իրավաբանական ծառայություններ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ACE02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E02B7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ACDBF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3D2C2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3471E" w:rsidRPr="003513F7" w14:paraId="2E9A773C" w14:textId="77777777" w:rsidTr="004632E7">
        <w:trPr>
          <w:trHeight w:val="12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12EB56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Նկարագրությունը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B29DF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pacing w:val="-6"/>
                <w:sz w:val="22"/>
                <w:szCs w:val="22"/>
              </w:rPr>
              <w:t>Ներդրումային արբիտրաժային վեճի շրջանակ</w:t>
            </w:r>
            <w:r w:rsidRPr="003513F7">
              <w:rPr>
                <w:rFonts w:ascii="GHEA Mariam" w:hAnsi="GHEA Mariam"/>
                <w:spacing w:val="-6"/>
                <w:sz w:val="22"/>
                <w:szCs w:val="22"/>
              </w:rPr>
              <w:softHyphen/>
              <w:t>նե</w:t>
            </w:r>
            <w:r w:rsidRPr="003513F7">
              <w:rPr>
                <w:rFonts w:ascii="GHEA Mariam" w:hAnsi="GHEA Mariam"/>
                <w:spacing w:val="-6"/>
                <w:sz w:val="22"/>
                <w:szCs w:val="22"/>
              </w:rPr>
              <w:softHyphen/>
              <w:t>րո</w:t>
            </w:r>
            <w:r w:rsidRPr="003513F7">
              <w:rPr>
                <w:rFonts w:ascii="GHEA Mariam" w:hAnsi="GHEA Mariam"/>
                <w:spacing w:val="-6"/>
                <w:sz w:val="22"/>
                <w:szCs w:val="22"/>
              </w:rPr>
              <w:softHyphen/>
              <w:t>ւմ</w:t>
            </w:r>
            <w:r w:rsidRPr="003513F7">
              <w:rPr>
                <w:rFonts w:ascii="GHEA Mariam" w:hAnsi="GHEA Mariam"/>
                <w:sz w:val="22"/>
                <w:szCs w:val="22"/>
              </w:rPr>
              <w:t xml:space="preserve"> Հայաստանի Հանրապետության շահերը ներ</w:t>
            </w:r>
            <w:r w:rsidRPr="003513F7">
              <w:rPr>
                <w:rFonts w:ascii="GHEA Mariam" w:hAnsi="GHEA Mariam"/>
                <w:sz w:val="22"/>
                <w:szCs w:val="22"/>
              </w:rPr>
              <w:softHyphen/>
              <w:t>կա</w:t>
            </w:r>
            <w:r w:rsidRPr="003513F7">
              <w:rPr>
                <w:rFonts w:ascii="GHEA Mariam" w:hAnsi="GHEA Mariam"/>
                <w:sz w:val="22"/>
                <w:szCs w:val="22"/>
              </w:rPr>
              <w:softHyphen/>
              <w:t>յաց</w:t>
            </w:r>
            <w:r w:rsidRPr="003513F7">
              <w:rPr>
                <w:rFonts w:ascii="GHEA Mariam" w:hAnsi="GHEA Mariam"/>
                <w:sz w:val="22"/>
                <w:szCs w:val="22"/>
              </w:rPr>
              <w:softHyphen/>
              <w:t>նելու և  պաշտպանելու համար փաստաբանական, իրավաբանական ծառայությունների  ձեռքբերում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20B81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0363F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DD551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D7ABE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3471E" w:rsidRPr="003513F7" w14:paraId="71E3F181" w14:textId="77777777" w:rsidTr="004632E7">
        <w:trPr>
          <w:trHeight w:val="2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DCF2B7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584B7C" w14:textId="77777777" w:rsidR="00A3471E" w:rsidRPr="003513F7" w:rsidRDefault="00A3471E" w:rsidP="004632E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48C9D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36890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F03CC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19EC0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3471E" w:rsidRPr="003513F7" w14:paraId="748B03F9" w14:textId="77777777" w:rsidTr="004632E7">
        <w:trPr>
          <w:trHeight w:val="5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4E630" w14:textId="77777777" w:rsidR="00A3471E" w:rsidRPr="003513F7" w:rsidRDefault="00A3471E" w:rsidP="004632E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lastRenderedPageBreak/>
              <w:t>Միջոցառումն իրակա</w:t>
            </w:r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softHyphen/>
              <w:t>նաց</w:t>
            </w:r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softHyphen/>
              <w:t xml:space="preserve">նողի անվանումը 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F90E2" w14:textId="77777777" w:rsidR="00A3471E" w:rsidRPr="003513F7" w:rsidRDefault="00A3471E" w:rsidP="004632E7">
            <w:pPr>
              <w:rPr>
                <w:rFonts w:ascii="GHEA Mariam" w:hAnsi="GHEA Mariam"/>
                <w:spacing w:val="-6"/>
                <w:sz w:val="22"/>
                <w:szCs w:val="22"/>
              </w:rPr>
            </w:pPr>
            <w:r w:rsidRPr="003513F7">
              <w:rPr>
                <w:rFonts w:ascii="GHEA Mariam" w:hAnsi="GHEA Mariam"/>
                <w:spacing w:val="-6"/>
                <w:sz w:val="22"/>
                <w:szCs w:val="22"/>
              </w:rPr>
              <w:t>Հանրային շահերը պաշտպանող կազմակերպություն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618F2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7FCDD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C9B5B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0A947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3471E" w:rsidRPr="003513F7" w14:paraId="3563A62B" w14:textId="77777777" w:rsidTr="004632E7">
        <w:trPr>
          <w:trHeight w:val="255"/>
        </w:trPr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2458FA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6297D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282DE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34C0C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95A8D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3471E" w:rsidRPr="003513F7" w14:paraId="4D09C078" w14:textId="77777777" w:rsidTr="004632E7">
        <w:trPr>
          <w:trHeight w:val="450"/>
        </w:trPr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EA9C62" w14:textId="77777777" w:rsidR="00A3471E" w:rsidRPr="003513F7" w:rsidRDefault="00A3471E" w:rsidP="004632E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3513F7">
              <w:rPr>
                <w:rFonts w:ascii="GHEA Mariam" w:hAnsi="GHEA Mariam"/>
                <w:iCs/>
                <w:sz w:val="22"/>
                <w:szCs w:val="22"/>
              </w:rPr>
              <w:t>Տրամադրվող իրավական խորհրդատվական և տեղեկատվական ծառայու</w:t>
            </w:r>
            <w:r w:rsidRPr="003513F7">
              <w:rPr>
                <w:rFonts w:ascii="GHEA Mariam" w:hAnsi="GHEA Mariam"/>
                <w:iCs/>
                <w:sz w:val="22"/>
                <w:szCs w:val="22"/>
              </w:rPr>
              <w:softHyphen/>
              <w:t xml:space="preserve">թյուններ թիվը, հատ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E307F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74A41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8A2D1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AE180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1</w:t>
            </w:r>
          </w:p>
        </w:tc>
      </w:tr>
      <w:tr w:rsidR="00A3471E" w:rsidRPr="003513F7" w14:paraId="2A529D98" w14:textId="77777777" w:rsidTr="004632E7">
        <w:trPr>
          <w:trHeight w:val="255"/>
        </w:trPr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2994B0" w14:textId="77777777" w:rsidR="00A3471E" w:rsidRPr="003513F7" w:rsidRDefault="00A3471E" w:rsidP="004632E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3513F7">
              <w:rPr>
                <w:rFonts w:ascii="GHEA Mariam" w:hAnsi="GHEA Mariam"/>
                <w:iCs/>
                <w:sz w:val="22"/>
                <w:szCs w:val="22"/>
              </w:rPr>
              <w:t>Վճարման հաճախականությունը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9D649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EB11E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DBCD1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16D80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3513F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միանվագ</w:t>
            </w:r>
          </w:p>
        </w:tc>
      </w:tr>
      <w:tr w:rsidR="00A3471E" w:rsidRPr="003513F7" w14:paraId="0D20F206" w14:textId="77777777" w:rsidTr="004632E7">
        <w:trPr>
          <w:trHeight w:val="45"/>
        </w:trPr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749EBE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Միջոցառման վրա կատարվող ծախսը (հազ. դրամ)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AC6A7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1,160,000 ԱՄՆ-ի դոլարին համարժեք դրամ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3B02A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1,160,000 ԱՄՆ-ի դոլարին համարժեք դրամ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9F747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1,160,000 ԱՄՆ-ի դոլարին համարժեք դրամ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02539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1,160,000 ԱՄՆ-ի դոլարին համարժեք դրամ</w:t>
            </w:r>
          </w:p>
        </w:tc>
      </w:tr>
      <w:tr w:rsidR="00A3471E" w:rsidRPr="003513F7" w14:paraId="1BFD206E" w14:textId="77777777" w:rsidTr="004632E7">
        <w:trPr>
          <w:trHeight w:val="36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F17C63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3DC240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1D463" w14:textId="77777777" w:rsidR="00A3471E" w:rsidRPr="003513F7" w:rsidRDefault="00A3471E" w:rsidP="004632E7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4DAA36" w14:textId="77777777" w:rsidR="00A3471E" w:rsidRPr="003513F7" w:rsidRDefault="00A3471E" w:rsidP="004632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A87C810" w14:textId="77777777" w:rsidR="00A3471E" w:rsidRPr="003513F7" w:rsidRDefault="00A3471E" w:rsidP="004632E7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12DDC3" w14:textId="77777777" w:rsidR="00A3471E" w:rsidRPr="003513F7" w:rsidRDefault="00A3471E" w:rsidP="004632E7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D2546A" w14:textId="77777777" w:rsidR="00A3471E" w:rsidRPr="003513F7" w:rsidRDefault="00A3471E" w:rsidP="004632E7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3471E" w:rsidRPr="003513F7" w14:paraId="06689256" w14:textId="77777777" w:rsidTr="004632E7">
        <w:trPr>
          <w:trHeight w:val="870"/>
        </w:trPr>
        <w:tc>
          <w:tcPr>
            <w:tcW w:w="15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1DF18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3513F7">
              <w:rPr>
                <w:rFonts w:ascii="GHEA Mariam" w:hAnsi="GHEA Mariam"/>
                <w:bCs/>
                <w:sz w:val="22"/>
                <w:szCs w:val="22"/>
              </w:rPr>
              <w:t xml:space="preserve"> ՀԱՅԱՍՏԱՆԻ ՀԱՆՐԱՊԵՏՈՒԹՅԱՆ ԿԱՌԱՎԱՐՈՒԹՅԱՆ 2019 ԹՎԱԿԱՆԻ ԴԵԿՏԵՄԲԵՐԻ 26-Ի N 1919-Ն ՈՐՈՇՄԱՆ </w:t>
            </w:r>
            <w:r w:rsidRPr="003513F7">
              <w:rPr>
                <w:rFonts w:ascii="GHEA Mariam" w:hAnsi="GHEA Mariam"/>
                <w:bCs/>
                <w:sz w:val="22"/>
                <w:szCs w:val="22"/>
              </w:rPr>
              <w:br/>
              <w:t>N 9.1 ՀԱՎԵԼՎԱԾԻ N 9.1.58 ԱՂՅՈՒՍԱԿՈՒՄ ԿԱՏԱՐՎՈՂ ՓՈՓՈԽՈՒԹՅՈՒՆՆԵՐԸ ԵՎ ԼՐԱՑՈՒՄՆԵՐԸ</w:t>
            </w:r>
          </w:p>
        </w:tc>
      </w:tr>
      <w:tr w:rsidR="00A3471E" w:rsidRPr="003513F7" w14:paraId="66F3432A" w14:textId="77777777" w:rsidTr="004632E7">
        <w:trPr>
          <w:trHeight w:val="405"/>
        </w:trPr>
        <w:tc>
          <w:tcPr>
            <w:tcW w:w="15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C28EF5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կառավարություն</w:t>
            </w:r>
          </w:p>
        </w:tc>
      </w:tr>
      <w:tr w:rsidR="00A3471E" w:rsidRPr="003513F7" w14:paraId="358EBF03" w14:textId="77777777" w:rsidTr="004632E7">
        <w:trPr>
          <w:trHeight w:val="229"/>
        </w:trPr>
        <w:tc>
          <w:tcPr>
            <w:tcW w:w="15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648D55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A3471E" w:rsidRPr="003513F7" w14:paraId="430F6EC5" w14:textId="77777777" w:rsidTr="004632E7">
        <w:trPr>
          <w:trHeight w:val="36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2945B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23EB9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D2CFA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350A2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191A37" w14:textId="77777777" w:rsidR="00A3471E" w:rsidRPr="003513F7" w:rsidRDefault="00A3471E" w:rsidP="004632E7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3471E" w:rsidRPr="003513F7" w14:paraId="129FE382" w14:textId="77777777" w:rsidTr="004632E7">
        <w:trPr>
          <w:trHeight w:val="25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195DA6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12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2A7A3A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A3471E" w:rsidRPr="003513F7" w14:paraId="3A2925FF" w14:textId="77777777" w:rsidTr="004632E7">
        <w:trPr>
          <w:trHeight w:val="40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E79CF0" w14:textId="77777777" w:rsidR="00A3471E" w:rsidRPr="003513F7" w:rsidRDefault="00A3471E" w:rsidP="004632E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3513F7">
              <w:rPr>
                <w:rFonts w:ascii="GHEA Mariam" w:hAnsi="GHEA Mariam"/>
                <w:iCs/>
                <w:sz w:val="22"/>
                <w:szCs w:val="22"/>
              </w:rPr>
              <w:t>1139</w:t>
            </w:r>
          </w:p>
        </w:tc>
        <w:tc>
          <w:tcPr>
            <w:tcW w:w="12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7C6B32" w14:textId="77777777" w:rsidR="00A3471E" w:rsidRPr="003513F7" w:rsidRDefault="00A3471E" w:rsidP="004632E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ՀՀ կառավարության պահուստային ֆոնդ</w:t>
            </w:r>
          </w:p>
        </w:tc>
      </w:tr>
      <w:tr w:rsidR="00A3471E" w:rsidRPr="003513F7" w14:paraId="341B947B" w14:textId="77777777" w:rsidTr="004632E7">
        <w:trPr>
          <w:trHeight w:val="255"/>
        </w:trPr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A37064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3471E" w:rsidRPr="003513F7" w14:paraId="491CA4C1" w14:textId="77777777" w:rsidTr="004632E7">
        <w:trPr>
          <w:trHeight w:val="255"/>
        </w:trPr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1BF898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A3471E" w:rsidRPr="003513F7" w14:paraId="6C5E2FAF" w14:textId="77777777" w:rsidTr="004632E7">
        <w:trPr>
          <w:trHeight w:val="8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E9492B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A8D449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4AA17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>Ցուցանիշների փոփոխությունները</w:t>
            </w:r>
            <w:r w:rsidRPr="003513F7">
              <w:rPr>
                <w:rFonts w:ascii="GHEA Mariam" w:hAnsi="GHEA Mariam"/>
                <w:sz w:val="22"/>
                <w:szCs w:val="22"/>
              </w:rPr>
              <w:br/>
              <w:t xml:space="preserve"> (նվազեցումները նշված են փակագծերում)</w:t>
            </w:r>
          </w:p>
        </w:tc>
      </w:tr>
      <w:tr w:rsidR="00A3471E" w:rsidRPr="003513F7" w14:paraId="192050F1" w14:textId="77777777" w:rsidTr="004632E7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584C2D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Ծրագրի դասիչը</w:t>
            </w:r>
          </w:p>
        </w:tc>
        <w:tc>
          <w:tcPr>
            <w:tcW w:w="12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6F4112" w14:textId="77777777" w:rsidR="00A3471E" w:rsidRPr="003513F7" w:rsidRDefault="00A3471E" w:rsidP="004632E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3513F7">
              <w:rPr>
                <w:rFonts w:ascii="GHEA Mariam" w:hAnsi="GHEA Mariam"/>
                <w:iCs/>
                <w:sz w:val="22"/>
                <w:szCs w:val="22"/>
              </w:rPr>
              <w:t>1139</w:t>
            </w:r>
          </w:p>
        </w:tc>
      </w:tr>
      <w:tr w:rsidR="00A3471E" w:rsidRPr="003513F7" w14:paraId="5B41E8EA" w14:textId="77777777" w:rsidTr="004632E7">
        <w:trPr>
          <w:trHeight w:val="25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CDFBB4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Միջոցառման դասիչը</w:t>
            </w:r>
          </w:p>
        </w:tc>
        <w:tc>
          <w:tcPr>
            <w:tcW w:w="5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3DED2E" w14:textId="77777777" w:rsidR="00A3471E" w:rsidRPr="003513F7" w:rsidRDefault="00A3471E" w:rsidP="004632E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C0A772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>առաջին եռամսյակ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E4A0EC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>առաջին կիսամյակ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FE55C6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ինն ամիս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2D772E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տարի </w:t>
            </w:r>
          </w:p>
        </w:tc>
      </w:tr>
      <w:tr w:rsidR="00A3471E" w:rsidRPr="003513F7" w14:paraId="34B530A1" w14:textId="77777777" w:rsidTr="004632E7">
        <w:trPr>
          <w:trHeight w:val="54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91449C" w14:textId="77777777" w:rsidR="00A3471E" w:rsidRPr="003513F7" w:rsidRDefault="00A3471E" w:rsidP="004632E7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Միջոցառման անվանումը</w:t>
            </w:r>
          </w:p>
        </w:tc>
        <w:tc>
          <w:tcPr>
            <w:tcW w:w="5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01C1DC" w14:textId="77777777" w:rsidR="00A3471E" w:rsidRPr="003513F7" w:rsidRDefault="00A3471E" w:rsidP="004632E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ՀՀ կառավարության պահուստային ֆոնդ 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B658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01E6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9A4F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CD05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3471E" w:rsidRPr="003513F7" w14:paraId="0D1F7E96" w14:textId="77777777" w:rsidTr="004632E7">
        <w:trPr>
          <w:trHeight w:val="127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17550D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lastRenderedPageBreak/>
              <w:t xml:space="preserve"> Նկարագրությունը</w:t>
            </w:r>
          </w:p>
        </w:tc>
        <w:tc>
          <w:tcPr>
            <w:tcW w:w="5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268EEA" w14:textId="77777777" w:rsidR="00A3471E" w:rsidRPr="003513F7" w:rsidRDefault="00A3471E" w:rsidP="004632E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ՀՀ պետական բյուջեում նախատեսված ելքերի լրա</w:t>
            </w:r>
            <w:r w:rsidRPr="003513F7">
              <w:rPr>
                <w:rFonts w:ascii="GHEA Mariam" w:hAnsi="GHEA Mariam"/>
                <w:iCs/>
                <w:sz w:val="22"/>
                <w:szCs w:val="22"/>
              </w:rPr>
              <w:softHyphen/>
              <w:t>ցու</w:t>
            </w:r>
            <w:r w:rsidRPr="003513F7">
              <w:rPr>
                <w:rFonts w:ascii="GHEA Mariam" w:hAnsi="GHEA Mariam"/>
                <w:iCs/>
                <w:sz w:val="22"/>
                <w:szCs w:val="22"/>
              </w:rPr>
              <w:softHyphen/>
              <w:t>ցիչ ֆինանսավորման՝ ՀՀ պետական բյուջեում չկանխատեսված ելքերի, ինչպես նաև բյուջետային երաշխիքների ապահովման ելքերի ֆինանսա</w:t>
            </w:r>
            <w:r w:rsidRPr="003513F7">
              <w:rPr>
                <w:rFonts w:ascii="GHEA Mariam" w:hAnsi="GHEA Mariam"/>
                <w:iCs/>
                <w:sz w:val="22"/>
                <w:szCs w:val="22"/>
              </w:rPr>
              <w:softHyphen/>
              <w:t>վոր</w:t>
            </w:r>
            <w:r w:rsidRPr="003513F7">
              <w:rPr>
                <w:rFonts w:ascii="GHEA Mariam" w:hAnsi="GHEA Mariam"/>
                <w:iCs/>
                <w:sz w:val="22"/>
                <w:szCs w:val="22"/>
              </w:rPr>
              <w:softHyphen/>
              <w:t xml:space="preserve">ման ապահովում 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593E1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6F5A8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AFC7C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4DB58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3471E" w:rsidRPr="003513F7" w14:paraId="0B079632" w14:textId="77777777" w:rsidTr="004632E7">
        <w:trPr>
          <w:trHeight w:val="45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47FC23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Միջոցառման տեսակը 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A094AB" w14:textId="77777777" w:rsidR="00A3471E" w:rsidRPr="003513F7" w:rsidRDefault="00A3471E" w:rsidP="004632E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48AC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4E58B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6F777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4E46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3471E" w:rsidRPr="003513F7" w14:paraId="00ADB9C2" w14:textId="77777777" w:rsidTr="004632E7">
        <w:trPr>
          <w:trHeight w:val="79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19A992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Միջոցառումն իրակա</w:t>
            </w:r>
            <w:r w:rsidRPr="003513F7">
              <w:rPr>
                <w:rFonts w:ascii="GHEA Mariam" w:hAnsi="GHEA Mariam"/>
                <w:sz w:val="22"/>
                <w:szCs w:val="22"/>
              </w:rPr>
              <w:softHyphen/>
              <w:t>նացնողի անվանումը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8B22BA" w14:textId="77777777" w:rsidR="00A3471E" w:rsidRPr="003513F7" w:rsidRDefault="00A3471E" w:rsidP="004632E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ՀՀ կառավարություն 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0077F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C6962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38AB3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CD469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3471E" w:rsidRPr="003513F7" w14:paraId="65935F6A" w14:textId="77777777" w:rsidTr="004632E7">
        <w:trPr>
          <w:trHeight w:val="345"/>
        </w:trPr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BBF363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4E15F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6FF00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15A12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951C9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3471E" w:rsidRPr="003513F7" w14:paraId="3C4E2D72" w14:textId="77777777" w:rsidTr="004632E7">
        <w:trPr>
          <w:trHeight w:val="45"/>
        </w:trPr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C045B7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Միջոցառման վրա կատարվող ծախսը (հազ. դրամ)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F6003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(1,160,000 ԱՄՆ-ի դոլարին համարժեք դրամ)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32776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(1,160,000 ԱՄՆ-ի դոլարին համարժեք դրամ)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DA192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(1,160,000 ԱՄՆ-ի դոլարին համարժեք դրամ)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C57B8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(1,160,000 ԱՄՆ-ի դոլարին համարժեք դրամ)</w:t>
            </w:r>
          </w:p>
        </w:tc>
      </w:tr>
    </w:tbl>
    <w:p w14:paraId="1E325525" w14:textId="77777777" w:rsidR="00A3471E" w:rsidRPr="003513F7" w:rsidRDefault="00A3471E" w:rsidP="00A3471E">
      <w:pPr>
        <w:tabs>
          <w:tab w:val="left" w:pos="5810"/>
        </w:tabs>
        <w:rPr>
          <w:rFonts w:ascii="Sylfaen" w:hAnsi="Sylfaen"/>
        </w:rPr>
      </w:pPr>
    </w:p>
    <w:p w14:paraId="0BF9210B" w14:textId="77777777" w:rsidR="00A3471E" w:rsidRPr="003513F7" w:rsidRDefault="00A3471E" w:rsidP="00A3471E">
      <w:pPr>
        <w:rPr>
          <w:rFonts w:ascii="Sylfaen" w:hAnsi="Sylfaen"/>
        </w:rPr>
      </w:pPr>
    </w:p>
    <w:p w14:paraId="6F756A1A" w14:textId="77777777" w:rsidR="00A3471E" w:rsidRPr="003513F7" w:rsidRDefault="00A3471E" w:rsidP="00A3471E">
      <w:pPr>
        <w:rPr>
          <w:rFonts w:ascii="Sylfaen" w:hAnsi="Sylfaen"/>
        </w:rPr>
      </w:pPr>
    </w:p>
    <w:p w14:paraId="06744FC0" w14:textId="77777777" w:rsidR="00A3471E" w:rsidRPr="003513F7" w:rsidRDefault="00A3471E" w:rsidP="00A3471E">
      <w:pPr>
        <w:rPr>
          <w:rFonts w:ascii="Sylfaen" w:hAnsi="Sylfaen"/>
        </w:rPr>
      </w:pPr>
    </w:p>
    <w:p w14:paraId="3724263B" w14:textId="77777777" w:rsidR="00A3471E" w:rsidRPr="003513F7" w:rsidRDefault="00A3471E" w:rsidP="00A3471E">
      <w:pPr>
        <w:rPr>
          <w:rFonts w:ascii="Sylfaen" w:hAnsi="Sylfaen"/>
        </w:rPr>
      </w:pPr>
    </w:p>
    <w:p w14:paraId="00DB8918" w14:textId="77777777" w:rsidR="00A3471E" w:rsidRPr="003513F7" w:rsidRDefault="00A3471E" w:rsidP="00A3471E">
      <w:pPr>
        <w:rPr>
          <w:rFonts w:ascii="Sylfaen" w:hAnsi="Sylfaen"/>
        </w:rPr>
      </w:pPr>
    </w:p>
    <w:p w14:paraId="0127012A" w14:textId="77777777" w:rsidR="00A3471E" w:rsidRPr="003513F7" w:rsidRDefault="00A3471E" w:rsidP="00A3471E">
      <w:pPr>
        <w:rPr>
          <w:rFonts w:ascii="Sylfaen" w:hAnsi="Sylfaen"/>
        </w:rPr>
      </w:pPr>
    </w:p>
    <w:p w14:paraId="50645883" w14:textId="77777777" w:rsidR="00A3471E" w:rsidRPr="003513F7" w:rsidRDefault="00A3471E" w:rsidP="00A3471E">
      <w:pPr>
        <w:pStyle w:val="mechtex"/>
        <w:ind w:firstLine="720"/>
        <w:jc w:val="left"/>
        <w:rPr>
          <w:rFonts w:ascii="GHEA Mariam" w:hAnsi="GHEA Mariam" w:cs="Arial Armenian"/>
        </w:rPr>
      </w:pPr>
      <w:r w:rsidRPr="003513F7">
        <w:rPr>
          <w:rFonts w:ascii="Sylfaen" w:hAnsi="Sylfaen"/>
        </w:rPr>
        <w:t xml:space="preserve">   </w:t>
      </w:r>
      <w:proofErr w:type="gramStart"/>
      <w:r w:rsidRPr="003513F7">
        <w:rPr>
          <w:rFonts w:ascii="GHEA Mariam" w:hAnsi="GHEA Mariam" w:cs="Sylfaen"/>
        </w:rPr>
        <w:t>ՀԱՅԱՍՏԱՆԻ</w:t>
      </w:r>
      <w:r w:rsidRPr="003513F7">
        <w:rPr>
          <w:rFonts w:ascii="GHEA Mariam" w:hAnsi="GHEA Mariam" w:cs="Arial Armenian"/>
        </w:rPr>
        <w:t xml:space="preserve">  </w:t>
      </w:r>
      <w:r w:rsidRPr="003513F7">
        <w:rPr>
          <w:rFonts w:ascii="GHEA Mariam" w:hAnsi="GHEA Mariam" w:cs="Sylfaen"/>
        </w:rPr>
        <w:t>ՀԱՆՐԱՊԵՏՈՒԹՅԱՆ</w:t>
      </w:r>
      <w:proofErr w:type="gramEnd"/>
    </w:p>
    <w:p w14:paraId="34A47E08" w14:textId="77777777" w:rsidR="00A3471E" w:rsidRPr="003513F7" w:rsidRDefault="00A3471E" w:rsidP="00A3471E">
      <w:pPr>
        <w:pStyle w:val="mechtex"/>
        <w:ind w:firstLine="720"/>
        <w:jc w:val="left"/>
        <w:rPr>
          <w:rFonts w:ascii="GHEA Mariam" w:hAnsi="GHEA Mariam" w:cs="Sylfaen"/>
        </w:rPr>
      </w:pPr>
      <w:r w:rsidRPr="003513F7">
        <w:rPr>
          <w:rFonts w:ascii="GHEA Mariam" w:hAnsi="GHEA Mariam"/>
        </w:rPr>
        <w:t xml:space="preserve">     </w:t>
      </w:r>
      <w:r w:rsidRPr="003513F7">
        <w:rPr>
          <w:rFonts w:ascii="GHEA Mariam" w:hAnsi="GHEA Mariam" w:cs="Sylfaen"/>
        </w:rPr>
        <w:t>ՎԱՐՉԱՊԵՏԻ ԱՇԽԱՏԱԿԱԶՄԻ</w:t>
      </w:r>
    </w:p>
    <w:p w14:paraId="73438744" w14:textId="3081748A" w:rsidR="00FF7CFF" w:rsidRPr="00B85E5A" w:rsidRDefault="00A3471E" w:rsidP="00CB2FD7">
      <w:pPr>
        <w:pStyle w:val="mechtex"/>
        <w:ind w:firstLine="720"/>
        <w:jc w:val="left"/>
        <w:rPr>
          <w:rFonts w:ascii="Sylfaen" w:hAnsi="Sylfaen"/>
        </w:rPr>
      </w:pPr>
      <w:r w:rsidRPr="003513F7">
        <w:rPr>
          <w:rFonts w:ascii="GHEA Mariam" w:hAnsi="GHEA Mariam" w:cs="Sylfaen"/>
        </w:rPr>
        <w:t xml:space="preserve">                 ՂԵԿԱՎԱՐ</w:t>
      </w:r>
      <w:r w:rsidRPr="003513F7">
        <w:rPr>
          <w:rFonts w:ascii="GHEA Mariam" w:hAnsi="GHEA Mariam" w:cs="Arial Armenian"/>
        </w:rPr>
        <w:tab/>
        <w:t xml:space="preserve">                                                         </w:t>
      </w:r>
      <w:r w:rsidRPr="003513F7">
        <w:rPr>
          <w:rFonts w:ascii="GHEA Mariam" w:hAnsi="GHEA Mariam" w:cs="Arial Armenian"/>
        </w:rPr>
        <w:tab/>
      </w:r>
      <w:r w:rsidRPr="003513F7">
        <w:rPr>
          <w:rFonts w:ascii="GHEA Mariam" w:hAnsi="GHEA Mariam" w:cs="Arial Armenian"/>
        </w:rPr>
        <w:tab/>
      </w:r>
      <w:r w:rsidRPr="003513F7">
        <w:rPr>
          <w:rFonts w:ascii="GHEA Mariam" w:hAnsi="GHEA Mariam" w:cs="Arial Armenian"/>
        </w:rPr>
        <w:tab/>
      </w:r>
      <w:r w:rsidRPr="003513F7">
        <w:rPr>
          <w:rFonts w:ascii="GHEA Mariam" w:hAnsi="GHEA Mariam" w:cs="Arial Armenian"/>
        </w:rPr>
        <w:tab/>
      </w:r>
      <w:r w:rsidRPr="003513F7">
        <w:rPr>
          <w:rFonts w:ascii="GHEA Mariam" w:hAnsi="GHEA Mariam" w:cs="Arial Armenian"/>
        </w:rPr>
        <w:tab/>
      </w:r>
      <w:r w:rsidRPr="003513F7">
        <w:rPr>
          <w:rFonts w:ascii="GHEA Mariam" w:hAnsi="GHEA Mariam" w:cs="Arial Armenian"/>
        </w:rPr>
        <w:tab/>
      </w:r>
      <w:r w:rsidRPr="003513F7">
        <w:rPr>
          <w:rFonts w:ascii="GHEA Mariam" w:hAnsi="GHEA Mariam" w:cs="Arial Armenian"/>
        </w:rPr>
        <w:tab/>
        <w:t>Է</w:t>
      </w:r>
      <w:r w:rsidRPr="003513F7">
        <w:rPr>
          <w:rFonts w:ascii="GHEA Mariam" w:hAnsi="GHEA Mariam" w:cs="Sylfaen"/>
        </w:rPr>
        <w:t>.</w:t>
      </w:r>
      <w:r w:rsidRPr="003513F7">
        <w:rPr>
          <w:rFonts w:ascii="GHEA Mariam" w:hAnsi="GHEA Mariam" w:cs="Arial Armenian"/>
        </w:rPr>
        <w:t xml:space="preserve"> ԱՂԱՋԱՆ</w:t>
      </w:r>
      <w:r w:rsidRPr="003513F7">
        <w:rPr>
          <w:rFonts w:ascii="GHEA Mariam" w:hAnsi="GHEA Mariam" w:cs="Sylfaen"/>
        </w:rPr>
        <w:t>ՅԱՆ</w:t>
      </w:r>
      <w:bookmarkStart w:id="0" w:name="_GoBack"/>
      <w:bookmarkEnd w:id="0"/>
    </w:p>
    <w:sectPr w:rsidR="00FF7CFF" w:rsidRPr="00B85E5A" w:rsidSect="00CB2FD7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72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FC60C" w14:textId="77777777" w:rsidR="00D7336E" w:rsidRDefault="00D7336E">
      <w:r>
        <w:separator/>
      </w:r>
    </w:p>
  </w:endnote>
  <w:endnote w:type="continuationSeparator" w:id="0">
    <w:p w14:paraId="61CFF6C7" w14:textId="77777777" w:rsidR="00D7336E" w:rsidRDefault="00D7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B714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BA18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DC554" w14:textId="77777777" w:rsidR="00D7336E" w:rsidRDefault="00D7336E">
      <w:r>
        <w:separator/>
      </w:r>
    </w:p>
  </w:footnote>
  <w:footnote w:type="continuationSeparator" w:id="0">
    <w:p w14:paraId="35301D50" w14:textId="77777777" w:rsidR="00D7336E" w:rsidRDefault="00D7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19A4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738F2AE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E3FE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401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66CC45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3C8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46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010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37FC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71E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77D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2FD7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BB0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36E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77B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606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2F4041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qFormat/>
    <w:rsid w:val="00A3471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https://mul2-moj.gov.am/tasks/93395/oneclick/349voroshum.docx?token=c6aac4eaa844a68affde737bcb935c21</cp:keywords>
  <dc:description/>
  <cp:lastModifiedBy>Tatevik</cp:lastModifiedBy>
  <cp:revision>12</cp:revision>
  <cp:lastPrinted>2020-03-02T12:16:00Z</cp:lastPrinted>
  <dcterms:created xsi:type="dcterms:W3CDTF">2020-03-25T14:14:00Z</dcterms:created>
  <dcterms:modified xsi:type="dcterms:W3CDTF">2020-03-26T06:59:00Z</dcterms:modified>
</cp:coreProperties>
</file>